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297" w:rsidRPr="00B02866" w:rsidRDefault="00163297" w:rsidP="0016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Банк данных органов и учреждений системы профилактики безнадзорности и правонарушений несовершеннолетних, находящихся на территории Петушинского муниципального района</w:t>
      </w:r>
    </w:p>
    <w:p w:rsidR="00163297" w:rsidRPr="00116E01" w:rsidRDefault="00163297" w:rsidP="00163297">
      <w:pPr>
        <w:rPr>
          <w:rFonts w:ascii="Times New Roman" w:hAnsi="Times New Roman" w:cs="Times New Roman"/>
          <w:sz w:val="28"/>
          <w:szCs w:val="28"/>
        </w:rPr>
      </w:pPr>
    </w:p>
    <w:p w:rsidR="00163297" w:rsidRPr="00B02866" w:rsidRDefault="00163297" w:rsidP="000C0620">
      <w:pPr>
        <w:tabs>
          <w:tab w:val="left" w:pos="59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866">
        <w:rPr>
          <w:rFonts w:ascii="Times New Roman" w:hAnsi="Times New Roman" w:cs="Times New Roman"/>
          <w:b/>
          <w:sz w:val="28"/>
          <w:szCs w:val="28"/>
        </w:rPr>
        <w:t>Органы системы профилактики</w:t>
      </w:r>
    </w:p>
    <w:p w:rsidR="00163297" w:rsidRPr="00116E01" w:rsidRDefault="00163297" w:rsidP="00163297">
      <w:pPr>
        <w:tabs>
          <w:tab w:val="left" w:pos="31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W w:w="15508" w:type="dxa"/>
        <w:tblLayout w:type="fixed"/>
        <w:tblLook w:val="04A0"/>
      </w:tblPr>
      <w:tblGrid>
        <w:gridCol w:w="796"/>
        <w:gridCol w:w="2998"/>
        <w:gridCol w:w="2874"/>
        <w:gridCol w:w="2371"/>
        <w:gridCol w:w="2126"/>
        <w:gridCol w:w="2376"/>
        <w:gridCol w:w="1967"/>
      </w:tblGrid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п.п.</w:t>
            </w:r>
          </w:p>
        </w:tc>
        <w:tc>
          <w:tcPr>
            <w:tcW w:w="2998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органа системы профилактики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Подведомственность</w:t>
            </w:r>
          </w:p>
        </w:tc>
        <w:tc>
          <w:tcPr>
            <w:tcW w:w="2371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Сфера деятельности</w:t>
            </w:r>
          </w:p>
        </w:tc>
        <w:tc>
          <w:tcPr>
            <w:tcW w:w="2126" w:type="dxa"/>
          </w:tcPr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163297" w:rsidRDefault="00163297" w:rsidP="00971F2D">
            <w:pPr>
              <w:tabs>
                <w:tab w:val="left" w:pos="31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  телефон,  факс,  электронная почта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Петушинского района</w:t>
            </w:r>
          </w:p>
        </w:tc>
        <w:tc>
          <w:tcPr>
            <w:tcW w:w="2874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законных интересов несовершеннолетних</w:t>
            </w:r>
          </w:p>
        </w:tc>
        <w:tc>
          <w:tcPr>
            <w:tcW w:w="212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Безлепкин</w:t>
            </w:r>
            <w:proofErr w:type="spellEnd"/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8(49 243)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2-11-30 </w:t>
            </w:r>
          </w:p>
        </w:tc>
        <w:tc>
          <w:tcPr>
            <w:tcW w:w="2376" w:type="dxa"/>
          </w:tcPr>
          <w:p w:rsidR="00163297" w:rsidRDefault="00F024B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Оксана Васильевна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="00F602D1">
              <w:rPr>
                <w:rFonts w:ascii="Times New Roman" w:hAnsi="Times New Roman" w:cs="Times New Roman"/>
                <w:sz w:val="28"/>
                <w:szCs w:val="28"/>
              </w:rPr>
              <w:t>меститель председателя КДН и ЗП;</w:t>
            </w:r>
          </w:p>
          <w:p w:rsidR="00F024B7" w:rsidRDefault="00F14C9F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Варга Светлана Евгеньевна</w:t>
            </w:r>
            <w:r w:rsidR="00F024B7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председателя КДН и ЗП</w:t>
            </w:r>
            <w:r w:rsidR="00F602D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Пантилеева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Юрьевна </w:t>
            </w:r>
            <w:r w:rsidR="00C06A26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ответственный секретарь </w:t>
            </w:r>
          </w:p>
          <w:p w:rsidR="00163297" w:rsidRDefault="00F602D1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КДН и ЗП;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Баранова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  <w:p w:rsidR="00163297" w:rsidRDefault="00C06A26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специалист- инспектор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(49 243) 2-10-43</w:t>
            </w:r>
          </w:p>
          <w:p w:rsidR="00163297" w:rsidRDefault="004114E9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02D1" w:rsidRPr="00CC4FA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kdn-petuchki-adm@yandex.ru</w:t>
              </w:r>
            </w:hyperlink>
            <w:r w:rsidR="00F6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Советская площадь,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казенное учреждение Владимирской области «Отдел социальной защиты населения по Петушинскому району» 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</w:t>
            </w:r>
          </w:p>
        </w:tc>
        <w:tc>
          <w:tcPr>
            <w:tcW w:w="2126" w:type="dxa"/>
          </w:tcPr>
          <w:p w:rsidR="00163297" w:rsidRDefault="006339C3" w:rsidP="006339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Трофимова Инесса Владимировна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8(49243)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2-13-35 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Алексеевна, заведующий сектором по назначению и выплате пособий и компенсаций семьям с детьми</w:t>
            </w:r>
          </w:p>
          <w:p w:rsidR="00163297" w:rsidRPr="008D29C5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72D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(49243) 2-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8D29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  <w:p w:rsidR="00163297" w:rsidRPr="001758C5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petushki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oszn@uszn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ayo</w:t>
            </w:r>
            <w:r w:rsidRPr="007B05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1967" w:type="dxa"/>
          </w:tcPr>
          <w:p w:rsidR="00163297" w:rsidRDefault="00163297" w:rsidP="00347583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Петушки, ул. </w:t>
            </w:r>
            <w:r w:rsidR="00347583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347583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учреждение</w:t>
            </w:r>
          </w:p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</w:tc>
        <w:tc>
          <w:tcPr>
            <w:tcW w:w="2126" w:type="dxa"/>
          </w:tcPr>
          <w:p w:rsidR="00163297" w:rsidRDefault="00347583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Елена Владимировна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2-16-34</w:t>
            </w:r>
          </w:p>
        </w:tc>
        <w:tc>
          <w:tcPr>
            <w:tcW w:w="2376" w:type="dxa"/>
          </w:tcPr>
          <w:p w:rsidR="00163297" w:rsidRDefault="00652E3C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Рафаи</w:t>
            </w:r>
            <w:r w:rsidR="00347583">
              <w:rPr>
                <w:rFonts w:ascii="Times New Roman" w:hAnsi="Times New Roman" w:cs="Times New Roman"/>
                <w:sz w:val="28"/>
                <w:szCs w:val="28"/>
              </w:rPr>
              <w:t>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заведующий отделом воспитания, дополнительного образования, оздоровления и отдыха</w:t>
            </w:r>
          </w:p>
          <w:p w:rsidR="00163297" w:rsidRDefault="00652E3C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(49243) 2-38-30</w:t>
            </w:r>
          </w:p>
          <w:p w:rsidR="00163297" w:rsidRPr="005960CC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</w:t>
            </w:r>
            <w:proofErr w:type="gramEnd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etushkiedu@mail.ru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Петушки 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9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опеки и попечительства МУ  «Управление образования администрации Петушинского района»</w:t>
            </w:r>
          </w:p>
        </w:tc>
        <w:tc>
          <w:tcPr>
            <w:tcW w:w="2874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прав и  интересов несовершеннолетних детей</w:t>
            </w:r>
          </w:p>
        </w:tc>
        <w:tc>
          <w:tcPr>
            <w:tcW w:w="2126" w:type="dxa"/>
          </w:tcPr>
          <w:p w:rsidR="00163297" w:rsidRDefault="00347583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Елена Владимировна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8(49243)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2-16-34</w:t>
            </w:r>
          </w:p>
        </w:tc>
        <w:tc>
          <w:tcPr>
            <w:tcW w:w="2376" w:type="dxa"/>
          </w:tcPr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Батурина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Николаевна, </w:t>
            </w:r>
          </w:p>
          <w:p w:rsidR="00163297" w:rsidRDefault="00163297" w:rsidP="00971F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опеки и попечительства МУ  «Управление образования администрации Петушинского района»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 2-67-78</w:t>
            </w:r>
          </w:p>
          <w:p w:rsidR="00163297" w:rsidRPr="00883894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proofErr w:type="gramEnd"/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etushki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960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edu@mail.ru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Петушки </w:t>
            </w:r>
          </w:p>
          <w:p w:rsidR="00163297" w:rsidRDefault="00163297" w:rsidP="00971F2D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Советская,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Pr="00F3477A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 учреждение «Комитет по культуре и туризму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Петушинского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Культура, туризм</w:t>
            </w:r>
          </w:p>
        </w:tc>
        <w:tc>
          <w:tcPr>
            <w:tcW w:w="2126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Зямбаева Любовь Михайловна,</w:t>
            </w:r>
          </w:p>
          <w:p w:rsidR="000C0620" w:rsidRDefault="000C0620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2-11-40</w:t>
            </w:r>
          </w:p>
          <w:p w:rsidR="00163297" w:rsidRPr="000141EE" w:rsidRDefault="00163297" w:rsidP="00971F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C0620">
              <w:rPr>
                <w:rFonts w:ascii="Times New Roman" w:hAnsi="Times New Roman" w:cs="Times New Roman"/>
                <w:sz w:val="28"/>
                <w:szCs w:val="28"/>
              </w:rPr>
              <w:t xml:space="preserve">Воронцова  Елена Вячеславовна, заведующий отделом </w:t>
            </w:r>
            <w:proofErr w:type="spellStart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>культурно-досуговой</w:t>
            </w:r>
            <w:proofErr w:type="spellEnd"/>
            <w:r w:rsidRPr="000C062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охраны объектов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культурного наследия</w:t>
            </w:r>
          </w:p>
          <w:p w:rsidR="000C0620" w:rsidRDefault="000C0620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Pr="00530FE0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2-13-29</w:t>
            </w:r>
          </w:p>
          <w:p w:rsidR="00163297" w:rsidRPr="005960CC" w:rsidRDefault="004114E9" w:rsidP="00971F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" w:history="1">
              <w:r w:rsidR="00163297" w:rsidRPr="000141E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kultura@petushki.info</w:t>
              </w:r>
            </w:hyperlink>
          </w:p>
        </w:tc>
        <w:tc>
          <w:tcPr>
            <w:tcW w:w="1967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 Владимирская область,  </w:t>
            </w:r>
          </w:p>
          <w:p w:rsidR="00163297" w:rsidRPr="00914156" w:rsidRDefault="0080516F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Петушки, пл.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кая</w:t>
            </w:r>
            <w:proofErr w:type="gramEnd"/>
            <w:r w:rsidR="00163297"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здравоохранения Владимирской области «Петушинская центральная районная больница»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здравоохранения 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Медицинская деятельность</w:t>
            </w:r>
          </w:p>
        </w:tc>
        <w:tc>
          <w:tcPr>
            <w:tcW w:w="2126" w:type="dxa"/>
          </w:tcPr>
          <w:p w:rsidR="00163297" w:rsidRDefault="00F024B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Снигур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225D">
              <w:rPr>
                <w:rFonts w:ascii="Times New Roman" w:hAnsi="Times New Roman" w:cs="Times New Roman"/>
                <w:sz w:val="28"/>
                <w:szCs w:val="28"/>
              </w:rPr>
              <w:t>Владимир Владимирович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2-12-27</w:t>
            </w:r>
          </w:p>
        </w:tc>
        <w:tc>
          <w:tcPr>
            <w:tcW w:w="2376" w:type="dxa"/>
          </w:tcPr>
          <w:p w:rsidR="00163297" w:rsidRDefault="006339C3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Солодовникова Светлана Владимировна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главного врача по медицинскому обслуживанию населения </w:t>
            </w:r>
          </w:p>
          <w:p w:rsidR="00163297" w:rsidRPr="00872D1F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( 49 243) 2-51-61</w:t>
            </w:r>
          </w:p>
          <w:p w:rsidR="00163297" w:rsidRPr="00872D1F" w:rsidRDefault="004114E9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user</w:t>
              </w:r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crb</w:t>
              </w:r>
              <w:proofErr w:type="spellEnd"/>
              <w:r w:rsidR="00163297" w:rsidRPr="00872D1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163297" w:rsidRPr="005960CC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petush</w:t>
              </w:r>
              <w:proofErr w:type="spellEnd"/>
            </w:hyperlink>
            <w:r w:rsidR="00163297"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63297" w:rsidRPr="00872D1F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elcom</w:t>
            </w:r>
            <w:proofErr w:type="spellEnd"/>
            <w:r w:rsidRPr="00872D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1967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601144, Владимирская область, Петушинский район, д. ст. петушки, ул. Шоссейная д.3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казенное учреждение Владимирской области «Центр занятости населения города Петушки»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труду и занятости населения администрации Владимирской области</w:t>
            </w:r>
          </w:p>
        </w:tc>
        <w:tc>
          <w:tcPr>
            <w:tcW w:w="2371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Найм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рабочей силы и подбор персонала</w:t>
            </w:r>
          </w:p>
        </w:tc>
        <w:tc>
          <w:tcPr>
            <w:tcW w:w="2126" w:type="dxa"/>
          </w:tcPr>
          <w:p w:rsidR="00163297" w:rsidRDefault="006339C3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Алексеевна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2-17-07</w:t>
            </w:r>
          </w:p>
        </w:tc>
        <w:tc>
          <w:tcPr>
            <w:tcW w:w="2376" w:type="dxa"/>
          </w:tcPr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DF3">
              <w:rPr>
                <w:rFonts w:ascii="Times New Roman" w:hAnsi="Times New Roman" w:cs="Times New Roman"/>
                <w:sz w:val="28"/>
                <w:szCs w:val="28"/>
              </w:rPr>
              <w:t>Ручнова</w:t>
            </w:r>
            <w:proofErr w:type="spellEnd"/>
            <w:r w:rsidRPr="00454DF3">
              <w:rPr>
                <w:rFonts w:ascii="Times New Roman" w:hAnsi="Times New Roman" w:cs="Times New Roman"/>
                <w:sz w:val="28"/>
                <w:szCs w:val="28"/>
              </w:rPr>
              <w:t xml:space="preserve"> Ирина Валентиновна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начальника отдела трудоустройства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</w:p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(49 243)  2-31-46</w:t>
            </w:r>
          </w:p>
          <w:p w:rsidR="00163297" w:rsidRPr="00652E3C" w:rsidRDefault="00652E3C" w:rsidP="00971F2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9" w:history="1">
              <w:r w:rsidRPr="00724E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petushkicz@</w:t>
              </w:r>
              <w:r w:rsidRPr="00724E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yandex.ru</w:t>
              </w:r>
              <w:r w:rsidRPr="00724E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724E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601143, 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Новая д.8</w:t>
            </w:r>
          </w:p>
        </w:tc>
      </w:tr>
      <w:tr w:rsidR="00163297" w:rsidTr="00971F2D">
        <w:tc>
          <w:tcPr>
            <w:tcW w:w="796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52E3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98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министерства внутренних дел России по Петушинскому району Владимирской области</w:t>
            </w:r>
          </w:p>
        </w:tc>
        <w:tc>
          <w:tcPr>
            <w:tcW w:w="2874" w:type="dxa"/>
          </w:tcPr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министерства внутренних дел  России по Владимирской области</w:t>
            </w:r>
          </w:p>
        </w:tc>
        <w:tc>
          <w:tcPr>
            <w:tcW w:w="2371" w:type="dxa"/>
          </w:tcPr>
          <w:p w:rsidR="00163297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Правоохранитель-</w:t>
            </w:r>
          </w:p>
          <w:p w:rsidR="00163297" w:rsidRPr="00914156" w:rsidRDefault="0016329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</w:p>
        </w:tc>
        <w:tc>
          <w:tcPr>
            <w:tcW w:w="2126" w:type="dxa"/>
          </w:tcPr>
          <w:p w:rsidR="00163297" w:rsidRDefault="00F024B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Кашицын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  <w:p w:rsidR="00163297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(49 243) </w:t>
            </w:r>
          </w:p>
          <w:p w:rsidR="00163297" w:rsidRPr="00914156" w:rsidRDefault="0016329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2-27-98</w:t>
            </w:r>
          </w:p>
        </w:tc>
        <w:tc>
          <w:tcPr>
            <w:tcW w:w="2376" w:type="dxa"/>
          </w:tcPr>
          <w:p w:rsidR="00163297" w:rsidRPr="006339C3" w:rsidRDefault="00A41A0A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Ольга Александровна, 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52E3C" w:rsidRPr="00652E3C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proofErr w:type="spellEnd"/>
            <w:r w:rsidR="00652E3C" w:rsidRPr="00652E3C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заместителя начальника полиции (по охране </w:t>
            </w:r>
            <w:r w:rsidR="00652E3C" w:rsidRPr="00652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общественного порядка ОМВД России по Петушинскому району </w:t>
            </w:r>
            <w:proofErr w:type="gramStart"/>
            <w:r w:rsidR="00163297" w:rsidRPr="00652E3C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="00163297" w:rsidRPr="00652E3C">
              <w:rPr>
                <w:rFonts w:ascii="Times New Roman" w:hAnsi="Times New Roman" w:cs="Times New Roman"/>
                <w:sz w:val="28"/>
                <w:szCs w:val="28"/>
              </w:rPr>
              <w:t>49 243) 2-20-5</w:t>
            </w:r>
            <w:r w:rsidR="001632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163297" w:rsidRPr="006339C3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precclugba</w:t>
            </w:r>
            <w:proofErr w:type="spellEnd"/>
            <w:r w:rsidRPr="006339C3">
              <w:rPr>
                <w:rFonts w:ascii="Times New Roman" w:hAnsi="Times New Roman" w:cs="Times New Roman"/>
                <w:sz w:val="28"/>
                <w:szCs w:val="28"/>
              </w:rPr>
              <w:t>33@</w:t>
            </w:r>
            <w:r w:rsidRPr="00C254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2545F">
              <w:rPr>
                <w:rFonts w:ascii="Times New Roman" w:hAnsi="Times New Roman" w:cs="Times New Roman"/>
                <w:sz w:val="28"/>
                <w:szCs w:val="28"/>
              </w:rPr>
              <w:t>yandex.ru</w:t>
            </w:r>
            <w:proofErr w:type="spellEnd"/>
          </w:p>
        </w:tc>
        <w:tc>
          <w:tcPr>
            <w:tcW w:w="1967" w:type="dxa"/>
          </w:tcPr>
          <w:p w:rsidR="00163297" w:rsidRDefault="0016329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601143, Владимирская область,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Московская, д.11</w:t>
            </w:r>
          </w:p>
        </w:tc>
      </w:tr>
      <w:tr w:rsidR="00C156C0" w:rsidTr="00971F2D">
        <w:tc>
          <w:tcPr>
            <w:tcW w:w="796" w:type="dxa"/>
          </w:tcPr>
          <w:p w:rsidR="00C156C0" w:rsidRPr="00F3477A" w:rsidRDefault="00C156C0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98" w:type="dxa"/>
          </w:tcPr>
          <w:p w:rsidR="00C156C0" w:rsidRDefault="00C156C0" w:rsidP="0034758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Комитета по физической культуре и</w:t>
            </w:r>
            <w:r w:rsidRPr="00F3477A">
              <w:rPr>
                <w:rFonts w:ascii="Times New Roman" w:hAnsi="Times New Roman" w:cs="Times New Roman"/>
                <w:sz w:val="28"/>
                <w:szCs w:val="28"/>
              </w:rPr>
              <w:t xml:space="preserve"> спорту администрации Петушинского района</w:t>
            </w:r>
          </w:p>
        </w:tc>
        <w:tc>
          <w:tcPr>
            <w:tcW w:w="2874" w:type="dxa"/>
          </w:tcPr>
          <w:p w:rsidR="00C156C0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Петушинского района</w:t>
            </w:r>
          </w:p>
        </w:tc>
        <w:tc>
          <w:tcPr>
            <w:tcW w:w="2371" w:type="dxa"/>
          </w:tcPr>
          <w:p w:rsidR="00C156C0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культура, спорт</w:t>
            </w:r>
          </w:p>
        </w:tc>
        <w:tc>
          <w:tcPr>
            <w:tcW w:w="2126" w:type="dxa"/>
          </w:tcPr>
          <w:p w:rsidR="00C156C0" w:rsidRPr="00E5342C" w:rsidRDefault="00C156C0" w:rsidP="00971F2D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 xml:space="preserve">Метлин </w:t>
            </w:r>
          </w:p>
          <w:p w:rsidR="00C156C0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Павел Евгеньевич</w:t>
            </w:r>
          </w:p>
          <w:p w:rsidR="00C156C0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C156C0" w:rsidRPr="00E21B2A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 w:rsidR="00E21B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25-53</w:t>
            </w:r>
          </w:p>
        </w:tc>
        <w:tc>
          <w:tcPr>
            <w:tcW w:w="2376" w:type="dxa"/>
          </w:tcPr>
          <w:p w:rsidR="00C156C0" w:rsidRDefault="00C156C0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Полукеев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Александрович,</w:t>
            </w:r>
          </w:p>
          <w:p w:rsidR="00C156C0" w:rsidRDefault="00C156C0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к</w:t>
            </w: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>омитета по физической культуре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E5342C">
              <w:rPr>
                <w:rFonts w:ascii="Times New Roman" w:hAnsi="Times New Roman" w:cs="Times New Roman"/>
                <w:sz w:val="28"/>
                <w:szCs w:val="28"/>
              </w:rPr>
              <w:t xml:space="preserve"> спорту администрации Петушинского района</w:t>
            </w:r>
          </w:p>
          <w:p w:rsidR="00C156C0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C156C0" w:rsidRPr="00E21B2A" w:rsidRDefault="00E21B2A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25-53</w:t>
            </w:r>
          </w:p>
          <w:p w:rsidR="00C156C0" w:rsidRDefault="00E21B2A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Pr="00724E3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metlin@petushki.info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E21B2A" w:rsidRPr="00E21B2A" w:rsidRDefault="00E21B2A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67" w:type="dxa"/>
          </w:tcPr>
          <w:p w:rsidR="00C156C0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601144 Владимирская область,  </w:t>
            </w:r>
          </w:p>
          <w:p w:rsidR="00C156C0" w:rsidRPr="00914156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Петушки, пл.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  <w:tr w:rsidR="00C156C0" w:rsidTr="00971F2D">
        <w:tc>
          <w:tcPr>
            <w:tcW w:w="796" w:type="dxa"/>
          </w:tcPr>
          <w:p w:rsidR="00C156C0" w:rsidRDefault="00C156C0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8" w:type="dxa"/>
          </w:tcPr>
          <w:p w:rsidR="00C156C0" w:rsidRPr="00F3477A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молодежной политики и общественных проектов и социального партнерства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Петушинского района</w:t>
            </w:r>
          </w:p>
        </w:tc>
        <w:tc>
          <w:tcPr>
            <w:tcW w:w="2874" w:type="dxa"/>
          </w:tcPr>
          <w:p w:rsidR="00C156C0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Петушинского района</w:t>
            </w:r>
          </w:p>
        </w:tc>
        <w:tc>
          <w:tcPr>
            <w:tcW w:w="2371" w:type="dxa"/>
          </w:tcPr>
          <w:p w:rsidR="00C156C0" w:rsidRDefault="00C156C0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2126" w:type="dxa"/>
          </w:tcPr>
          <w:p w:rsidR="00C156C0" w:rsidRDefault="00C156C0" w:rsidP="00971F2D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  <w:p w:rsidR="00C156C0" w:rsidRDefault="00C156C0" w:rsidP="00C06A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C156C0" w:rsidRPr="00E5342C" w:rsidRDefault="00C156C0" w:rsidP="00C06A26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2-27-52</w:t>
            </w:r>
          </w:p>
        </w:tc>
        <w:tc>
          <w:tcPr>
            <w:tcW w:w="2376" w:type="dxa"/>
          </w:tcPr>
          <w:p w:rsidR="00C156C0" w:rsidRDefault="00C156C0" w:rsidP="00C156C0">
            <w:pPr>
              <w:tabs>
                <w:tab w:val="center" w:pos="4677"/>
              </w:tabs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заведующий отделом молодежной политики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общественных проектов и социального партнерства администрации Петушинского района</w:t>
            </w:r>
          </w:p>
          <w:p w:rsidR="00C156C0" w:rsidRDefault="00C156C0" w:rsidP="00C156C0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(49243)</w:t>
            </w:r>
          </w:p>
          <w:p w:rsidR="00C156C0" w:rsidRDefault="00C156C0" w:rsidP="00C156C0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2-27-52</w:t>
            </w:r>
          </w:p>
          <w:p w:rsidR="00C156C0" w:rsidRDefault="00C156C0" w:rsidP="00C156C0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56C0">
              <w:rPr>
                <w:rFonts w:ascii="Times New Roman" w:hAnsi="Times New Roman" w:cs="Times New Roman"/>
                <w:sz w:val="28"/>
                <w:szCs w:val="28"/>
              </w:rPr>
              <w:t>molodeg@petushki.info</w:t>
            </w:r>
            <w:proofErr w:type="spellEnd"/>
          </w:p>
        </w:tc>
        <w:tc>
          <w:tcPr>
            <w:tcW w:w="1967" w:type="dxa"/>
          </w:tcPr>
          <w:p w:rsidR="00C156C0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 Владимирская область,  </w:t>
            </w:r>
          </w:p>
          <w:p w:rsidR="00C156C0" w:rsidRPr="00914156" w:rsidRDefault="00C156C0" w:rsidP="00C2313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Петушки, пл.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</w:tr>
      <w:tr w:rsidR="009B73D7" w:rsidTr="00971F2D">
        <w:tc>
          <w:tcPr>
            <w:tcW w:w="796" w:type="dxa"/>
          </w:tcPr>
          <w:p w:rsidR="009B73D7" w:rsidRDefault="009B73D7" w:rsidP="00971F2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998" w:type="dxa"/>
          </w:tcPr>
          <w:p w:rsidR="009B73D7" w:rsidRPr="00F3477A" w:rsidRDefault="009B73D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социального обслуживания населения Владимирской области «Петушинский комплексный центр социального обслуживания населения»</w:t>
            </w:r>
          </w:p>
        </w:tc>
        <w:tc>
          <w:tcPr>
            <w:tcW w:w="2874" w:type="dxa"/>
          </w:tcPr>
          <w:p w:rsidR="009B73D7" w:rsidRDefault="009B73D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социальной защиты населения Владимирской области</w:t>
            </w:r>
          </w:p>
        </w:tc>
        <w:tc>
          <w:tcPr>
            <w:tcW w:w="2371" w:type="dxa"/>
          </w:tcPr>
          <w:p w:rsidR="009B73D7" w:rsidRDefault="009B73D7" w:rsidP="00971F2D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</w:p>
        </w:tc>
        <w:tc>
          <w:tcPr>
            <w:tcW w:w="2126" w:type="dxa"/>
          </w:tcPr>
          <w:p w:rsidR="009B73D7" w:rsidRDefault="009B73D7" w:rsidP="00971F2D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Леняева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3D7" w:rsidRDefault="009B73D7" w:rsidP="00971F2D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Леонидовна</w:t>
            </w:r>
          </w:p>
          <w:p w:rsidR="009B73D7" w:rsidRDefault="009B73D7" w:rsidP="00D9035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8(49243)</w:t>
            </w:r>
          </w:p>
          <w:p w:rsidR="009B73D7" w:rsidRPr="00E5342C" w:rsidRDefault="009B73D7" w:rsidP="00D9035E">
            <w:pPr>
              <w:tabs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2-71-18</w:t>
            </w:r>
          </w:p>
        </w:tc>
        <w:tc>
          <w:tcPr>
            <w:tcW w:w="2376" w:type="dxa"/>
          </w:tcPr>
          <w:p w:rsidR="009B73D7" w:rsidRDefault="006C1F59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1F59">
              <w:rPr>
                <w:rFonts w:ascii="Times New Roman" w:hAnsi="Times New Roman" w:cs="Times New Roman"/>
                <w:sz w:val="28"/>
                <w:szCs w:val="28"/>
              </w:rPr>
              <w:t>Леняева</w:t>
            </w:r>
            <w:proofErr w:type="spellEnd"/>
            <w:r w:rsidRPr="006C1F59">
              <w:rPr>
                <w:rFonts w:ascii="Times New Roman" w:hAnsi="Times New Roman" w:cs="Times New Roman"/>
                <w:sz w:val="28"/>
                <w:szCs w:val="28"/>
              </w:rPr>
              <w:t xml:space="preserve"> Елена Леонидовна</w:t>
            </w:r>
            <w:r w:rsidR="009B73D7" w:rsidRPr="006C1F5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7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государственного бюджетного учреждения социального обслуживания населения Владимирской области «Петушинский комплексный центр социального обслуживания населения» </w:t>
            </w:r>
          </w:p>
          <w:p w:rsidR="009B73D7" w:rsidRDefault="009B73D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(49243) </w:t>
            </w:r>
          </w:p>
          <w:p w:rsidR="009B73D7" w:rsidRDefault="006C1F59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2-71-18</w:t>
            </w:r>
          </w:p>
          <w:p w:rsidR="009B73D7" w:rsidRPr="00B6370D" w:rsidRDefault="009B73D7" w:rsidP="00971F2D">
            <w:pPr>
              <w:tabs>
                <w:tab w:val="left" w:pos="590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6370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petushki_cso@uszn.avo.ru</w:t>
            </w:r>
          </w:p>
        </w:tc>
        <w:tc>
          <w:tcPr>
            <w:tcW w:w="1967" w:type="dxa"/>
          </w:tcPr>
          <w:p w:rsidR="009B73D7" w:rsidRDefault="009B73D7" w:rsidP="00C2313D">
            <w:pPr>
              <w:tabs>
                <w:tab w:val="left" w:pos="31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601144, Владимирская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Петушки, ул. Ленина, д.1,3</w:t>
            </w:r>
          </w:p>
        </w:tc>
      </w:tr>
    </w:tbl>
    <w:p w:rsidR="00FA5F89" w:rsidRPr="00D300B4" w:rsidRDefault="00FA5F89" w:rsidP="00D300B4">
      <w:pPr>
        <w:tabs>
          <w:tab w:val="left" w:pos="4455"/>
        </w:tabs>
        <w:rPr>
          <w:rFonts w:ascii="Times New Roman" w:hAnsi="Times New Roman" w:cs="Times New Roman"/>
          <w:sz w:val="36"/>
          <w:szCs w:val="36"/>
        </w:rPr>
      </w:pPr>
    </w:p>
    <w:sectPr w:rsidR="00FA5F89" w:rsidRPr="00D300B4" w:rsidSect="00116E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3737C"/>
    <w:multiLevelType w:val="hybridMultilevel"/>
    <w:tmpl w:val="B4FC9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644"/>
    <w:multiLevelType w:val="hybridMultilevel"/>
    <w:tmpl w:val="09A2D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E01"/>
    <w:rsid w:val="0001099F"/>
    <w:rsid w:val="000141EE"/>
    <w:rsid w:val="000412B9"/>
    <w:rsid w:val="00050A28"/>
    <w:rsid w:val="0008248C"/>
    <w:rsid w:val="000A3AE7"/>
    <w:rsid w:val="000B57FF"/>
    <w:rsid w:val="000C0620"/>
    <w:rsid w:val="00116E01"/>
    <w:rsid w:val="001414F2"/>
    <w:rsid w:val="00163297"/>
    <w:rsid w:val="001758C5"/>
    <w:rsid w:val="00181653"/>
    <w:rsid w:val="001A3B28"/>
    <w:rsid w:val="001B5D84"/>
    <w:rsid w:val="00222B8A"/>
    <w:rsid w:val="00237362"/>
    <w:rsid w:val="002F122A"/>
    <w:rsid w:val="002F1645"/>
    <w:rsid w:val="00321236"/>
    <w:rsid w:val="003379ED"/>
    <w:rsid w:val="00337AFB"/>
    <w:rsid w:val="00347583"/>
    <w:rsid w:val="00353D90"/>
    <w:rsid w:val="00377B9B"/>
    <w:rsid w:val="003802B0"/>
    <w:rsid w:val="00385230"/>
    <w:rsid w:val="003B077B"/>
    <w:rsid w:val="003B0895"/>
    <w:rsid w:val="003C698B"/>
    <w:rsid w:val="004114E9"/>
    <w:rsid w:val="0041660A"/>
    <w:rsid w:val="00427FDF"/>
    <w:rsid w:val="00454DF3"/>
    <w:rsid w:val="004A733A"/>
    <w:rsid w:val="004B4ACB"/>
    <w:rsid w:val="004D436C"/>
    <w:rsid w:val="00501CA2"/>
    <w:rsid w:val="00530FE0"/>
    <w:rsid w:val="005960CC"/>
    <w:rsid w:val="005D3FDA"/>
    <w:rsid w:val="005D42E5"/>
    <w:rsid w:val="00604B67"/>
    <w:rsid w:val="00617FE4"/>
    <w:rsid w:val="006339C3"/>
    <w:rsid w:val="00633AFB"/>
    <w:rsid w:val="00652E3C"/>
    <w:rsid w:val="00671419"/>
    <w:rsid w:val="006B612A"/>
    <w:rsid w:val="006C1F59"/>
    <w:rsid w:val="006F1BB8"/>
    <w:rsid w:val="00772085"/>
    <w:rsid w:val="00783DA1"/>
    <w:rsid w:val="007B05D1"/>
    <w:rsid w:val="007D6689"/>
    <w:rsid w:val="007E3D22"/>
    <w:rsid w:val="007F0356"/>
    <w:rsid w:val="00801D8C"/>
    <w:rsid w:val="0080516F"/>
    <w:rsid w:val="00807379"/>
    <w:rsid w:val="00851A6F"/>
    <w:rsid w:val="00872D1F"/>
    <w:rsid w:val="00883894"/>
    <w:rsid w:val="008C3CAE"/>
    <w:rsid w:val="008C4403"/>
    <w:rsid w:val="008C7916"/>
    <w:rsid w:val="008D29C5"/>
    <w:rsid w:val="008E3B6A"/>
    <w:rsid w:val="0091543F"/>
    <w:rsid w:val="00940B5C"/>
    <w:rsid w:val="009861ED"/>
    <w:rsid w:val="009B73D7"/>
    <w:rsid w:val="009C43CA"/>
    <w:rsid w:val="00A1250D"/>
    <w:rsid w:val="00A41A0A"/>
    <w:rsid w:val="00A77F6B"/>
    <w:rsid w:val="00AC0544"/>
    <w:rsid w:val="00B02866"/>
    <w:rsid w:val="00B031E6"/>
    <w:rsid w:val="00B1225D"/>
    <w:rsid w:val="00B1729C"/>
    <w:rsid w:val="00B20AB7"/>
    <w:rsid w:val="00B54537"/>
    <w:rsid w:val="00B6370D"/>
    <w:rsid w:val="00B663F7"/>
    <w:rsid w:val="00B8222C"/>
    <w:rsid w:val="00B822CD"/>
    <w:rsid w:val="00BA3843"/>
    <w:rsid w:val="00BC3CFD"/>
    <w:rsid w:val="00BE6A98"/>
    <w:rsid w:val="00BE6F86"/>
    <w:rsid w:val="00C06A26"/>
    <w:rsid w:val="00C156C0"/>
    <w:rsid w:val="00C2545F"/>
    <w:rsid w:val="00C305C8"/>
    <w:rsid w:val="00C714D5"/>
    <w:rsid w:val="00D300B4"/>
    <w:rsid w:val="00D67657"/>
    <w:rsid w:val="00D715F2"/>
    <w:rsid w:val="00D9035E"/>
    <w:rsid w:val="00DA1827"/>
    <w:rsid w:val="00DB2EDA"/>
    <w:rsid w:val="00E17F65"/>
    <w:rsid w:val="00E21B2A"/>
    <w:rsid w:val="00E5342C"/>
    <w:rsid w:val="00E77D41"/>
    <w:rsid w:val="00E824E7"/>
    <w:rsid w:val="00ED328E"/>
    <w:rsid w:val="00F024B7"/>
    <w:rsid w:val="00F14C9F"/>
    <w:rsid w:val="00F24214"/>
    <w:rsid w:val="00F3477A"/>
    <w:rsid w:val="00F602D1"/>
    <w:rsid w:val="00F7737A"/>
    <w:rsid w:val="00F86247"/>
    <w:rsid w:val="00FA5F89"/>
    <w:rsid w:val="00FB07DE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E0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337AF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B05D1"/>
    <w:pPr>
      <w:spacing w:after="20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er@crb.petush" TargetMode="External"/><Relationship Id="rId3" Type="http://schemas.openxmlformats.org/officeDocument/2006/relationships/styles" Target="styles.xml"/><Relationship Id="rId7" Type="http://schemas.openxmlformats.org/officeDocument/2006/relationships/hyperlink" Target="mailto:kultura@petushki.inf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dn-petuchki-adm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lin@petushki.inf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ushkicz@yandex.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880BC-0B7E-468A-A8E1-991A2917F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Светлана С.Е. Варга</cp:lastModifiedBy>
  <cp:revision>2</cp:revision>
  <dcterms:created xsi:type="dcterms:W3CDTF">2022-01-20T09:08:00Z</dcterms:created>
  <dcterms:modified xsi:type="dcterms:W3CDTF">2022-01-20T09:08:00Z</dcterms:modified>
</cp:coreProperties>
</file>