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117E" w14:textId="12E4FCD3" w:rsidR="00AD1D9D" w:rsidRPr="00491A42" w:rsidRDefault="00412E99" w:rsidP="00F24189">
      <w:pPr>
        <w:ind w:left="-284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</w:t>
      </w:r>
      <w:r w:rsidR="00AD1D9D" w:rsidRPr="00491A42">
        <w:rPr>
          <w:rFonts w:ascii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14:paraId="367FE671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3B84475" w14:textId="77777777" w:rsidR="00AD1D9D" w:rsidRPr="00491A42" w:rsidRDefault="00AD1D9D" w:rsidP="00F24189">
      <w:pPr>
        <w:rPr>
          <w:rFonts w:ascii="Times New Roman" w:hAnsi="Times New Roman" w:cs="Times New Roman"/>
          <w:kern w:val="32"/>
          <w:sz w:val="28"/>
          <w:szCs w:val="28"/>
        </w:rPr>
      </w:pPr>
    </w:p>
    <w:p w14:paraId="2F271A51" w14:textId="4C936998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91A42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14:paraId="0A2958CA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F3FFC2C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4BA0612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91A42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АДМИНИСТРАЦИИ ПЕТУШИНСКОГО РАЙОНА</w:t>
      </w:r>
    </w:p>
    <w:p w14:paraId="6F878B2C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3DF2FE63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>Владимирской области</w:t>
      </w:r>
    </w:p>
    <w:p w14:paraId="2E15E8EB" w14:textId="77777777" w:rsidR="00AD1D9D" w:rsidRPr="00491A42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99547C1" w14:textId="490F79BD" w:rsidR="00AD1D9D" w:rsidRPr="00491A42" w:rsidRDefault="000F0DF9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от </w:t>
      </w:r>
      <w:r w:rsidR="00533DC3" w:rsidRPr="00014A52">
        <w:rPr>
          <w:rFonts w:ascii="Times New Roman" w:hAnsi="Times New Roman" w:cs="Times New Roman"/>
          <w:bCs/>
          <w:kern w:val="32"/>
          <w:sz w:val="24"/>
          <w:szCs w:val="24"/>
        </w:rPr>
        <w:t>_________</w:t>
      </w:r>
      <w:r w:rsidR="00AD1D9D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</w:t>
      </w:r>
      <w:r w:rsidR="004F5D1B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    </w:t>
      </w:r>
      <w:r w:rsidR="00AD1D9D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г. Петушки                                 </w:t>
      </w:r>
      <w:r w:rsidR="00125407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</w:t>
      </w:r>
      <w:r w:rsidR="00F24189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</w:t>
      </w:r>
      <w:r w:rsidR="004F5D1B"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</w:t>
      </w:r>
      <w:r w:rsidRPr="00491A42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="00533DC3" w:rsidRPr="00014A52">
        <w:rPr>
          <w:rFonts w:ascii="Times New Roman" w:hAnsi="Times New Roman" w:cs="Times New Roman"/>
          <w:bCs/>
          <w:kern w:val="32"/>
          <w:sz w:val="24"/>
          <w:szCs w:val="24"/>
        </w:rPr>
        <w:t>____</w:t>
      </w:r>
    </w:p>
    <w:p w14:paraId="0EEE7C6D" w14:textId="77777777" w:rsidR="00AD1D9D" w:rsidRPr="00491A42" w:rsidRDefault="00AD1D9D" w:rsidP="00F24189">
      <w:pPr>
        <w:rPr>
          <w:rFonts w:ascii="Times New Roman" w:hAnsi="Times New Roman" w:cs="Times New Roman"/>
          <w:kern w:val="32"/>
          <w:sz w:val="24"/>
          <w:szCs w:val="24"/>
        </w:rPr>
      </w:pPr>
    </w:p>
    <w:p w14:paraId="6E2815BF" w14:textId="77777777" w:rsidR="00AD1D9D" w:rsidRPr="00491A42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491A42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14:paraId="12D72A6A" w14:textId="77777777" w:rsidR="00AD1D9D" w:rsidRPr="00491A42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491A42">
        <w:rPr>
          <w:rFonts w:ascii="Times New Roman" w:hAnsi="Times New Roman" w:cs="Times New Roman"/>
          <w:i/>
          <w:iCs/>
          <w:kern w:val="32"/>
          <w:sz w:val="24"/>
          <w:szCs w:val="24"/>
        </w:rPr>
        <w:t>Петушинского района от 22.10.2014 № 2047</w:t>
      </w:r>
    </w:p>
    <w:p w14:paraId="6382D8E1" w14:textId="77777777" w:rsidR="00AD1D9D" w:rsidRPr="00491A42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DC72EAB" w14:textId="76A4E1CE" w:rsidR="00AD1D9D" w:rsidRPr="00491A42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E779359" w14:textId="77777777" w:rsidR="00EC6EF6" w:rsidRPr="00491A42" w:rsidRDefault="00EC6EF6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7CC015F4" w14:textId="77777777" w:rsidR="00AD1D9D" w:rsidRPr="00491A42" w:rsidRDefault="00AD1D9D" w:rsidP="00AD1D9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42"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</w:t>
      </w:r>
      <w:r w:rsidRPr="00491A42">
        <w:rPr>
          <w:rFonts w:ascii="Times New Roman" w:hAnsi="Times New Roman" w:cs="Times New Roman"/>
          <w:sz w:val="28"/>
          <w:szCs w:val="28"/>
        </w:rPr>
        <w:t>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14:paraId="70171FDC" w14:textId="77777777" w:rsidR="00AD1D9D" w:rsidRPr="00491A42" w:rsidRDefault="00AD1D9D" w:rsidP="00AD1D9D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491A42">
        <w:rPr>
          <w:rFonts w:ascii="Times New Roman" w:hAnsi="Times New Roman" w:cs="Times New Roman"/>
          <w:kern w:val="32"/>
          <w:sz w:val="28"/>
          <w:szCs w:val="28"/>
        </w:rPr>
        <w:t xml:space="preserve">п о с </w:t>
      </w:r>
      <w:proofErr w:type="gramStart"/>
      <w:r w:rsidRPr="00491A42">
        <w:rPr>
          <w:rFonts w:ascii="Times New Roman" w:hAnsi="Times New Roman" w:cs="Times New Roman"/>
          <w:kern w:val="32"/>
          <w:sz w:val="28"/>
          <w:szCs w:val="28"/>
        </w:rPr>
        <w:t>т</w:t>
      </w:r>
      <w:proofErr w:type="gramEnd"/>
      <w:r w:rsidRPr="00491A42">
        <w:rPr>
          <w:rFonts w:ascii="Times New Roman" w:hAnsi="Times New Roman" w:cs="Times New Roman"/>
          <w:kern w:val="32"/>
          <w:sz w:val="28"/>
          <w:szCs w:val="28"/>
        </w:rPr>
        <w:t xml:space="preserve"> а н о в л я ю:</w:t>
      </w:r>
    </w:p>
    <w:p w14:paraId="422E1C41" w14:textId="77777777" w:rsidR="00AD1D9D" w:rsidRPr="00491A42" w:rsidRDefault="00AD1D9D" w:rsidP="00AD1D9D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491A42">
        <w:rPr>
          <w:rFonts w:ascii="Times New Roman" w:hAnsi="Times New Roman" w:cs="Times New Roman"/>
          <w:kern w:val="32"/>
          <w:sz w:val="28"/>
          <w:szCs w:val="28"/>
        </w:rPr>
        <w:t>1. Внести изменения в постановление администрации Петушинского района от 22.10.2014 № 2047 «Об утверждении муниципальной программы «Развитие физической культуры и спорта в Петушинском районе» согласно приложению.</w:t>
      </w:r>
    </w:p>
    <w:p w14:paraId="6CC59461" w14:textId="77777777" w:rsidR="00A061E0" w:rsidRDefault="00AD1D9D" w:rsidP="002D725F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25F">
        <w:rPr>
          <w:rFonts w:ascii="Times New Roman" w:hAnsi="Times New Roman" w:cs="Times New Roman"/>
          <w:kern w:val="32"/>
          <w:sz w:val="28"/>
          <w:szCs w:val="28"/>
        </w:rPr>
        <w:t>2</w:t>
      </w:r>
      <w:r w:rsidRPr="002D725F">
        <w:rPr>
          <w:rFonts w:ascii="Times New Roman" w:hAnsi="Times New Roman" w:cs="Times New Roman"/>
          <w:sz w:val="28"/>
          <w:szCs w:val="28"/>
        </w:rPr>
        <w:t xml:space="preserve">. </w:t>
      </w:r>
      <w:r w:rsidR="00A061E0" w:rsidRPr="002D725F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A061E0">
        <w:rPr>
          <w:rFonts w:ascii="Times New Roman" w:hAnsi="Times New Roman" w:cs="Times New Roman"/>
          <w:sz w:val="28"/>
          <w:szCs w:val="28"/>
        </w:rPr>
        <w:t>.</w:t>
      </w:r>
    </w:p>
    <w:p w14:paraId="5A3321CF" w14:textId="7B88AAD9" w:rsidR="00EC6EF6" w:rsidRDefault="00EC6EF6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50F3B45" w14:textId="77777777" w:rsidR="00940A44" w:rsidRPr="00491A42" w:rsidRDefault="00940A44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E53E7BE" w14:textId="0C508485" w:rsidR="00AD1D9D" w:rsidRPr="00491A42" w:rsidRDefault="00AD1D9D" w:rsidP="00AD1D9D">
      <w:pPr>
        <w:spacing w:before="120"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491A42">
        <w:rPr>
          <w:rFonts w:ascii="Times New Roman" w:hAnsi="Times New Roman" w:cs="Times New Roman"/>
          <w:kern w:val="32"/>
          <w:sz w:val="28"/>
          <w:szCs w:val="28"/>
        </w:rPr>
        <w:t>Глава администрации                                                                        А.В. КУРБАТОВ</w:t>
      </w:r>
    </w:p>
    <w:p w14:paraId="43EE2F54" w14:textId="77777777" w:rsidR="00AD1D9D" w:rsidRPr="00491A42" w:rsidRDefault="00AD1D9D" w:rsidP="00AD1D9D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39A720C" w14:textId="77777777" w:rsidR="00AD1D9D" w:rsidRPr="00491A42" w:rsidRDefault="00AD1D9D" w:rsidP="00AD1D9D">
      <w:pPr>
        <w:rPr>
          <w:rFonts w:ascii="Times New Roman" w:hAnsi="Times New Roman" w:cs="Times New Roman"/>
          <w:sz w:val="24"/>
          <w:szCs w:val="24"/>
        </w:rPr>
      </w:pPr>
    </w:p>
    <w:p w14:paraId="6D7C8D22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E7BEE0C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B2B8C6B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AB9E094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F8EDE9D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CD7DDAA" w14:textId="7777777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7DAD350" w14:textId="45825747" w:rsidR="00AD1D9D" w:rsidRPr="00491A42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2F1C393" w14:textId="0BDB05F9" w:rsidR="00B77BC2" w:rsidRPr="00491A42" w:rsidRDefault="00C70108" w:rsidP="0026778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42634" w:rsidRPr="00491A42" w14:paraId="1A662A5B" w14:textId="77777777" w:rsidTr="00542634">
        <w:tc>
          <w:tcPr>
            <w:tcW w:w="9606" w:type="dxa"/>
            <w:shd w:val="clear" w:color="auto" w:fill="auto"/>
          </w:tcPr>
          <w:p w14:paraId="3659136E" w14:textId="77777777" w:rsidR="00542634" w:rsidRPr="00491A42" w:rsidRDefault="00542634" w:rsidP="00A061E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14:paraId="124B395B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E41C17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Завизировано:</w:t>
            </w:r>
          </w:p>
          <w:p w14:paraId="4C169BDC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491A42" w14:paraId="2E1C9EEE" w14:textId="77777777" w:rsidTr="00542634">
        <w:trPr>
          <w:trHeight w:val="1624"/>
        </w:trPr>
        <w:tc>
          <w:tcPr>
            <w:tcW w:w="9606" w:type="dxa"/>
            <w:shd w:val="clear" w:color="auto" w:fill="auto"/>
          </w:tcPr>
          <w:p w14:paraId="5C7399F5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Начальник отдела делопроизводства, </w:t>
            </w:r>
          </w:p>
          <w:p w14:paraId="59E62EFC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контрольной и протокольной работы управления </w:t>
            </w:r>
          </w:p>
          <w:p w14:paraId="6EA5515C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делами главы администрации Петушинского района  </w:t>
            </w:r>
          </w:p>
          <w:p w14:paraId="572F3221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8A2F1A2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И.Г. Алексеева</w:t>
            </w:r>
          </w:p>
        </w:tc>
      </w:tr>
      <w:tr w:rsidR="00542634" w:rsidRPr="00491A42" w14:paraId="66741D62" w14:textId="77777777" w:rsidTr="00542634">
        <w:tc>
          <w:tcPr>
            <w:tcW w:w="9606" w:type="dxa"/>
            <w:shd w:val="clear" w:color="auto" w:fill="auto"/>
          </w:tcPr>
          <w:p w14:paraId="1B09EA74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491A42" w14:paraId="32AD8292" w14:textId="77777777" w:rsidTr="00542634">
        <w:tc>
          <w:tcPr>
            <w:tcW w:w="9606" w:type="dxa"/>
            <w:shd w:val="clear" w:color="auto" w:fill="auto"/>
          </w:tcPr>
          <w:p w14:paraId="0F98301E" w14:textId="11C20A50" w:rsidR="00542634" w:rsidRPr="00491A42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управления аналитическо-правовой </w:t>
            </w:r>
          </w:p>
          <w:p w14:paraId="6613414C" w14:textId="164AF099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работы администрации Петушинского района</w:t>
            </w:r>
          </w:p>
          <w:p w14:paraId="0BBCF01B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53FA12" w14:textId="01E4B499" w:rsidR="00542634" w:rsidRPr="00491A42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Н.В. Калиновская</w:t>
            </w:r>
            <w:r w:rsidR="00001AA9"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2634" w:rsidRPr="00491A42" w14:paraId="7CDA0D39" w14:textId="77777777" w:rsidTr="00542634">
        <w:tc>
          <w:tcPr>
            <w:tcW w:w="9606" w:type="dxa"/>
            <w:shd w:val="clear" w:color="auto" w:fill="auto"/>
          </w:tcPr>
          <w:p w14:paraId="4576E272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491A42" w14:paraId="5DA86C7F" w14:textId="77777777" w:rsidTr="00542634">
        <w:tc>
          <w:tcPr>
            <w:tcW w:w="9606" w:type="dxa"/>
            <w:shd w:val="clear" w:color="auto" w:fill="auto"/>
          </w:tcPr>
          <w:p w14:paraId="543A2D6E" w14:textId="1E748165" w:rsidR="00542634" w:rsidRPr="00491A42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финансового управления </w:t>
            </w:r>
          </w:p>
          <w:p w14:paraId="56EDBA30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администрации Петушинского района</w:t>
            </w:r>
          </w:p>
          <w:p w14:paraId="790CAC7C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711063" w14:textId="5FC5487B" w:rsidR="00542634" w:rsidRPr="00491A42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1A42"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Л.А. Дмитриева</w:t>
            </w:r>
          </w:p>
          <w:p w14:paraId="76420435" w14:textId="4FF5EB66" w:rsidR="00542634" w:rsidRPr="00491A42" w:rsidRDefault="00542634" w:rsidP="00D15045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491A42" w14:paraId="2B1C5855" w14:textId="77777777" w:rsidTr="00542634">
        <w:tc>
          <w:tcPr>
            <w:tcW w:w="9606" w:type="dxa"/>
            <w:shd w:val="clear" w:color="auto" w:fill="auto"/>
          </w:tcPr>
          <w:p w14:paraId="21573F19" w14:textId="77777777" w:rsidR="00542634" w:rsidRPr="00491A42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9757BD5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2B1C9B1B" w14:textId="4CD8764D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Соответствие текста файла и оригинала документа</w:t>
      </w:r>
      <w:r w:rsidR="0036038C" w:rsidRPr="00491A4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91A42">
        <w:rPr>
          <w:rFonts w:ascii="Times New Roman" w:hAnsi="Times New Roman"/>
          <w:sz w:val="24"/>
          <w:szCs w:val="24"/>
          <w:lang w:eastAsia="ar-SA"/>
        </w:rPr>
        <w:t>______________подтверждаю.</w:t>
      </w:r>
    </w:p>
    <w:p w14:paraId="0F8791D7" w14:textId="309A8C16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  <w:r w:rsidR="0036038C" w:rsidRPr="00491A42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74779D" w:rsidRPr="00491A42">
        <w:rPr>
          <w:rFonts w:ascii="Times New Roman" w:hAnsi="Times New Roman"/>
          <w:sz w:val="24"/>
          <w:szCs w:val="24"/>
          <w:lang w:eastAsia="ar-SA"/>
        </w:rPr>
        <w:t>(подпись исполнителя)</w:t>
      </w:r>
    </w:p>
    <w:p w14:paraId="33FCEF1A" w14:textId="77777777" w:rsidR="0074779D" w:rsidRPr="00491A42" w:rsidRDefault="007477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5EF2ADB6" w14:textId="28381E10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 xml:space="preserve">Исп. О. </w:t>
      </w:r>
      <w:r w:rsidR="00D15045" w:rsidRPr="00491A42">
        <w:rPr>
          <w:rFonts w:ascii="Times New Roman" w:hAnsi="Times New Roman"/>
          <w:sz w:val="24"/>
          <w:szCs w:val="24"/>
          <w:lang w:eastAsia="ar-SA"/>
        </w:rPr>
        <w:t xml:space="preserve">А. Полукеев, </w:t>
      </w:r>
      <w:proofErr w:type="spellStart"/>
      <w:r w:rsidR="00D15045" w:rsidRPr="00491A42"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 w:rsidR="00D15045" w:rsidRPr="00491A42">
        <w:rPr>
          <w:rFonts w:ascii="Times New Roman" w:hAnsi="Times New Roman"/>
          <w:sz w:val="24"/>
          <w:szCs w:val="24"/>
          <w:lang w:eastAsia="ar-SA"/>
        </w:rPr>
        <w:t>.</w:t>
      </w:r>
      <w:r w:rsidR="0036038C" w:rsidRPr="00491A4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01" w:rsidRPr="00491A42">
        <w:rPr>
          <w:rFonts w:ascii="Times New Roman" w:hAnsi="Times New Roman"/>
          <w:sz w:val="24"/>
          <w:szCs w:val="24"/>
          <w:lang w:eastAsia="ar-SA"/>
        </w:rPr>
        <w:t>начальника</w:t>
      </w:r>
      <w:r w:rsidRPr="00491A4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01" w:rsidRPr="00491A42">
        <w:rPr>
          <w:rFonts w:ascii="Times New Roman" w:hAnsi="Times New Roman"/>
          <w:sz w:val="24"/>
          <w:szCs w:val="24"/>
          <w:lang w:eastAsia="ar-SA"/>
        </w:rPr>
        <w:t>МКУ «Управление развития спорта и физической культуры»</w:t>
      </w:r>
      <w:r w:rsidR="00D15045" w:rsidRPr="00491A42">
        <w:rPr>
          <w:rFonts w:ascii="Times New Roman" w:hAnsi="Times New Roman"/>
          <w:sz w:val="24"/>
          <w:szCs w:val="24"/>
          <w:lang w:eastAsia="ar-SA"/>
        </w:rPr>
        <w:t>,</w:t>
      </w:r>
      <w:r w:rsidRPr="00491A42">
        <w:rPr>
          <w:rFonts w:ascii="Times New Roman" w:hAnsi="Times New Roman"/>
          <w:sz w:val="24"/>
          <w:szCs w:val="24"/>
          <w:lang w:eastAsia="ar-SA"/>
        </w:rPr>
        <w:t xml:space="preserve"> тел.</w:t>
      </w:r>
      <w:r w:rsidR="00FC5901" w:rsidRPr="00491A42">
        <w:rPr>
          <w:rFonts w:ascii="Times New Roman" w:hAnsi="Times New Roman"/>
          <w:sz w:val="24"/>
          <w:szCs w:val="24"/>
          <w:lang w:eastAsia="ar-SA"/>
        </w:rPr>
        <w:t>:</w:t>
      </w:r>
      <w:r w:rsidRPr="00491A42">
        <w:rPr>
          <w:rFonts w:ascii="Times New Roman" w:hAnsi="Times New Roman"/>
          <w:sz w:val="24"/>
          <w:szCs w:val="24"/>
          <w:lang w:eastAsia="ar-SA"/>
        </w:rPr>
        <w:t xml:space="preserve"> 2-25-53</w:t>
      </w:r>
    </w:p>
    <w:p w14:paraId="1EFEF955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6D37A344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513B69A3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6B00008" w14:textId="0A7F5062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Дата размещения на сайте __________________</w:t>
      </w:r>
    </w:p>
    <w:p w14:paraId="18FDF7B1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Дата направления в прокуратуру ___________________</w:t>
      </w:r>
    </w:p>
    <w:p w14:paraId="62141166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Дата заключения КСО __________________</w:t>
      </w:r>
    </w:p>
    <w:p w14:paraId="36EC5690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Дата антикоррупционной экспертизы ___________________</w:t>
      </w:r>
    </w:p>
    <w:p w14:paraId="427C951F" w14:textId="7B5731B8" w:rsidR="00542634" w:rsidRPr="00491A42" w:rsidRDefault="00542634" w:rsidP="0054263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DA68CFF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2F2698C8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FB5E370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083A0BFE" w14:textId="77777777" w:rsidR="00D15045" w:rsidRPr="00491A42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09E7D54E" w14:textId="05E325AE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762928A0" w14:textId="2408669B" w:rsidR="0041599D" w:rsidRDefault="004159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44DE70C2" w14:textId="0CDBA26F" w:rsidR="0041599D" w:rsidRPr="00491A42" w:rsidRDefault="004159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40718B7F" w14:textId="35EAC081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Разослано:</w:t>
      </w:r>
    </w:p>
    <w:p w14:paraId="5F015AAE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в дело – 1</w:t>
      </w:r>
    </w:p>
    <w:p w14:paraId="5200B35B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Районная газета «Вперед» - 1</w:t>
      </w:r>
    </w:p>
    <w:p w14:paraId="7FED8458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VESTNIK-PETRAION.RU - 1</w:t>
      </w:r>
    </w:p>
    <w:p w14:paraId="55FB1F73" w14:textId="77777777" w:rsidR="00542634" w:rsidRPr="00491A42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ФУ – 1</w:t>
      </w:r>
      <w:r w:rsidRPr="00491A42">
        <w:rPr>
          <w:rFonts w:ascii="Times New Roman" w:hAnsi="Times New Roman"/>
          <w:sz w:val="24"/>
          <w:szCs w:val="24"/>
          <w:lang w:eastAsia="ar-SA"/>
        </w:rPr>
        <w:tab/>
      </w:r>
      <w:r w:rsidRPr="00491A42">
        <w:rPr>
          <w:rFonts w:ascii="Times New Roman" w:hAnsi="Times New Roman"/>
          <w:sz w:val="24"/>
          <w:szCs w:val="24"/>
          <w:lang w:eastAsia="ar-SA"/>
        </w:rPr>
        <w:tab/>
      </w:r>
    </w:p>
    <w:p w14:paraId="1DF265CE" w14:textId="01394368" w:rsidR="00542634" w:rsidRPr="00491A42" w:rsidRDefault="004159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МКУ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УРСиФК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»</w:t>
      </w:r>
      <w:r w:rsidR="00542634" w:rsidRPr="00491A42">
        <w:rPr>
          <w:rFonts w:ascii="Times New Roman" w:hAnsi="Times New Roman"/>
          <w:sz w:val="24"/>
          <w:szCs w:val="24"/>
          <w:lang w:eastAsia="ar-SA"/>
        </w:rPr>
        <w:t xml:space="preserve"> – 1</w:t>
      </w:r>
    </w:p>
    <w:p w14:paraId="5D24AEC2" w14:textId="3B6F3EE2" w:rsidR="00D15045" w:rsidRPr="0041599D" w:rsidRDefault="00542634" w:rsidP="0041599D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491A42">
        <w:rPr>
          <w:rFonts w:ascii="Times New Roman" w:hAnsi="Times New Roman"/>
          <w:sz w:val="24"/>
          <w:szCs w:val="24"/>
          <w:lang w:eastAsia="ar-SA"/>
        </w:rPr>
        <w:t>Консультант Плюс - 1</w:t>
      </w:r>
    </w:p>
    <w:p w14:paraId="64D9C960" w14:textId="73DBC221" w:rsidR="00C31C46" w:rsidRPr="00491A42" w:rsidRDefault="00C31C46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8C8EE34" w14:textId="56D28233" w:rsidR="0076712E" w:rsidRPr="00491A42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F670F6A" w14:textId="77777777" w:rsidR="0076712E" w:rsidRPr="00491A42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C73D23" w14:textId="77777777" w:rsidR="0076712E" w:rsidRPr="00491A42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14:paraId="69812335" w14:textId="4ED5C685" w:rsidR="0076712E" w:rsidRPr="00491A42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 xml:space="preserve">от </w:t>
      </w:r>
      <w:r w:rsidR="00533DC3" w:rsidRPr="00491A42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193327" w:rsidRPr="00491A42">
        <w:rPr>
          <w:rFonts w:ascii="Times New Roman" w:hAnsi="Times New Roman" w:cs="Times New Roman"/>
          <w:sz w:val="24"/>
          <w:szCs w:val="24"/>
        </w:rPr>
        <w:t xml:space="preserve"> </w:t>
      </w:r>
      <w:r w:rsidRPr="00491A42">
        <w:rPr>
          <w:rFonts w:ascii="Times New Roman" w:hAnsi="Times New Roman" w:cs="Times New Roman"/>
          <w:sz w:val="24"/>
          <w:szCs w:val="24"/>
        </w:rPr>
        <w:t xml:space="preserve">№ </w:t>
      </w:r>
      <w:r w:rsidR="00533DC3" w:rsidRPr="00491A42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1EE241A5" w14:textId="5BD9DD34" w:rsidR="00E13FB3" w:rsidRPr="00491A42" w:rsidRDefault="00E13FB3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60AA809C" w14:textId="39AC423A" w:rsidR="00AD1D9D" w:rsidRDefault="00AD1D9D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20757746" w14:textId="77777777" w:rsidR="00C73CB9" w:rsidRPr="00491A42" w:rsidRDefault="00C73CB9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59399141" w14:textId="66DF6B3F" w:rsidR="006B7435" w:rsidRPr="00281585" w:rsidRDefault="00281585" w:rsidP="00281585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435" w:rsidRPr="00281585">
        <w:rPr>
          <w:rFonts w:ascii="Times New Roman" w:hAnsi="Times New Roman" w:cs="Times New Roman"/>
          <w:sz w:val="24"/>
          <w:szCs w:val="24"/>
        </w:rPr>
        <w:t>В приложени</w:t>
      </w:r>
      <w:r w:rsidR="00775DFB" w:rsidRPr="00281585">
        <w:rPr>
          <w:rFonts w:ascii="Times New Roman" w:hAnsi="Times New Roman" w:cs="Times New Roman"/>
          <w:sz w:val="24"/>
          <w:szCs w:val="24"/>
        </w:rPr>
        <w:t>и</w:t>
      </w:r>
      <w:r w:rsidR="006B7435" w:rsidRPr="00281585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7C50E832" w14:textId="289C949B" w:rsidR="00B00817" w:rsidRPr="00491A42" w:rsidRDefault="00B00817" w:rsidP="00B008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>1.</w:t>
      </w:r>
      <w:r w:rsidR="006230AC">
        <w:rPr>
          <w:rFonts w:ascii="Times New Roman" w:hAnsi="Times New Roman" w:cs="Times New Roman"/>
          <w:sz w:val="24"/>
          <w:szCs w:val="24"/>
        </w:rPr>
        <w:t xml:space="preserve"> </w:t>
      </w:r>
      <w:r w:rsidR="00F02DD4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  <w:r w:rsidRPr="00491A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92953CF" w14:textId="4F345615" w:rsidR="00B00817" w:rsidRPr="00491A42" w:rsidRDefault="00B00817" w:rsidP="00B00817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1A42">
        <w:rPr>
          <w:rFonts w:ascii="Times New Roman" w:hAnsi="Times New Roman" w:cs="Times New Roman"/>
          <w:b/>
          <w:sz w:val="24"/>
          <w:szCs w:val="24"/>
          <w:lang w:eastAsia="ru-RU"/>
        </w:rPr>
        <w:t>«Паспорт</w:t>
      </w:r>
    </w:p>
    <w:p w14:paraId="1180E48C" w14:textId="77777777" w:rsidR="00B00817" w:rsidRPr="00491A42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1A4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«Развитие физической культуры</w:t>
      </w:r>
    </w:p>
    <w:p w14:paraId="18CC991E" w14:textId="77777777" w:rsidR="00B00817" w:rsidRPr="00491A42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1A42">
        <w:rPr>
          <w:rFonts w:ascii="Times New Roman" w:hAnsi="Times New Roman" w:cs="Times New Roman"/>
          <w:b/>
          <w:sz w:val="24"/>
          <w:szCs w:val="24"/>
          <w:lang w:eastAsia="ru-RU"/>
        </w:rPr>
        <w:t>и спорта в Петушинском районе»</w:t>
      </w:r>
    </w:p>
    <w:p w14:paraId="7C1AC798" w14:textId="77777777" w:rsidR="00B00817" w:rsidRPr="00491A42" w:rsidRDefault="00B00817" w:rsidP="00B008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3"/>
      </w:tblGrid>
      <w:tr w:rsidR="00B00817" w:rsidRPr="00491A42" w14:paraId="0C7DF0F5" w14:textId="77777777" w:rsidTr="003D0E1D">
        <w:tc>
          <w:tcPr>
            <w:tcW w:w="2547" w:type="dxa"/>
          </w:tcPr>
          <w:p w14:paraId="2A681F29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93" w:type="dxa"/>
          </w:tcPr>
          <w:p w14:paraId="778034FE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Петушинском районе» (далее - программа)</w:t>
            </w:r>
          </w:p>
        </w:tc>
      </w:tr>
      <w:tr w:rsidR="00B00817" w:rsidRPr="00491A42" w14:paraId="022A99E8" w14:textId="77777777" w:rsidTr="003D0E1D">
        <w:tc>
          <w:tcPr>
            <w:tcW w:w="2547" w:type="dxa"/>
          </w:tcPr>
          <w:p w14:paraId="5691A412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93" w:type="dxa"/>
          </w:tcPr>
          <w:p w14:paraId="2C5021CE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</w:t>
            </w:r>
            <w:hyperlink r:id="rId8" w:tooltip="Федеральный закон от 04.12.2007 N 329-ФЗ (ред. от 24.06.2023) &quot;О физической культуре и спорте в Российской Федерации&quot; {КонсультантПлюс}"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04.12.2007 № 329-ФЗ «О физической культуре и спорте в Российской Федерации»;</w:t>
            </w:r>
          </w:p>
          <w:p w14:paraId="192D9875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 26 части 1 статьи 15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053E71F6" w14:textId="57097F49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tooltip="Постановление Правительства РФ от 30.09.2021 N 1661 (ред. от 24.06.2023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      <w:r w:rsidR="002D725F" w:rsidRPr="00EA3D8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остановление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30.09.2021 № 1661 «Об утверждении государственной программы Российской Федерации </w:t>
            </w:r>
            <w:r w:rsidR="00303528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Федерации»;</w:t>
            </w:r>
          </w:p>
          <w:p w14:paraId="47A69959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tooltip="Закон Владимирской области от 05.02.2009 N 4-ОЗ (ред. от 03.02.2022) &quot;О физической культуре и спорте во Владимирской области&quot; (принят постановлением ЗС Владимирской области от 28.01.2009 N 16) (с изм. и доп., вступившими в силу с 01.01.2023) {КонсультантПлюс}"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от 05.02.2009 № 4-ОЗ «О физической культуре и спорте во Владимирской области»;</w:t>
            </w:r>
          </w:p>
          <w:p w14:paraId="5D55C0E6" w14:textId="1C726D99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tooltip="Постановление администрации Владимирской обл. от 18.08.2014 N 862 (ред. от 28.04.2023) &quot;О государственной программе Владимирской области &quot;Развитие физической культуры и спорта во Владимирской области&quot; (вместе со &quot;Стратегическими приоритетами государственной пр"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Владимирской области от 1</w:t>
            </w:r>
            <w:r w:rsidR="00303528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8.08.2014 № 862 «О государственной программе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«Развитие физической культуры и спорта во Владимирской области»;</w:t>
            </w:r>
          </w:p>
          <w:p w14:paraId="3DD62207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распоряжение администрации Петушинского района от 10.07.2014 № 50-р «О разработке муниципальной программы «Развитие физической культуры и спорта в Петушинском районе на 2014 - 2016 годы»;</w:t>
            </w:r>
          </w:p>
          <w:p w14:paraId="5AE444A7" w14:textId="6CF7557A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tooltip="Решение Совета народных депутатов Петушинского района от 17.12.2019 N 115/14 &quot;Об утверждении (одобрении) стратегии социально-экономического развития муниципального образования &quot;Петушинский район&quot; Владимирской области на период до 2030 года&quot; {КонсультантПлюс}">
              <w:r w:rsidRPr="00491A4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решение</w:t>
              </w:r>
            </w:hyperlink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 Петушинского района от </w:t>
            </w:r>
            <w:r w:rsidR="002D725F" w:rsidRPr="00EA3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24.12.2024</w:t>
            </w:r>
            <w:r w:rsidRPr="00EA3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D725F" w:rsidRPr="00EA3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88/17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(одобрении) стратегии социально-экономического развития муниципального образования «Петушинский район» Владимирской области до 2030 года»</w:t>
            </w:r>
          </w:p>
        </w:tc>
      </w:tr>
      <w:tr w:rsidR="00B00817" w:rsidRPr="00491A42" w14:paraId="11A457BF" w14:textId="77777777" w:rsidTr="003D0E1D">
        <w:tc>
          <w:tcPr>
            <w:tcW w:w="2547" w:type="dxa"/>
          </w:tcPr>
          <w:p w14:paraId="375F0796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93" w:type="dxa"/>
          </w:tcPr>
          <w:p w14:paraId="53B2E913" w14:textId="039914C2" w:rsidR="00B00817" w:rsidRPr="00491A42" w:rsidRDefault="002D725F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2554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«</w:t>
            </w:r>
            <w:r w:rsidR="00061363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культуры»</w:t>
            </w:r>
            <w:r w:rsidR="00B00817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</w:t>
            </w:r>
            <w:r w:rsidR="00061363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</w:t>
            </w:r>
          </w:p>
        </w:tc>
      </w:tr>
      <w:tr w:rsidR="00B00817" w:rsidRPr="00491A42" w14:paraId="4C896250" w14:textId="77777777" w:rsidTr="003D0E1D">
        <w:tc>
          <w:tcPr>
            <w:tcW w:w="2547" w:type="dxa"/>
          </w:tcPr>
          <w:p w14:paraId="68C6E5B1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93" w:type="dxa"/>
          </w:tcPr>
          <w:p w14:paraId="3166B70E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входящие в состав муниципального образования «Петушинский район» (по согласованию)</w:t>
            </w:r>
          </w:p>
        </w:tc>
      </w:tr>
      <w:tr w:rsidR="00B00817" w:rsidRPr="00491A42" w14:paraId="337C42EB" w14:textId="77777777" w:rsidTr="003D0E1D">
        <w:tc>
          <w:tcPr>
            <w:tcW w:w="2547" w:type="dxa"/>
          </w:tcPr>
          <w:p w14:paraId="4D8D62D1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7093" w:type="dxa"/>
          </w:tcPr>
          <w:p w14:paraId="4414B7E7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«Спортивная школа Динамо» Петушинского района Владимирской области;</w:t>
            </w:r>
          </w:p>
          <w:p w14:paraId="69DFF9CC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«Районная комплексная спортивная школа» Петушинского района Владимирской области;</w:t>
            </w:r>
          </w:p>
          <w:p w14:paraId="507F01FE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«Физкультурно-оздоровительный комплекс «Олимпиец» Петушинского района Владимирской области</w:t>
            </w:r>
          </w:p>
        </w:tc>
      </w:tr>
      <w:tr w:rsidR="00B00817" w:rsidRPr="00491A42" w14:paraId="2F5EBBD0" w14:textId="77777777" w:rsidTr="003D0E1D">
        <w:tc>
          <w:tcPr>
            <w:tcW w:w="2547" w:type="dxa"/>
          </w:tcPr>
          <w:p w14:paraId="411FFC73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93" w:type="dxa"/>
          </w:tcPr>
          <w:p w14:paraId="0324A1C5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населения физической культурой и спортом</w:t>
            </w:r>
          </w:p>
        </w:tc>
      </w:tr>
      <w:tr w:rsidR="00B00817" w:rsidRPr="00491A42" w14:paraId="74DB5B00" w14:textId="77777777" w:rsidTr="003D0E1D">
        <w:tc>
          <w:tcPr>
            <w:tcW w:w="2547" w:type="dxa"/>
          </w:tcPr>
          <w:p w14:paraId="6057EBB6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93" w:type="dxa"/>
          </w:tcPr>
          <w:p w14:paraId="27FA8B19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51B6F9B9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проведения на территории района физкультурно-оздоровительных и спортивно-массовых мероприятий районного, областного и всероссийского уровня;</w:t>
            </w:r>
          </w:p>
          <w:p w14:paraId="73971E86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участия сборных команд района в выездных областных и всероссийских соревнованиях;</w:t>
            </w:r>
          </w:p>
          <w:p w14:paraId="077ADF3D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занятий физической культурой по месту жительства и отдыха населения, проведение спортивно-массовых мероприятий среди различных категорий граждан Петушинского района;</w:t>
            </w:r>
          </w:p>
          <w:p w14:paraId="0FD2D1A6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и снижение уровня заболеваемости;</w:t>
            </w:r>
          </w:p>
          <w:p w14:paraId="25C18068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правонарушений, наркомании и алкоголизма;</w:t>
            </w:r>
          </w:p>
          <w:p w14:paraId="0B67EAFA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интереса населения и, в первую очередь школьников, учащейся молодежи к активному и здоровому образу жизни;</w:t>
            </w:r>
          </w:p>
          <w:p w14:paraId="2CAE4074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физической культуры и спорта, в том числе с использованием средств массовой информации и использованием печатной продукции;</w:t>
            </w:r>
          </w:p>
          <w:p w14:paraId="33EB6E7E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 для занятий физической культурой и спортом;</w:t>
            </w:r>
          </w:p>
          <w:p w14:paraId="69FAB522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спорта высших достижений;</w:t>
            </w:r>
          </w:p>
          <w:p w14:paraId="5203BFA1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инфраструктуры физической культуры и спорта, в том числе для лиц с ограниченными возможностями здоровья</w:t>
            </w:r>
          </w:p>
        </w:tc>
      </w:tr>
      <w:tr w:rsidR="00B00817" w:rsidRPr="00491A42" w14:paraId="270301B1" w14:textId="77777777" w:rsidTr="003D0E1D">
        <w:tc>
          <w:tcPr>
            <w:tcW w:w="2547" w:type="dxa"/>
          </w:tcPr>
          <w:p w14:paraId="1E3F1533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093" w:type="dxa"/>
          </w:tcPr>
          <w:p w14:paraId="751D054A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населения Петушинского района, систематически занимающегося физической культурой и спортом, в общей численности населения района в возрасте 3 - 79 лет;</w:t>
            </w:r>
          </w:p>
          <w:p w14:paraId="7560D7D3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уровень обеспеченности населения Петушинского района спортивными сооружениями;</w:t>
            </w:r>
          </w:p>
          <w:p w14:paraId="1F44A1E1" w14:textId="77777777" w:rsidR="00B00817" w:rsidRPr="00491A42" w:rsidRDefault="00B00817" w:rsidP="002D72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спортсменов Петушинского района - кандидатов в спортивные сборные команды Владимирской области по видам спорта</w:t>
            </w:r>
          </w:p>
        </w:tc>
      </w:tr>
      <w:tr w:rsidR="00B00817" w:rsidRPr="00491A42" w14:paraId="3956419E" w14:textId="77777777" w:rsidTr="003D0E1D">
        <w:tc>
          <w:tcPr>
            <w:tcW w:w="2547" w:type="dxa"/>
          </w:tcPr>
          <w:p w14:paraId="3964ABAF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61B1DE2" w14:textId="150F805C" w:rsidR="00B00817" w:rsidRPr="00491A42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2015 - 2027</w:t>
            </w:r>
            <w:r w:rsidR="00B00817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00817" w:rsidRPr="00491A42" w14:paraId="145DDBF3" w14:textId="77777777" w:rsidTr="003D0E1D">
        <w:tblPrEx>
          <w:tblBorders>
            <w:insideH w:val="nil"/>
          </w:tblBorders>
        </w:tblPrEx>
        <w:tc>
          <w:tcPr>
            <w:tcW w:w="2547" w:type="dxa"/>
            <w:tcBorders>
              <w:bottom w:val="nil"/>
            </w:tcBorders>
          </w:tcPr>
          <w:p w14:paraId="3D200E0F" w14:textId="77777777" w:rsidR="00B00817" w:rsidRPr="00491A42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программы, в том числе по годам и 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источникам финансирования</w:t>
            </w:r>
          </w:p>
        </w:tc>
        <w:tc>
          <w:tcPr>
            <w:tcW w:w="7093" w:type="dxa"/>
            <w:tcBorders>
              <w:top w:val="single" w:sz="4" w:space="0" w:color="auto"/>
              <w:bottom w:val="nil"/>
            </w:tcBorders>
          </w:tcPr>
          <w:p w14:paraId="494C5761" w14:textId="142BBB36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</w:t>
            </w:r>
            <w:r w:rsidR="00E64019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финансовых средств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программных мероприятий на вес</w:t>
            </w:r>
            <w:r w:rsidR="00E160C8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ь период составляет </w:t>
            </w:r>
            <w:r w:rsidR="00DC0451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0054E2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="000B48B9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386</w:t>
            </w:r>
            <w:r w:rsidR="000054E2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14A10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619</w:t>
            </w:r>
            <w:r w:rsidR="000054E2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0B48B9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24320</w:t>
            </w:r>
            <w:r w:rsidR="00757E71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тыс. рублей, из них средства бюджетов: МО </w:t>
            </w:r>
            <w:r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«П</w:t>
            </w:r>
            <w:r w:rsidR="008A0AE5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етушинский район» – </w:t>
            </w:r>
            <w:r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14A10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888 054</w:t>
            </w:r>
            <w:r w:rsidR="000B48B9" w:rsidRPr="00F32E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,40620</w:t>
            </w:r>
            <w:r w:rsidR="00E25979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8A0AE5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– </w:t>
            </w:r>
            <w:r w:rsidR="00D97009" w:rsidRPr="00F32E1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6A1706" w:rsidRPr="00F32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009" w:rsidRPr="00F32E1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6A1706" w:rsidRPr="00F3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09" w:rsidRPr="00F32E14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6A1706" w:rsidRPr="00F32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8082E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</w:t>
            </w:r>
          </w:p>
          <w:p w14:paraId="10C103C6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57BA8D1C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2015 год – 14345,34673 тыс. рублей, из них бюджетные средства: МО «Петушинский район» – 14345,34673 тыс. рублей.</w:t>
            </w:r>
          </w:p>
          <w:p w14:paraId="2AC43E45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2016 год – 47075,13150 тыс. рублей, из них бюджетные средства: МО «Петушинский район» – 37075,13150 тыс. рублей, областные - 10000,0 тыс. рублей.</w:t>
            </w:r>
          </w:p>
          <w:p w14:paraId="4595A167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2017 год – 93271,60074 тыс. рублей, из них бюджетные средства: МО «Петушинский район» – 28271,60074 тыс. рублей, областные - 65000,00000 тыс. рублей.</w:t>
            </w:r>
          </w:p>
          <w:p w14:paraId="185DB913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2018 год – 162349,07716 тыс. рублей, из них бюджетные средства: МО «Петушинский район» – 69580,61216 тыс. рублей, областные - 92768,46500 тыс. рублей.</w:t>
            </w:r>
          </w:p>
          <w:p w14:paraId="5E91BA69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2019 год – 29118,72440 тыс. рублей, из них бюджетные средства: МО «Петушинский район» – 17907,25240 тыс. рублей, областные - 11211,47200 тыс. рублей.</w:t>
            </w:r>
          </w:p>
          <w:p w14:paraId="17A923F1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2020 год – 141760,22825 тыс. рублей, из них бюджетные средства: МО «Петушинский район» – 69111,32825 тыс. рублей, областные –72648,90000 тыс. рублей.</w:t>
            </w:r>
          </w:p>
          <w:p w14:paraId="4ED48734" w14:textId="77777777" w:rsidR="00B00817" w:rsidRPr="00F32E14" w:rsidRDefault="00B00817" w:rsidP="00B00817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2021 год – 115559,99786 тыс. рублей, из них бюджетные средства: МО «Петушинский район» - 64538,29786 тыс. рублей, областные – 51021,70000 тыс. рублей.</w:t>
            </w:r>
          </w:p>
          <w:p w14:paraId="4A53A7A3" w14:textId="77777777" w:rsidR="00B00817" w:rsidRPr="00F32E14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>2022 год – 117964,54750 тыс. рублей, из них бюджетные средства: МО «Петушинский район» - 78181,24750 тыс. рублей, областные – 39783,30000 тыс. рублей.</w:t>
            </w:r>
          </w:p>
          <w:p w14:paraId="0652F894" w14:textId="4FB1925D" w:rsidR="00B00817" w:rsidRPr="00F32E14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CB13C9" w:rsidRPr="00F32E14">
              <w:rPr>
                <w:rFonts w:ascii="Times New Roman" w:hAnsi="Times New Roman" w:cs="Times New Roman"/>
                <w:sz w:val="24"/>
                <w:szCs w:val="24"/>
              </w:rPr>
              <w:t>86218,41532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из них бюджетные средства: МО «Петушинский район» - </w:t>
            </w:r>
            <w:r w:rsidR="005A2969" w:rsidRPr="00F32E14">
              <w:rPr>
                <w:rFonts w:ascii="Times New Roman" w:hAnsi="Times New Roman" w:cs="Times New Roman"/>
                <w:sz w:val="24"/>
                <w:szCs w:val="24"/>
              </w:rPr>
              <w:t>78669,21532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7549,20000 тыс. рублей.</w:t>
            </w:r>
          </w:p>
          <w:p w14:paraId="3816E982" w14:textId="529FB571" w:rsidR="00B00817" w:rsidRPr="00F32E14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900D9" w:rsidRPr="00F32E14">
              <w:rPr>
                <w:rFonts w:ascii="Times New Roman" w:hAnsi="Times New Roman" w:cs="Times New Roman"/>
                <w:sz w:val="24"/>
                <w:szCs w:val="24"/>
              </w:rPr>
              <w:t>104 903,29529</w:t>
            </w:r>
            <w:r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«Петушинский район» -</w:t>
            </w:r>
            <w:r w:rsidR="00853F4D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00D9" w:rsidRPr="00F32E14">
              <w:rPr>
                <w:rFonts w:ascii="Times New Roman" w:hAnsi="Times New Roman" w:cs="Times New Roman"/>
                <w:sz w:val="24"/>
                <w:szCs w:val="24"/>
              </w:rPr>
              <w:t>93 877,39529</w:t>
            </w:r>
            <w:r w:rsidR="00853F4D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E6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11 025,90000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91610F2" w14:textId="70985406" w:rsidR="00B00817" w:rsidRPr="00F32E14" w:rsidRDefault="00B00817" w:rsidP="00B00817">
            <w:pPr>
              <w:widowControl w:val="0"/>
              <w:autoSpaceDE w:val="0"/>
              <w:autoSpaceDN w:val="0"/>
              <w:spacing w:after="12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тыс. </w:t>
            </w:r>
            <w:r w:rsidR="000B48B9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 </w:t>
            </w:r>
            <w:r w:rsidR="00214A1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0B48B9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,77645</w:t>
            </w:r>
            <w:r w:rsidR="00B53C9D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рублей, из них бюджетные средства: МО «Петушинский район» - </w:t>
            </w:r>
            <w:r w:rsidR="000B48B9" w:rsidRPr="00F32E14">
              <w:rPr>
                <w:rFonts w:ascii="Times New Roman" w:hAnsi="Times New Roman" w:cs="Times New Roman"/>
                <w:sz w:val="24"/>
                <w:szCs w:val="24"/>
              </w:rPr>
              <w:t>131 </w:t>
            </w:r>
            <w:r w:rsidR="00214A10" w:rsidRPr="00F32E1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0B48B9" w:rsidRPr="00F32E14">
              <w:rPr>
                <w:rFonts w:ascii="Times New Roman" w:hAnsi="Times New Roman" w:cs="Times New Roman"/>
                <w:sz w:val="24"/>
                <w:szCs w:val="24"/>
              </w:rPr>
              <w:t>,07645</w:t>
            </w:r>
            <w:r w:rsidR="00B53C9D" w:rsidRPr="00F3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65 870,70000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BF06017" w14:textId="4A815F61" w:rsidR="00B00817" w:rsidRPr="00F32E14" w:rsidRDefault="004D64E6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6734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173 </w:t>
            </w:r>
            <w:r w:rsidR="007F16C4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6C4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  <w:r w:rsidR="00F4451C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4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«Петушинский район»</w:t>
            </w:r>
            <w:r w:rsidR="00CF2A56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16734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109 </w:t>
            </w:r>
            <w:r w:rsidR="007F16C4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6C4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  <w:r w:rsidR="00F4451C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областные – </w:t>
            </w:r>
            <w:r w:rsidR="0016734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63 721,20000</w:t>
            </w:r>
            <w:r w:rsidR="00F4451C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4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рублей. </w:t>
            </w:r>
          </w:p>
          <w:p w14:paraId="71ECA401" w14:textId="6A28F8B3" w:rsidR="006A6D41" w:rsidRPr="00F32E14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2027 год –</w:t>
            </w:r>
            <w:r w:rsidR="002C429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103 </w:t>
            </w:r>
            <w:r w:rsidR="000054E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,43000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из них бюджетные средства:</w:t>
            </w:r>
          </w:p>
          <w:p w14:paraId="5EEBBA7B" w14:textId="2D8D4F59" w:rsidR="006A6D41" w:rsidRPr="00F32E14" w:rsidRDefault="006A6D41" w:rsidP="000054E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«Петушинский район» -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95 </w:t>
            </w:r>
            <w:r w:rsidR="000054E2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,43000</w:t>
            </w:r>
            <w:r w:rsidR="0033096D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614B00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7 964,00000</w:t>
            </w:r>
            <w:r w:rsidR="0033096D"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E1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075E3" w:rsidRPr="00491A42" w14:paraId="750DEA01" w14:textId="33774EEF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FCBB5E4" w14:textId="77777777" w:rsidR="003075E3" w:rsidRPr="00491A42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bottom w:val="single" w:sz="4" w:space="0" w:color="auto"/>
            </w:tcBorders>
          </w:tcPr>
          <w:p w14:paraId="031BFF3E" w14:textId="77777777" w:rsidR="003075E3" w:rsidRPr="00491A42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22" w:rsidRPr="00491A42" w14:paraId="39B39370" w14:textId="77777777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65ECEA7" w14:textId="43CE7DDE" w:rsidR="00016C22" w:rsidRPr="00491A42" w:rsidRDefault="00016C22" w:rsidP="00016C2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2E2AC425" w14:textId="76470B52" w:rsidR="00016C22" w:rsidRPr="00491A42" w:rsidRDefault="00AA486B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 ожидаемым конечным резу</w:t>
            </w:r>
            <w:r w:rsidR="00E64019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льтатом реализации  п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рограммы является устойчивое развит</w:t>
            </w:r>
            <w:r w:rsidR="00A07B87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физической культуры и </w:t>
            </w:r>
            <w:r w:rsidR="00A07B87"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 в Петушинском районе,</w:t>
            </w:r>
            <w:r w:rsidRPr="00491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характеризуется ростом количественных показателей и качественной оценкой изменений, происходящих в сфере физической культуры и спорта</w:t>
            </w:r>
          </w:p>
        </w:tc>
      </w:tr>
    </w:tbl>
    <w:p w14:paraId="1AD484E2" w14:textId="77777777" w:rsidR="00EA3D86" w:rsidRDefault="002D725F" w:rsidP="002D725F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A4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C6EF6" w:rsidRPr="00940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50BEB" w14:textId="70B9DF75" w:rsidR="00940A44" w:rsidRDefault="00940A44">
      <w:pPr>
        <w:spacing w:after="1"/>
      </w:pPr>
      <w:r>
        <w:rPr>
          <w:sz w:val="24"/>
        </w:rPr>
        <w:br/>
      </w:r>
    </w:p>
    <w:p w14:paraId="3F108821" w14:textId="5D2AFA34" w:rsidR="00940A44" w:rsidRPr="00940A44" w:rsidRDefault="00940A44" w:rsidP="00940A44">
      <w:pPr>
        <w:spacing w:after="1"/>
        <w:jc w:val="both"/>
        <w:rPr>
          <w:sz w:val="24"/>
          <w:szCs w:val="24"/>
        </w:rPr>
      </w:pPr>
    </w:p>
    <w:p w14:paraId="492D4841" w14:textId="44F51DA7" w:rsidR="00145331" w:rsidRPr="00491A42" w:rsidRDefault="00EC6EF6" w:rsidP="00940A44">
      <w:pPr>
        <w:spacing w:after="120"/>
        <w:ind w:firstLine="708"/>
        <w:jc w:val="left"/>
        <w:rPr>
          <w:rFonts w:ascii="Times New Roman" w:hAnsi="Times New Roman" w:cs="Times New Roman"/>
          <w:sz w:val="24"/>
          <w:szCs w:val="28"/>
        </w:rPr>
        <w:sectPr w:rsidR="00145331" w:rsidRPr="00491A42" w:rsidSect="003D0E1D">
          <w:headerReference w:type="default" r:id="rId14"/>
          <w:headerReference w:type="first" r:id="rId15"/>
          <w:pgSz w:w="11906" w:h="16838"/>
          <w:pgMar w:top="1134" w:right="707" w:bottom="993" w:left="1701" w:header="709" w:footer="709" w:gutter="0"/>
          <w:pgNumType w:start="1"/>
          <w:cols w:space="708"/>
          <w:titlePg/>
          <w:docGrid w:linePitch="360"/>
        </w:sectPr>
      </w:pPr>
      <w:r w:rsidRPr="00491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D7243" w14:textId="693E52B0" w:rsidR="00EC6EF6" w:rsidRPr="00491A42" w:rsidRDefault="00EC6EF6" w:rsidP="00D409EC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DBFF42" w14:textId="77EFE34B" w:rsidR="007C79E5" w:rsidRPr="00491A42" w:rsidRDefault="00735B39" w:rsidP="001B7A71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86">
        <w:rPr>
          <w:rFonts w:ascii="Times New Roman" w:hAnsi="Times New Roman" w:cs="Times New Roman"/>
          <w:sz w:val="24"/>
          <w:szCs w:val="24"/>
        </w:rPr>
        <w:t>2</w:t>
      </w:r>
      <w:r w:rsidR="00AC69A5">
        <w:rPr>
          <w:rFonts w:ascii="Times New Roman" w:hAnsi="Times New Roman" w:cs="Times New Roman"/>
          <w:sz w:val="24"/>
          <w:szCs w:val="24"/>
        </w:rPr>
        <w:t xml:space="preserve">. </w:t>
      </w:r>
      <w:r w:rsidR="00712D9F" w:rsidRPr="00491A42">
        <w:rPr>
          <w:rFonts w:ascii="Times New Roman" w:hAnsi="Times New Roman" w:cs="Times New Roman"/>
          <w:sz w:val="24"/>
          <w:szCs w:val="24"/>
        </w:rPr>
        <w:t>Раздел</w:t>
      </w:r>
      <w:r w:rsidR="00AC69A5">
        <w:rPr>
          <w:rFonts w:ascii="Times New Roman" w:hAnsi="Times New Roman" w:cs="Times New Roman"/>
          <w:sz w:val="24"/>
          <w:szCs w:val="24"/>
        </w:rPr>
        <w:t xml:space="preserve"> 5. Программу</w:t>
      </w:r>
      <w:r w:rsidR="00353DDF" w:rsidRPr="00491A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21CEC4C8" w14:textId="29F576BE" w:rsidR="00F05AD0" w:rsidRPr="00491A42" w:rsidRDefault="00455FA0" w:rsidP="00F71F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 xml:space="preserve">«5. </w:t>
      </w:r>
      <w:r w:rsidR="00ED64B8" w:rsidRPr="00491A42">
        <w:rPr>
          <w:rFonts w:ascii="Times New Roman" w:hAnsi="Times New Roman" w:cs="Times New Roman"/>
          <w:sz w:val="24"/>
          <w:szCs w:val="24"/>
        </w:rPr>
        <w:t>Ресурсное</w:t>
      </w:r>
      <w:r w:rsidR="00FE5943" w:rsidRPr="00491A42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</w:t>
      </w:r>
    </w:p>
    <w:p w14:paraId="6B73162A" w14:textId="4DB9AB58" w:rsidR="007B445E" w:rsidRPr="00491A42" w:rsidRDefault="00FE5943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муниципальной программы за счет бюджетных средств утверждаются решением Совета </w:t>
      </w:r>
      <w:r w:rsidR="004E5219" w:rsidRPr="00491A42">
        <w:rPr>
          <w:rFonts w:ascii="Times New Roman" w:hAnsi="Times New Roman" w:cs="Times New Roman"/>
          <w:sz w:val="24"/>
          <w:szCs w:val="24"/>
        </w:rPr>
        <w:t xml:space="preserve">народных депутатов Петушинского </w:t>
      </w:r>
      <w:r w:rsidRPr="00491A42">
        <w:rPr>
          <w:rFonts w:ascii="Times New Roman" w:hAnsi="Times New Roman" w:cs="Times New Roman"/>
          <w:sz w:val="24"/>
          <w:szCs w:val="24"/>
        </w:rPr>
        <w:t xml:space="preserve">района на соответствующий финансовый год и плановый период и подлежат ежегодному уточнению при формировании проектов районного бюджета, и могут быть скорректированы по основаниям, установленным соответствующими статьями Бюджетного </w:t>
      </w:r>
      <w:hyperlink r:id="rId16" w:tooltip="&quot;Бюджетный кодекс Российской Федерации&quot; от 31.07.1998 N 145-ФЗ (ред. от 13.07.2015){КонсультантПлюс}" w:history="1">
        <w:r w:rsidRPr="00491A4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98039E" w:rsidRPr="00491A42">
        <w:rPr>
          <w:rFonts w:ascii="Times New Roman" w:hAnsi="Times New Roman" w:cs="Times New Roman"/>
          <w:sz w:val="24"/>
          <w:szCs w:val="24"/>
        </w:rPr>
        <w:t xml:space="preserve"> </w:t>
      </w:r>
      <w:r w:rsidR="00F71F68" w:rsidRPr="00491A42">
        <w:rPr>
          <w:rFonts w:ascii="Times New Roman" w:hAnsi="Times New Roman" w:cs="Times New Roman"/>
          <w:sz w:val="24"/>
          <w:szCs w:val="24"/>
        </w:rPr>
        <w:t xml:space="preserve">Российской Федерации, изложены в </w:t>
      </w:r>
      <w:r w:rsidR="00BB6A6A" w:rsidRPr="00491A42">
        <w:rPr>
          <w:rFonts w:ascii="Times New Roman" w:hAnsi="Times New Roman" w:cs="Times New Roman"/>
          <w:sz w:val="24"/>
          <w:szCs w:val="24"/>
        </w:rPr>
        <w:t>приложении</w:t>
      </w:r>
      <w:r w:rsidR="00525C0B" w:rsidRPr="00491A42">
        <w:rPr>
          <w:rFonts w:ascii="Times New Roman" w:hAnsi="Times New Roman" w:cs="Times New Roman"/>
          <w:sz w:val="24"/>
          <w:szCs w:val="24"/>
        </w:rPr>
        <w:t xml:space="preserve"> </w:t>
      </w:r>
      <w:r w:rsidR="00BB6A6A" w:rsidRPr="00491A42">
        <w:rPr>
          <w:rFonts w:ascii="Times New Roman" w:hAnsi="Times New Roman" w:cs="Times New Roman"/>
          <w:sz w:val="24"/>
          <w:szCs w:val="24"/>
        </w:rPr>
        <w:t xml:space="preserve">к программе. </w:t>
      </w:r>
    </w:p>
    <w:p w14:paraId="349D6A1C" w14:textId="1B830F04" w:rsidR="00310637" w:rsidRPr="00491A42" w:rsidRDefault="00310637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5F247A" w14:textId="292B5601" w:rsidR="00FE5943" w:rsidRPr="00491A42" w:rsidRDefault="00FE5943" w:rsidP="008E57A2">
      <w:pPr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E072647" w14:textId="77777777" w:rsidR="00FE5943" w:rsidRPr="00491A42" w:rsidRDefault="00FE5943" w:rsidP="00DD21F7">
      <w:pPr>
        <w:rPr>
          <w:rFonts w:ascii="Times New Roman" w:hAnsi="Times New Roman" w:cs="Times New Roman"/>
          <w:sz w:val="24"/>
          <w:szCs w:val="24"/>
        </w:rPr>
      </w:pPr>
      <w:r w:rsidRPr="00491A42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</w:t>
      </w:r>
      <w:r w:rsidR="001A281F" w:rsidRPr="00491A42">
        <w:rPr>
          <w:rFonts w:ascii="Times New Roman" w:hAnsi="Times New Roman" w:cs="Times New Roman"/>
          <w:sz w:val="24"/>
          <w:szCs w:val="24"/>
        </w:rPr>
        <w:t xml:space="preserve"> и спорта в Петушинском районе</w:t>
      </w:r>
      <w:r w:rsidR="00DD21F7" w:rsidRPr="00491A42">
        <w:rPr>
          <w:rFonts w:ascii="Times New Roman" w:hAnsi="Times New Roman" w:cs="Times New Roman"/>
          <w:sz w:val="24"/>
          <w:szCs w:val="24"/>
        </w:rPr>
        <w:t>»</w:t>
      </w:r>
    </w:p>
    <w:p w14:paraId="13542FFD" w14:textId="77777777" w:rsidR="00DD21F7" w:rsidRPr="00491A42" w:rsidRDefault="00DD21F7" w:rsidP="00C76F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261"/>
        <w:gridCol w:w="833"/>
        <w:gridCol w:w="836"/>
        <w:gridCol w:w="836"/>
        <w:gridCol w:w="833"/>
        <w:gridCol w:w="833"/>
        <w:gridCol w:w="833"/>
        <w:gridCol w:w="833"/>
        <w:gridCol w:w="833"/>
        <w:gridCol w:w="833"/>
        <w:gridCol w:w="833"/>
        <w:gridCol w:w="833"/>
        <w:gridCol w:w="919"/>
        <w:gridCol w:w="851"/>
        <w:gridCol w:w="1427"/>
        <w:gridCol w:w="18"/>
      </w:tblGrid>
      <w:tr w:rsidR="0008313B" w:rsidRPr="00491A42" w14:paraId="58A68181" w14:textId="19753BAA" w:rsidTr="0008313B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FC1A73F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427" w:type="pct"/>
            <w:vMerge w:val="restart"/>
            <w:vAlign w:val="center"/>
          </w:tcPr>
          <w:p w14:paraId="6339E76A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03" w:type="pct"/>
            <w:gridSpan w:val="13"/>
            <w:tcBorders>
              <w:right w:val="single" w:sz="4" w:space="0" w:color="auto"/>
            </w:tcBorders>
            <w:vAlign w:val="center"/>
          </w:tcPr>
          <w:p w14:paraId="39FDCCCC" w14:textId="24CA55B7" w:rsidR="0008313B" w:rsidRPr="00491A42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417EB4E3" w14:textId="1949BC67" w:rsidR="0008313B" w:rsidRPr="00491A42" w:rsidRDefault="0008313B" w:rsidP="008D0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Итого 2015-2027 годы</w:t>
            </w:r>
          </w:p>
        </w:tc>
      </w:tr>
      <w:tr w:rsidR="0008313B" w:rsidRPr="00491A42" w14:paraId="1682A351" w14:textId="33B55C8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6C31213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vAlign w:val="center"/>
          </w:tcPr>
          <w:p w14:paraId="04991F13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9C9EA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283" w:type="pct"/>
            <w:vAlign w:val="center"/>
          </w:tcPr>
          <w:p w14:paraId="06D3B75B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vAlign w:val="center"/>
          </w:tcPr>
          <w:p w14:paraId="032DCB05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282" w:type="pct"/>
            <w:vAlign w:val="center"/>
          </w:tcPr>
          <w:p w14:paraId="0ED23D33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2761B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9AEDB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82" w:type="pct"/>
            <w:vAlign w:val="center"/>
          </w:tcPr>
          <w:p w14:paraId="72B5DCDD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82" w:type="pct"/>
            <w:vAlign w:val="center"/>
          </w:tcPr>
          <w:p w14:paraId="45E6EF97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282" w:type="pct"/>
            <w:vAlign w:val="center"/>
          </w:tcPr>
          <w:p w14:paraId="47823D83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" w:type="pct"/>
            <w:vAlign w:val="center"/>
          </w:tcPr>
          <w:p w14:paraId="6A7E9345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2" w:type="pct"/>
            <w:vAlign w:val="center"/>
          </w:tcPr>
          <w:p w14:paraId="14E49F40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11" w:type="pct"/>
            <w:vAlign w:val="center"/>
          </w:tcPr>
          <w:p w14:paraId="76D83718" w14:textId="1478A22A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E2448" w14:textId="6D783C2E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F907FD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4FAC20DA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12E34B9A" w14:textId="06991518" w:rsidTr="00F907FD">
        <w:trPr>
          <w:gridAfter w:val="1"/>
          <w:wAfter w:w="6" w:type="pct"/>
        </w:trPr>
        <w:tc>
          <w:tcPr>
            <w:tcW w:w="381" w:type="pct"/>
            <w:vAlign w:val="center"/>
          </w:tcPr>
          <w:p w14:paraId="2CC02701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14:paraId="62A51D44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vAlign w:val="center"/>
          </w:tcPr>
          <w:p w14:paraId="7360939D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pct"/>
            <w:vAlign w:val="center"/>
          </w:tcPr>
          <w:p w14:paraId="5B0BED0A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  <w:vAlign w:val="center"/>
          </w:tcPr>
          <w:p w14:paraId="73916DF9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pct"/>
            <w:vAlign w:val="center"/>
          </w:tcPr>
          <w:p w14:paraId="2D34E564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F196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0F389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2" w:type="pct"/>
            <w:vAlign w:val="center"/>
          </w:tcPr>
          <w:p w14:paraId="319BCC20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vAlign w:val="center"/>
          </w:tcPr>
          <w:p w14:paraId="40F2BD1E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pct"/>
            <w:vAlign w:val="center"/>
          </w:tcPr>
          <w:p w14:paraId="3B4E0B67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vAlign w:val="center"/>
          </w:tcPr>
          <w:p w14:paraId="3C1850A6" w14:textId="77777777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pct"/>
            <w:vAlign w:val="center"/>
          </w:tcPr>
          <w:p w14:paraId="0BDACF2B" w14:textId="138D33C6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  <w:vAlign w:val="center"/>
          </w:tcPr>
          <w:p w14:paraId="60D20EB8" w14:textId="004ED586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44A5672" w14:textId="49C7CFFF" w:rsidR="0008313B" w:rsidRPr="00491A42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9CAE2B5" w14:textId="2B12CA71" w:rsidR="0008313B" w:rsidRPr="00491A42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8313B" w:rsidRPr="00491A42" w14:paraId="4CBA439F" w14:textId="7F7C0387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4D813E9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608097A0" w14:textId="77777777" w:rsidR="0008313B" w:rsidRPr="0010423C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4045C7FE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50162035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7BDE6F49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1F604227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684BF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22AF5E2B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CBC55BD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2031FD64" w14:textId="77777777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38D2B4FA" w14:textId="6ADBBA5F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1473,33021</w:t>
            </w:r>
          </w:p>
        </w:tc>
        <w:tc>
          <w:tcPr>
            <w:tcW w:w="282" w:type="pct"/>
            <w:vAlign w:val="center"/>
          </w:tcPr>
          <w:p w14:paraId="0675B7E3" w14:textId="2494808C" w:rsidR="0008313B" w:rsidRPr="00491A42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6D1C2381" w14:textId="526C35F1" w:rsidR="0008313B" w:rsidRPr="00491A42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53A116A3" w14:textId="77777777" w:rsidR="0008313B" w:rsidRPr="00491A42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  <w:p w14:paraId="084BB545" w14:textId="4658B192" w:rsidR="00185890" w:rsidRPr="00491A42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B8AF3DD" w14:textId="33459755" w:rsidR="0008313B" w:rsidRPr="00491A42" w:rsidRDefault="00185890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3A05D7C" w14:textId="01534D9D" w:rsidR="0008313B" w:rsidRPr="00491A42" w:rsidRDefault="00A135C5" w:rsidP="00614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8 </w:t>
            </w:r>
            <w:r w:rsidR="00614B00"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564,6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7440</w:t>
            </w:r>
          </w:p>
        </w:tc>
      </w:tr>
      <w:tr w:rsidR="0008313B" w:rsidRPr="00491A42" w14:paraId="12A8231B" w14:textId="0E5A7A6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0C0F89D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60E6E50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12AAAD49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8C6822B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27C6B63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307E8B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8292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650058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CAF99F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DD737CE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84BB04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30778D9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0B3E1FD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1D79C1D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F199DB" w14:textId="5B75D0C9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01730F7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2B3382B6" w14:textId="2348582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576D4B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08AFB6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849AE4F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B0FAB2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98E4B04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2E0B5D0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D2D7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C459B3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B1E878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E2FFF29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25CB13E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9088058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630B497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4EDBB82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8CF22E" w14:textId="578CF05B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96B864C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7DAFA7E7" w14:textId="0FB931CC" w:rsidTr="00F907FD">
        <w:trPr>
          <w:gridAfter w:val="1"/>
          <w:wAfter w:w="6" w:type="pct"/>
          <w:trHeight w:val="70"/>
        </w:trPr>
        <w:tc>
          <w:tcPr>
            <w:tcW w:w="381" w:type="pct"/>
            <w:vMerge/>
            <w:vAlign w:val="center"/>
          </w:tcPr>
          <w:p w14:paraId="722A5C34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E2019CB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08A77F6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2B28CB78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57128FC9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7E230003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65CF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4C826D45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2A6DD50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16851976" w14:textId="77777777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0B2E7DB7" w14:textId="0953FACA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1473,33021</w:t>
            </w:r>
          </w:p>
        </w:tc>
        <w:tc>
          <w:tcPr>
            <w:tcW w:w="282" w:type="pct"/>
            <w:vAlign w:val="center"/>
          </w:tcPr>
          <w:p w14:paraId="119991A7" w14:textId="422F1CB0" w:rsidR="0008313B" w:rsidRPr="00491A42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4B7561AC" w14:textId="373DAF1E" w:rsidR="0008313B" w:rsidRPr="00491A42" w:rsidRDefault="00185890" w:rsidP="00AF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7A53C423" w14:textId="4645DACF" w:rsidR="0008313B" w:rsidRPr="00491A42" w:rsidRDefault="00185890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130F18D" w14:textId="33415B5C" w:rsidR="0008313B" w:rsidRPr="00491A42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EB808B2" w14:textId="0E1C8936" w:rsidR="0008313B" w:rsidRPr="00491A42" w:rsidRDefault="00F776FE" w:rsidP="00614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614B00" w:rsidRPr="00491A42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14B00" w:rsidRPr="00491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7440</w:t>
            </w:r>
          </w:p>
        </w:tc>
      </w:tr>
      <w:tr w:rsidR="0008313B" w:rsidRPr="00491A42" w14:paraId="6E554082" w14:textId="0EA509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C9488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2EFFD0C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BCB69F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ACC97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0BA264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05AA31E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9A61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9F44F8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025ADB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872F16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262966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EFE1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361ECE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3330D80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48A100" w14:textId="7A9863A1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C5D678C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0A039592" w14:textId="222AA75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98AE51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764334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7A0F895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116014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B5C0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45651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C4D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E39A2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9E153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A10EFC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C8CD3C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F76620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9B30E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E197296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BAF2AA2" w14:textId="1899C4A3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9622F6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78685E0A" w14:textId="272E2741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468DBA4F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1.1.Организация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46315259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D30FE84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0BA0F429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8C37314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3D22AA38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90C05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F0851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6EBF81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0FB5748F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3F454A5F" w14:textId="7C16A0EA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6042EFBB" w14:textId="41765E95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F3D53E" w14:textId="228D8A76" w:rsidR="0008313B" w:rsidRPr="0010423C" w:rsidRDefault="00185890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700CC338" w14:textId="3F265880" w:rsidR="0008313B" w:rsidRPr="0010423C" w:rsidRDefault="00185890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F486C1C" w14:textId="6D5AA12D" w:rsidR="0008313B" w:rsidRPr="0010423C" w:rsidRDefault="00A135C5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0A4AD66" w14:textId="6C70D9B6" w:rsidR="0008313B" w:rsidRPr="0010423C" w:rsidRDefault="00614B00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5 952,0</w:t>
            </w:r>
            <w:r w:rsidR="00A814DE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0700</w:t>
            </w:r>
          </w:p>
        </w:tc>
      </w:tr>
      <w:tr w:rsidR="0008313B" w:rsidRPr="00491A42" w14:paraId="5AA9A765" w14:textId="3424F8A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EC9DBE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E6C6275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2F09F394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23CC6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B7240C3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2B4199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04C5E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FE9E6C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5A105AD7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79E07E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A61B51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2A839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AAC7C94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F655681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6342CDB" w14:textId="34AA2BF6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96335FF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417BFF2" w14:textId="36C6043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987C5BA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8B949F6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7573097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F002F9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0AED670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654135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62C6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11B93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3BA17C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AEC5AC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E23718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6864DE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F2679F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0AF0533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7E29D6" w14:textId="6DB48068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9D5BF8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BA65548" w14:textId="6665A89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E2B9282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8A07F22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503A297F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6256C76C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62D75B8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0909D483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A4FB3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06303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353E4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42561796" w14:textId="77777777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7BD3B373" w14:textId="6E2C5D9B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03983A71" w14:textId="27761088" w:rsidR="0008313B" w:rsidRPr="00491A42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06B7AD" w14:textId="7EF28FD3" w:rsidR="0008313B" w:rsidRPr="00491A42" w:rsidRDefault="00185890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37F21419" w14:textId="7AE354D7" w:rsidR="0008313B" w:rsidRPr="00491A42" w:rsidRDefault="00185890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6C12B48" w14:textId="48E6237F" w:rsidR="0008313B" w:rsidRPr="00491A42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015CB4" w14:textId="405D0D9C" w:rsidR="0008313B" w:rsidRPr="00491A42" w:rsidRDefault="00A814DE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14B00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08313B" w:rsidRPr="00491A42">
              <w:rPr>
                <w:rFonts w:ascii="Times New Roman" w:hAnsi="Times New Roman" w:cs="Times New Roman"/>
                <w:sz w:val="16"/>
                <w:szCs w:val="16"/>
              </w:rPr>
              <w:t>,80700</w:t>
            </w:r>
          </w:p>
        </w:tc>
      </w:tr>
      <w:tr w:rsidR="0008313B" w:rsidRPr="00491A42" w14:paraId="46FCE25B" w14:textId="76511E8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72279C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0A5CFB6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41E307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370E2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C274A88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63251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39DF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074DC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2FEB2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5BDDE1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65BBD8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881E39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05F181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52D82FA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10E91D2" w14:textId="5CF9C5FE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10D5E8A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2846684E" w14:textId="1022A1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E849852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FD464C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422AB17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AE6B1E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F43503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6A414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60F4B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9557F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F5C362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977D5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B1663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DAC7CB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D386B2B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30E3E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8741495" w14:textId="6E06ABA0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B8DB8A7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83FC976" w14:textId="08C00CFE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1C3973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1.2.Подготовка и участие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сборных команд района в областных, всероссийских и международных спортивных мероприятиях</w:t>
            </w:r>
          </w:p>
        </w:tc>
        <w:tc>
          <w:tcPr>
            <w:tcW w:w="427" w:type="pct"/>
            <w:vAlign w:val="center"/>
          </w:tcPr>
          <w:p w14:paraId="45D4C4B2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vAlign w:val="center"/>
          </w:tcPr>
          <w:p w14:paraId="0E8ACB4A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7DA59B90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54DE0AB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27B0D59E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FCB8A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04F5E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145,00000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56181A5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78B76F21" w14:textId="77777777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302F48AD" w14:textId="69673565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2103E480" w14:textId="0C5D9503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61B933" w14:textId="3544D988" w:rsidR="0008313B" w:rsidRPr="0010423C" w:rsidRDefault="0008313B" w:rsidP="00C34A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7601BE1" w14:textId="61CE833F" w:rsidR="0008313B" w:rsidRPr="0010423C" w:rsidRDefault="0008313B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90AA3EF" w14:textId="7EC7BDFA" w:rsidR="0008313B" w:rsidRPr="0010423C" w:rsidRDefault="0008313B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ABF1B2E" w14:textId="4CDFE221" w:rsidR="0008313B" w:rsidRPr="0010423C" w:rsidRDefault="0008313B" w:rsidP="004851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14B00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482,6674</w:t>
            </w:r>
          </w:p>
        </w:tc>
      </w:tr>
      <w:tr w:rsidR="0008313B" w:rsidRPr="00491A42" w14:paraId="2C38E72B" w14:textId="777777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2209233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695A2AB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8E426D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97344C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CBE4C9B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8DC009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D80F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99987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13C753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D2C1F3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167586C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B81C93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2CF843" w14:textId="77777777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8CC95DE" w14:textId="77777777" w:rsidR="00F05AD0" w:rsidRPr="00491A42" w:rsidRDefault="00F05AD0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463CF968" w14:textId="6D1A661F" w:rsidR="00F05AD0" w:rsidRPr="00491A42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1451FD18" w14:textId="73FC7E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E09350A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24480FF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9159199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B7F880D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934318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81F0E6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60BA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A289C0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8B5DD9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9C122A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71C846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1CF84D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6E77C4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12FED80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5F57337" w14:textId="4B9E40FC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899EB52" w14:textId="77777777" w:rsidR="0008313B" w:rsidRPr="00491A42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0FEE4E01" w14:textId="1CEB1506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8673BB7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B6AA596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655F379E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10E59738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2E70B9F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04B5A928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2791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5BCD2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282" w:type="pct"/>
            <w:vAlign w:val="center"/>
          </w:tcPr>
          <w:p w14:paraId="3FC98148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30717B74" w14:textId="77777777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0C99D1E2" w14:textId="677D803D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04157C2F" w14:textId="6DCBDA05" w:rsidR="0008313B" w:rsidRPr="00491A42" w:rsidRDefault="0008313B" w:rsidP="005677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749C993" w14:textId="3A8D8509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3DB6518" w14:textId="6E51E4BE" w:rsidR="0008313B" w:rsidRPr="00491A42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4C6F693" w14:textId="2D09B07F" w:rsidR="0008313B" w:rsidRPr="00491A42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19259C1" w14:textId="28E1F6FD" w:rsidR="0008313B" w:rsidRPr="00491A42" w:rsidRDefault="0008313B" w:rsidP="00485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763F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482,6674</w:t>
            </w:r>
          </w:p>
        </w:tc>
      </w:tr>
      <w:tr w:rsidR="0008313B" w:rsidRPr="00491A42" w14:paraId="49A28AC5" w14:textId="6302B5C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43345B8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06770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9109FC1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CD9E1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665D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EDDD9F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E18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887F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B4A28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FCB5F1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0BFDF4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1A322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0240E8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16FC1DC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080D61A" w14:textId="72C24220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A05078E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F349C14" w14:textId="454AEBD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BB293E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CE1448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390E1A9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1F449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39702A3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34D007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48CB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067BE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BA8AF4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158122D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BE1FC9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AD6614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5D9810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44237DE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A9F600C" w14:textId="576CCEB1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6472645" w14:textId="77777777" w:rsidR="0008313B" w:rsidRPr="00491A42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7DDD9391" w14:textId="64B0B6B4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547E83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1.3.Организация и проведение районной круглогодичной Спартакиады среди муниципальных образований Петушинского района</w:t>
            </w:r>
          </w:p>
        </w:tc>
        <w:tc>
          <w:tcPr>
            <w:tcW w:w="427" w:type="pct"/>
            <w:vAlign w:val="center"/>
          </w:tcPr>
          <w:p w14:paraId="348639DD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1C6697B2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6D65B49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878CE46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8E033D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EA4A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FC62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EF54432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461119" w14:textId="77777777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450ACB3E" w14:textId="23C470B4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23D739" w14:textId="18558462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48D68" w14:textId="35F1CD16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926A1" w14:textId="77777777" w:rsidR="0008313B" w:rsidRPr="0010423C" w:rsidRDefault="0008313B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B1B79B" w14:textId="63E2F0B3" w:rsidR="0008313B" w:rsidRPr="0010423C" w:rsidRDefault="0008313B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A5E0588" w14:textId="133E9B92" w:rsidR="0008313B" w:rsidRPr="0010423C" w:rsidRDefault="0008313B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130,00000</w:t>
            </w:r>
          </w:p>
        </w:tc>
      </w:tr>
      <w:tr w:rsidR="0008313B" w:rsidRPr="00491A42" w14:paraId="35A6510E" w14:textId="47AE9B5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8730ED9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10D6756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A42132D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3E68363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4B1EDE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5EC0371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CC2E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DD918C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825973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267CBC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08BFFC8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E05A13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EC4A2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D1E5794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E5381C" w14:textId="414B9EF8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08975B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5B97488D" w14:textId="7F98073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880597B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F5A3E3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309D445C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C5451DE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9D58052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EA8BF5A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1B94F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EEED5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4D20C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2EEF2AC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E06083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36BFE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B2A00E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1D8D550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BB2F615" w14:textId="6012872E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659D04E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2FAC93C8" w14:textId="46603C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5C73E56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AF3F69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792074A2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2774B8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B59914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BE4CD6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68CE6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A8479F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D0601A" w14:textId="77777777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E0387E8" w14:textId="09F34D58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5881AD8A" w14:textId="1D310008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B744F" w14:textId="7500079D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D9A0C3" w14:textId="5D327D5C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839D66A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7F93D2B" w14:textId="15FC0542" w:rsidR="0008313B" w:rsidRPr="00491A42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4F8B252" w14:textId="713193B2" w:rsidR="0008313B" w:rsidRPr="00491A42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08313B" w:rsidRPr="00491A42" w14:paraId="3BC39D00" w14:textId="4FEC65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AAE2E8F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3CE1B0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5AB108D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EA6D57B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158848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E04B3D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33F1A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88284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103D307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AC37B8D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867990E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6776D8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6FE4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C2CAABE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B94EFE3" w14:textId="3DE38330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B0ABF8B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58503E5F" w14:textId="05F858F3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A6ADD8E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C27CEE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03FA95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54FC07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F96D9D0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92ED8D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115CE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E630A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05A635B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6A2631C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EC12D32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3EFB319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B6C169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BBC1F44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726D898" w14:textId="389F20DA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3791B26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0D20AF8" w14:textId="35A60FD6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75A5B8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2.Обеспечение деятельности</w:t>
            </w:r>
          </w:p>
          <w:p w14:paraId="51634A33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</w:t>
            </w:r>
          </w:p>
        </w:tc>
        <w:tc>
          <w:tcPr>
            <w:tcW w:w="427" w:type="pct"/>
            <w:vAlign w:val="center"/>
          </w:tcPr>
          <w:p w14:paraId="692275DE" w14:textId="77777777" w:rsidR="0008313B" w:rsidRPr="0010423C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A10C2B4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00A534D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472A77A1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33C4058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362C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3DC1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11F40B" w14:textId="77777777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CC4F85" w14:textId="4198ACF2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9136F2A" w14:textId="6BACEEEB" w:rsidR="0008313B" w:rsidRPr="00491A42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9C93E4" w14:textId="72FE5DB7" w:rsidR="0008313B" w:rsidRPr="00491A42" w:rsidRDefault="00B30E7F" w:rsidP="00B30E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93099</w:t>
            </w:r>
            <w:r w:rsidR="0008313B"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09529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6E298ED" w14:textId="39942070" w:rsidR="0008313B" w:rsidRPr="00491A42" w:rsidRDefault="00880BBF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101543,12645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76E6C5C" w14:textId="387321B6" w:rsidR="0008313B" w:rsidRPr="00491A42" w:rsidRDefault="00880BBF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93228,97900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82C1" w14:textId="4A184E7A" w:rsidR="0008313B" w:rsidRPr="00491A42" w:rsidRDefault="003F6122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91740,67900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536B" w14:textId="2F09D361" w:rsidR="0008313B" w:rsidRPr="00491A42" w:rsidRDefault="003F6122" w:rsidP="00893C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695 518,22742</w:t>
            </w:r>
          </w:p>
        </w:tc>
      </w:tr>
      <w:tr w:rsidR="0008313B" w:rsidRPr="00491A42" w14:paraId="2D0AB2A9" w14:textId="0DE63B9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FB924D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2287561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2BE92B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09D1C25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4D854B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6FF5D85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397E5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319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395477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E283B5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CE37F82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E9F866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F2FD25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71462A2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6056" w14:textId="423FDD2A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8570F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10423C" w14:paraId="102BEB22" w14:textId="3EF98EE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74DB22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40763BF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1A8A594D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8909A51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E7CE9DE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924DEB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D54A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63913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68426E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4C93619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2D4981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269C455" w14:textId="42EF1442" w:rsidR="0008313B" w:rsidRPr="00491A42" w:rsidRDefault="0008313B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Cs/>
                <w:sz w:val="16"/>
                <w:szCs w:val="16"/>
              </w:rPr>
              <w:t>755,40000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E9DF55A" w14:textId="25B6D580" w:rsidR="0008313B" w:rsidRPr="00491A42" w:rsidRDefault="00B30E7F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Cs/>
                <w:sz w:val="16"/>
                <w:szCs w:val="16"/>
              </w:rPr>
              <w:t>1215,00000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B92A3B" w14:textId="00EA26C7" w:rsidR="0008313B" w:rsidRPr="00491A42" w:rsidRDefault="00B30E7F" w:rsidP="00F05AD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Cs/>
                <w:sz w:val="16"/>
                <w:szCs w:val="16"/>
              </w:rPr>
              <w:t>1205,50000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A5CED" w14:textId="129E0237" w:rsidR="0008313B" w:rsidRPr="00491A42" w:rsidRDefault="0008313B" w:rsidP="000831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B8C5C" w14:textId="57C529A7" w:rsidR="0008313B" w:rsidRPr="0010423C" w:rsidRDefault="00B618DC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Cs/>
                <w:sz w:val="16"/>
                <w:szCs w:val="16"/>
              </w:rPr>
              <w:t>3 175,90000</w:t>
            </w:r>
          </w:p>
        </w:tc>
      </w:tr>
      <w:tr w:rsidR="0008313B" w:rsidRPr="0010423C" w14:paraId="315BB41C" w14:textId="6A99D3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FE834B7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A3B479F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F374B0C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746CC4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62167243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22A6B54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43A14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4CC76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8F49160" w14:textId="7777777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979F52E" w14:textId="0BA712B9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6BFAF5E" w14:textId="381ACE07" w:rsidR="0008313B" w:rsidRPr="00491A42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2B771D4" w14:textId="0E6407E0" w:rsidR="0008313B" w:rsidRPr="00491A42" w:rsidRDefault="00B30E7F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92343,69529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296B332" w14:textId="7146916E" w:rsidR="0008313B" w:rsidRPr="00491A42" w:rsidRDefault="003F6122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100328,12645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CD88A6" w14:textId="3DAAD24E" w:rsidR="0008313B" w:rsidRPr="00491A42" w:rsidRDefault="003F6122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92023,47900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5758E" w14:textId="1657BADB" w:rsidR="0008313B" w:rsidRPr="00491A42" w:rsidRDefault="003F6122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91740,67900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EA3CD" w14:textId="62D1A1DB" w:rsidR="0008313B" w:rsidRPr="0010423C" w:rsidRDefault="003F6122" w:rsidP="0089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692 342,32742</w:t>
            </w:r>
          </w:p>
        </w:tc>
      </w:tr>
      <w:tr w:rsidR="0008313B" w:rsidRPr="00491A42" w14:paraId="06045A32" w14:textId="0397BB6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61962C0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6EE2BA7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A0D7F94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2E44FC5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50DD6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09958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78D34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0BB43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05CDC18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5746DFF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EAC8AFB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C5C93A1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6985629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5DC4CAC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E5875" w14:textId="75004176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3D8B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4E83101E" w14:textId="495F052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04F3E6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90DA031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6AC71EFC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3FCA9AC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F061CB4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887EA8C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DEFCD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55761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395D7CA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6843907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98C7ED5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DEAA18C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444E7A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199C001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7744" w14:textId="0F761F41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5A1E0" w14:textId="77777777" w:rsidR="0008313B" w:rsidRPr="00491A42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5847E7B8" w14:textId="23AB6EC7" w:rsidTr="00F907FD">
        <w:trPr>
          <w:gridAfter w:val="1"/>
          <w:wAfter w:w="6" w:type="pct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48DC0802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0E3362" w14:textId="385FA8D0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2.1. Обеспечение деятельности</w:t>
            </w:r>
          </w:p>
          <w:p w14:paraId="5CD5E56E" w14:textId="69A50583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ДО «СШ Динамо»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14CF9AF5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B78755A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573B016B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DB24C4D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5E511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6E68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54C39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1C9E246" w14:textId="777777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FA80C7" w14:textId="00272577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3D2B3AF8" w14:textId="35637B8E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E820C7E" w14:textId="390174F0" w:rsidR="0008313B" w:rsidRPr="0010423C" w:rsidRDefault="0008313B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2613CB" w14:textId="19993490" w:rsidR="0008313B" w:rsidRPr="0010423C" w:rsidRDefault="003F6122" w:rsidP="00B618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41403,74004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5CB28D" w14:textId="714CAEC4" w:rsidR="0008313B" w:rsidRPr="0010423C" w:rsidRDefault="00B618DC" w:rsidP="00B618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39660,07000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21A4E" w14:textId="11B1D7F6" w:rsidR="0008313B" w:rsidRPr="0010423C" w:rsidRDefault="00B618DC" w:rsidP="00B618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57F5F" w14:textId="7A4B5528" w:rsidR="0008313B" w:rsidRPr="0010423C" w:rsidRDefault="003F6122" w:rsidP="00047D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290 769,56748</w:t>
            </w:r>
          </w:p>
        </w:tc>
      </w:tr>
      <w:tr w:rsidR="0008313B" w:rsidRPr="00491A42" w14:paraId="3F378937" w14:textId="10EB3C34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9915F53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902D90E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4DC920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C299EB3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3BA1D36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5FF4E8C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37F7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0AFCF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957110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1F5CFD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3F1826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28E3329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D7F11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A8B5A25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7A7B" w14:textId="423A884A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144E6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39F86906" w14:textId="060B34CF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097D63A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6C024157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D919161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448309EF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220EB8A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3F9058A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67B71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A5EB7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A062F4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90107A1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E6EED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E423FDC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989284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BFEA70D" w14:textId="77777777" w:rsidR="0008313B" w:rsidRPr="00491A42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9C99C" w14:textId="2F0E206C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59D1F" w14:textId="77777777" w:rsidR="0008313B" w:rsidRPr="00491A42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6D363CB5" w14:textId="7ACE5E57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9E1CEB2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6C3290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09CB6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ACC404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8CA96F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F0E8442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9BA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396E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C0075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E640AA" w14:textId="0BDC2E6E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464B8C1B" w14:textId="77821C4E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4AB32F" w14:textId="61822F54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C907EF" w14:textId="27408DFC" w:rsidR="0008313B" w:rsidRPr="00491A42" w:rsidRDefault="003F6122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41403,74004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5A28BE" w14:textId="5CEE95AD" w:rsidR="0008313B" w:rsidRPr="00491A42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25150" w14:textId="303C20DA" w:rsidR="0008313B" w:rsidRPr="00491A42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639D9" w14:textId="7C0DF9C9" w:rsidR="0008313B" w:rsidRPr="00491A42" w:rsidRDefault="003F6122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290 769,56748</w:t>
            </w:r>
          </w:p>
        </w:tc>
      </w:tr>
      <w:tr w:rsidR="0008313B" w:rsidRPr="00491A42" w14:paraId="7911AF8F" w14:textId="2D186233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4C3D30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7782B2E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C15B36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78FBFC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0BDBF1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57AD5F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BFD9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BED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F4E9F8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7C0A615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B06F69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FAEEBAE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494589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22C453F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6AF2" w14:textId="2BD9EB80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10E0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3025D975" w14:textId="18D01578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6890580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1A4BF6A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501D0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4764F0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9C20C25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458AA0E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A0E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A3C4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2D8232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C9461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C92BFAA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4CFB86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FE1DA2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0BFB6EF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CD62" w14:textId="5769611F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6D25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69ED2547" w14:textId="7161B1CC" w:rsidTr="00F907FD">
        <w:trPr>
          <w:gridAfter w:val="1"/>
          <w:wAfter w:w="6" w:type="pct"/>
          <w:trHeight w:val="193"/>
        </w:trPr>
        <w:tc>
          <w:tcPr>
            <w:tcW w:w="381" w:type="pct"/>
            <w:vMerge w:val="restart"/>
            <w:vAlign w:val="center"/>
          </w:tcPr>
          <w:p w14:paraId="37142177" w14:textId="77777777" w:rsidR="0008313B" w:rsidRPr="00491A42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2.2. Обеспечение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14:paraId="1A54A268" w14:textId="03181EE0" w:rsidR="0008313B" w:rsidRPr="00491A42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МБУ ДО «РК СШ»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3BE730E5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F4B951D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1A43DCD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4E380CC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7015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38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C2BC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D95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F1FD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4DFA" w14:textId="77777777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A4C35" w14:textId="5D0DBB35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B9A65AC" w14:textId="308DD173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37D9" w14:textId="4489A752" w:rsidR="0008313B" w:rsidRPr="0010423C" w:rsidRDefault="0008313B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5ACC" w14:textId="14D0365F" w:rsidR="0008313B" w:rsidRPr="0010423C" w:rsidRDefault="003F6122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24907,24747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9E4D6" w14:textId="56A65DC4" w:rsidR="0008313B" w:rsidRPr="0010423C" w:rsidRDefault="00635AB4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23522,59000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0B38" w14:textId="203A8A9D" w:rsidR="0008313B" w:rsidRPr="0010423C" w:rsidRDefault="00635AB4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E42E" w14:textId="0D2124FB" w:rsidR="0008313B" w:rsidRPr="0010423C" w:rsidRDefault="003F6122" w:rsidP="003F61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189 968,08155</w:t>
            </w:r>
          </w:p>
        </w:tc>
      </w:tr>
      <w:tr w:rsidR="0008313B" w:rsidRPr="00491A42" w14:paraId="706C2895" w14:textId="5DFE0C8C" w:rsidTr="00F907FD">
        <w:trPr>
          <w:gridAfter w:val="1"/>
          <w:wAfter w:w="6" w:type="pct"/>
          <w:trHeight w:val="257"/>
        </w:trPr>
        <w:tc>
          <w:tcPr>
            <w:tcW w:w="381" w:type="pct"/>
            <w:vMerge/>
            <w:vAlign w:val="center"/>
          </w:tcPr>
          <w:p w14:paraId="49BC0F00" w14:textId="77777777" w:rsidR="0008313B" w:rsidRPr="00491A42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56A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34D6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C5B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BE5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C0A4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18B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D73D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0B1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E3EBB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3E35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47E6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794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15AE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B8F" w14:textId="02BCA596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2C3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491A42" w14:paraId="2F284D4D" w14:textId="3ABB70BD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vAlign w:val="center"/>
          </w:tcPr>
          <w:p w14:paraId="005DE1F4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110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1228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52A3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035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0F6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4E0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42BEC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5A858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806DF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56C1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F75E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68F0B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C227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DD1" w14:textId="353171CE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DF32" w14:textId="77777777" w:rsidR="0008313B" w:rsidRPr="00491A42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0E49BE3" w14:textId="63D78022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82A5EE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E59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91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515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52D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F2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C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E4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C5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39A8E" w14:textId="5A017D4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009E" w14:textId="6A606E52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D8EBA" w14:textId="5CE137A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73E5" w14:textId="28F1B6E0" w:rsidR="00F95C31" w:rsidRPr="00491A42" w:rsidRDefault="003F6122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24907,24747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509D9" w14:textId="1FA21102" w:rsidR="00F95C31" w:rsidRPr="00491A42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1FB" w14:textId="4E2E8B3B" w:rsidR="00F95C31" w:rsidRPr="00491A42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964E" w14:textId="0574C46F" w:rsidR="00F95C31" w:rsidRPr="00491A42" w:rsidRDefault="003F6122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189 968,08155</w:t>
            </w:r>
          </w:p>
        </w:tc>
      </w:tr>
      <w:tr w:rsidR="00F95C31" w:rsidRPr="00491A42" w14:paraId="5DCC1800" w14:textId="1A10B191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D3D17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01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45A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11D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7B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25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5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C8B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BDE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8B0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AB7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468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8A4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C19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332" w14:textId="2FB7867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8B93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57AE749" w14:textId="2EF77A6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vAlign w:val="center"/>
          </w:tcPr>
          <w:p w14:paraId="79C192B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27353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31C08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B38EF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80CC6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A05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6D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B1DF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82A8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223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3FB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4D7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A3BE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9EE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D0D" w14:textId="5AE8B99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0CB3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3DD44EDF" w14:textId="0DA64C52" w:rsidTr="00F907FD">
        <w:trPr>
          <w:gridAfter w:val="1"/>
          <w:wAfter w:w="6" w:type="pct"/>
          <w:trHeight w:val="198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7707B402" w14:textId="77777777" w:rsidR="00F95C31" w:rsidRPr="00491A42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98819460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2.3. Обеспечение деятельности</w:t>
            </w:r>
          </w:p>
          <w:p w14:paraId="7D919E6B" w14:textId="77777777" w:rsidR="00F95C31" w:rsidRPr="00491A42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776C13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7A02D3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B1E09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4C20C1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14BA6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20B5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38DE8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7C211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CD646" w14:textId="77777777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1BF1" w14:textId="337D7E7A" w:rsidR="00F95C31" w:rsidRPr="0010423C" w:rsidRDefault="00F95C31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D9E3A" w14:textId="09B77D4F" w:rsidR="00F95C31" w:rsidRPr="0010423C" w:rsidRDefault="003F6122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F95C31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0152" w14:textId="0C0CD972" w:rsidR="00F95C31" w:rsidRPr="0010423C" w:rsidRDefault="00DB3A06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28977</w:t>
            </w:r>
            <w:r w:rsidR="003F6122">
              <w:rPr>
                <w:rFonts w:ascii="Times New Roman" w:hAnsi="Times New Roman" w:cs="Times New Roman"/>
                <w:b/>
                <w:sz w:val="16"/>
                <w:szCs w:val="16"/>
              </w:rPr>
              <w:t>,69745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EDDBB" w14:textId="15AA9C31" w:rsidR="00F95C31" w:rsidRPr="0010423C" w:rsidRDefault="003F6122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28558,01900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6FFE" w14:textId="653F7870" w:rsidR="00F95C31" w:rsidRPr="0010423C" w:rsidRDefault="003F6122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28558,01900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AA4BB" w14:textId="6CCBE511" w:rsidR="00F95C31" w:rsidRPr="0010423C" w:rsidRDefault="003F6122" w:rsidP="00635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190 753,58061</w:t>
            </w:r>
          </w:p>
        </w:tc>
      </w:tr>
      <w:bookmarkEnd w:id="1"/>
      <w:tr w:rsidR="00F95C31" w:rsidRPr="00491A42" w14:paraId="6A7D17A2" w14:textId="3A54BF9E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14E2948F" w14:textId="77777777" w:rsidR="00F95C31" w:rsidRPr="00491A42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9F9B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9E553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840D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BC5A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B74A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3A9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69D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790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AB3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4D7F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CF7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1072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13E8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210F" w14:textId="207D07C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7E5A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021117FB" w14:textId="420CAA2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C00A43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A921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641E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A6B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4A3D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DD8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001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6615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9087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8CF2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08BA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2FC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C24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1DE5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798" w14:textId="7FE7BE7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9AEC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122" w:rsidRPr="00491A42" w14:paraId="1F7B4DCA" w14:textId="3ECF7EE8" w:rsidTr="00F907FD">
        <w:trPr>
          <w:gridAfter w:val="1"/>
          <w:wAfter w:w="6" w:type="pct"/>
          <w:trHeight w:val="127"/>
        </w:trPr>
        <w:tc>
          <w:tcPr>
            <w:tcW w:w="381" w:type="pct"/>
            <w:vMerge/>
            <w:shd w:val="clear" w:color="auto" w:fill="FFFF00"/>
            <w:vAlign w:val="center"/>
          </w:tcPr>
          <w:p w14:paraId="64D1AFC7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515CF4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7F08E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4515A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1B467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E28A91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AA87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CCC52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572002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3CBBC" w14:textId="77777777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BD16D" w14:textId="4C07DD56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0C2E" w14:textId="338862A6" w:rsidR="003F6122" w:rsidRPr="00491A4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23788,42728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026B" w14:textId="17A15F14" w:rsidR="003F6122" w:rsidRPr="003F6122" w:rsidRDefault="00DB3A06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28977</w:t>
            </w:r>
            <w:r w:rsidR="003F6122" w:rsidRPr="003F6122">
              <w:rPr>
                <w:rFonts w:ascii="Times New Roman" w:hAnsi="Times New Roman" w:cs="Times New Roman"/>
                <w:sz w:val="16"/>
                <w:szCs w:val="16"/>
              </w:rPr>
              <w:t>,69745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6750" w14:textId="50DBC6F8" w:rsidR="003F6122" w:rsidRPr="003F612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122">
              <w:rPr>
                <w:rFonts w:ascii="Times New Roman" w:hAnsi="Times New Roman" w:cs="Times New Roman"/>
                <w:sz w:val="16"/>
                <w:szCs w:val="16"/>
              </w:rPr>
              <w:t>28558,01900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CE89" w14:textId="628CB858" w:rsidR="003F6122" w:rsidRPr="003F612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122">
              <w:rPr>
                <w:rFonts w:ascii="Times New Roman" w:hAnsi="Times New Roman" w:cs="Times New Roman"/>
                <w:sz w:val="16"/>
                <w:szCs w:val="16"/>
              </w:rPr>
              <w:t>28558,01900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46CE3" w14:textId="61A9C190" w:rsidR="003F6122" w:rsidRPr="003F6122" w:rsidRDefault="003F6122" w:rsidP="003F6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6122">
              <w:rPr>
                <w:rFonts w:ascii="Times New Roman" w:hAnsi="Times New Roman" w:cs="Times New Roman"/>
                <w:sz w:val="16"/>
                <w:szCs w:val="16"/>
              </w:rPr>
              <w:t>190 753,58061</w:t>
            </w:r>
          </w:p>
        </w:tc>
      </w:tr>
      <w:tr w:rsidR="00F95C31" w:rsidRPr="00491A42" w14:paraId="42A4E04A" w14:textId="3765566B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8640710" w14:textId="77777777" w:rsidR="00F95C31" w:rsidRPr="00491A42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FD1F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7ED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C57E4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A5CB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464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92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6E5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E28F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6C6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53C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3813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120D6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20BFA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9A4" w14:textId="65F6399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164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0BA6EF4" w14:textId="188A9181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4A3D5B1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B490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D98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E933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31BD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59D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FA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41B0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60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751A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1B6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EE62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E181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C7369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312" w14:textId="10A6EC62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CC48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F4FDF4C" w14:textId="7BB4C88D" w:rsidTr="00F907FD">
        <w:trPr>
          <w:gridAfter w:val="1"/>
          <w:wAfter w:w="6" w:type="pct"/>
          <w:trHeight w:val="197"/>
        </w:trPr>
        <w:tc>
          <w:tcPr>
            <w:tcW w:w="381" w:type="pct"/>
            <w:vMerge w:val="restart"/>
            <w:vAlign w:val="center"/>
          </w:tcPr>
          <w:p w14:paraId="5B3F52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2.4. Строительно-монтажные работы по газоснабжению МБУСОК «Динамо»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748B8AC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BE1590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F204FE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5A566B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3788B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71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C78D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C7F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926B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F840A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93EC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A85F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7993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A350" w14:textId="0D76ACAB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ECD18" w14:textId="2F27485C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7427E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444,36223</w:t>
            </w:r>
          </w:p>
        </w:tc>
      </w:tr>
      <w:tr w:rsidR="00F95C31" w:rsidRPr="00491A42" w14:paraId="07DD5303" w14:textId="5F02D079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5636390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BA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41AF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51E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A7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507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49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8C3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4FC9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A82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D13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4162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2E6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0C3C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50E5" w14:textId="296ED6B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A52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5732B2D" w14:textId="5030D100" w:rsidTr="00F907FD">
        <w:trPr>
          <w:gridAfter w:val="1"/>
          <w:wAfter w:w="6" w:type="pct"/>
          <w:trHeight w:val="150"/>
        </w:trPr>
        <w:tc>
          <w:tcPr>
            <w:tcW w:w="381" w:type="pct"/>
            <w:vMerge/>
            <w:vAlign w:val="center"/>
          </w:tcPr>
          <w:p w14:paraId="50C64A3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B2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E3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E4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D8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F5D6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E3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59DD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5A74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F75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1C1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9E1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E666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951E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22CF" w14:textId="15D2E509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EDD7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13C0075" w14:textId="7B94DBCA" w:rsidTr="00F907FD">
        <w:trPr>
          <w:gridAfter w:val="1"/>
          <w:wAfter w:w="6" w:type="pct"/>
          <w:trHeight w:val="135"/>
        </w:trPr>
        <w:tc>
          <w:tcPr>
            <w:tcW w:w="381" w:type="pct"/>
            <w:vMerge/>
            <w:vAlign w:val="center"/>
          </w:tcPr>
          <w:p w14:paraId="0E4C3E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31F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334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429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1B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9D6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E3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2A38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09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619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CAC6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12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720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A4F6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2F50" w14:textId="2F33B51F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D1E4" w14:textId="110FC5C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427E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444,36223</w:t>
            </w:r>
          </w:p>
        </w:tc>
      </w:tr>
      <w:tr w:rsidR="00F95C31" w:rsidRPr="00491A42" w14:paraId="2B4BDC2E" w14:textId="4C31A6CE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15EA4DA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3F5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922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6F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CE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17E4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3A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C4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66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157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EAC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2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58B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DE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3B4" w14:textId="0F55EEE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FDF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72E6C3A7" w14:textId="4A6DDE04" w:rsidTr="00F907FD">
        <w:trPr>
          <w:gridAfter w:val="1"/>
          <w:wAfter w:w="6" w:type="pct"/>
          <w:trHeight w:val="118"/>
        </w:trPr>
        <w:tc>
          <w:tcPr>
            <w:tcW w:w="381" w:type="pct"/>
            <w:vMerge/>
            <w:vAlign w:val="center"/>
          </w:tcPr>
          <w:p w14:paraId="184A97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35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BC0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157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28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598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28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11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47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3EC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F8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D6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68F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4935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BB4" w14:textId="6BAB9088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B2D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F805A0B" w14:textId="4AD0F88D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ECC0A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2.5. Текущий ремонт МБУСОК «Динамо»</w:t>
            </w:r>
          </w:p>
        </w:tc>
        <w:tc>
          <w:tcPr>
            <w:tcW w:w="427" w:type="pct"/>
            <w:vAlign w:val="center"/>
          </w:tcPr>
          <w:p w14:paraId="2AA77832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75BAF27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FF503C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159E612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00EA2E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4D39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D5D21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EAC4A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8823B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D03CD0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B9DD04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C60BA0C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33BF06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E1ECD" w14:textId="62C9ACC1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19A8" w14:textId="2523C474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17427E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231,55022</w:t>
            </w:r>
          </w:p>
        </w:tc>
      </w:tr>
      <w:tr w:rsidR="00F95C31" w:rsidRPr="00491A42" w14:paraId="2E120B1F" w14:textId="5402779F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A0B1AF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716F7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072F83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4CAD6F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4A480D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5F089A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DD7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8F486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7D9E3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001D2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6BD2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83477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65941C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F67824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1757" w14:textId="5D826B9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3E3E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0E3CF8FB" w14:textId="2ECFA6B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54165A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8E6674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A14E8E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F38E0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3F675C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11157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9A3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BF71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A2EF4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C2E41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B52A0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B1995E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9866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37E08E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F3A6" w14:textId="70FD137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B7CD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8E54EE5" w14:textId="3870FF6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28683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D32ADD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C44033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83C6DB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3148B37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D19640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F0FD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AEDCB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B56CBE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D9FC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44B28D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10DC86E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772F04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7AFED55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C891F" w14:textId="309F1CD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30B47" w14:textId="6834697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7427E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231,55022</w:t>
            </w:r>
          </w:p>
        </w:tc>
      </w:tr>
      <w:tr w:rsidR="00F95C31" w:rsidRPr="00491A42" w14:paraId="4D23C76F" w14:textId="4DA34D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01058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1FC78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2436FD4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CA083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4D0BB9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6B9E5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9CE3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89F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59AA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1E4A7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BEC3CA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E0D90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F362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D4B9E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00A1064" w14:textId="1D4C906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CDF9C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576AF0C" w14:textId="153CE4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A6D7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BB74A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1C3968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771DC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628146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A45A5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6CA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84E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A0608D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8EC88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AF860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CB5DA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78CCC3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8EEEDF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8391A2" w14:textId="7902BBE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C10C9C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460157A" w14:textId="4AE7899F" w:rsidTr="00F907FD">
        <w:trPr>
          <w:gridAfter w:val="1"/>
          <w:wAfter w:w="6" w:type="pct"/>
          <w:trHeight w:val="397"/>
        </w:trPr>
        <w:tc>
          <w:tcPr>
            <w:tcW w:w="381" w:type="pct"/>
            <w:vMerge w:val="restart"/>
            <w:vAlign w:val="center"/>
          </w:tcPr>
          <w:p w14:paraId="3721A9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2.6. Расходы на текущий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капитальный ремонт </w:t>
            </w:r>
          </w:p>
          <w:p w14:paraId="4C0F855C" w14:textId="08296559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МБУ ДО «СШ Динамо» (Баскетбольная площадка стадиона Динамо)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0A7BF444" w14:textId="7389605A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0568003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179CC7B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58A658E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DAE6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B0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352CA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2FBEF6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61C26B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105DFA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9619A60" w14:textId="229ECEE4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3 277, 31250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6C421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43172C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E36FB" w14:textId="39F447D1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77839" w14:textId="54E03F96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3 277,31250</w:t>
            </w:r>
          </w:p>
        </w:tc>
      </w:tr>
      <w:tr w:rsidR="00F95C31" w:rsidRPr="00491A42" w14:paraId="0ED06353" w14:textId="77777777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3E6E453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A474" w14:textId="2484791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BC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23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064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03E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30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C239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DF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BEE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ADBA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0B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BCD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AE5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937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3B291906" w14:textId="05EBF1CF" w:rsidTr="00F907FD">
        <w:trPr>
          <w:gridAfter w:val="1"/>
          <w:wAfter w:w="6" w:type="pct"/>
          <w:trHeight w:val="210"/>
        </w:trPr>
        <w:tc>
          <w:tcPr>
            <w:tcW w:w="381" w:type="pct"/>
            <w:vMerge/>
            <w:vAlign w:val="center"/>
          </w:tcPr>
          <w:p w14:paraId="7B21384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906E" w14:textId="12887FEF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97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47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014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038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1B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0C6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AA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A54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11F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749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BDB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EEC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F5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844B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F991D99" w14:textId="62B41C61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260351C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E08F" w14:textId="1ED07C0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C0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17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C0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F615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1B4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F561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A7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946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1C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59B7" w14:textId="14F5383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87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0D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B6" w14:textId="07ACAFF9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A422" w14:textId="6915E2D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</w:tr>
      <w:tr w:rsidR="00F95C31" w:rsidRPr="00491A42" w14:paraId="182CFE2D" w14:textId="7D7156F6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2886990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1A6D" w14:textId="6F1C39E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97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884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CE2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5D83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5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6C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780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5E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A9E3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56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1D5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E5EE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A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208E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30107B3" w14:textId="2F04B936" w:rsidTr="00F907FD">
        <w:trPr>
          <w:gridAfter w:val="1"/>
          <w:wAfter w:w="6" w:type="pct"/>
          <w:trHeight w:val="90"/>
        </w:trPr>
        <w:tc>
          <w:tcPr>
            <w:tcW w:w="381" w:type="pct"/>
            <w:vMerge/>
            <w:vAlign w:val="center"/>
          </w:tcPr>
          <w:p w14:paraId="5EA87E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108A9C0" w14:textId="4FF6708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64CA4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B18B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33DE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FD59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932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B6B2C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4AA0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2B711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9E28B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CD8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ADF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4B56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DEED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21F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6DF96FF" w14:textId="397CE572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6E0F9AED" w14:textId="7CD9DE8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2.7. Расходы на текущий и капитальный ремонт в учреждениях физической культуры и спорта (МБУ «ФОК «ОЛИМПИЕЦ»)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7B76045" w14:textId="1E090D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F51FB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CF8C5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348016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69E3B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73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6E46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5268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4AE9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B8A23" w14:textId="5C5662F9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2F3708" w14:textId="45BE19ED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5F1155" w14:textId="04CB79AC" w:rsidR="00673AED" w:rsidRPr="0010423C" w:rsidRDefault="00673AED" w:rsidP="00673A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2754,44149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078D6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8EB81" w14:textId="528259C2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B27C9" w14:textId="10AD5661" w:rsidR="00F95C31" w:rsidRPr="0010423C" w:rsidRDefault="00673AED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3 643,81209</w:t>
            </w:r>
          </w:p>
        </w:tc>
      </w:tr>
      <w:tr w:rsidR="00F95C31" w:rsidRPr="00491A42" w14:paraId="34170EE9" w14:textId="2C17F19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166FC2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E3D5EF" w14:textId="553B6C7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92F80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422C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7AAD80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D30C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FD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F21FE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BEA3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E9E9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63B2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91C0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B4AA2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25DF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09F2C" w14:textId="2EC8104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B08A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20FCDD5" w14:textId="69B027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565D64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EDA5C73" w14:textId="63BC063D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198E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8E050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64987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39F7C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72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7900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4C935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BD44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DC3E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80A08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C06D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11150A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EE97B" w14:textId="6409A52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23AB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5F20E25" w14:textId="5271091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2417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AA512E" w14:textId="3F482E2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F90A3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96B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6BC63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A0D3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38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8852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B9D44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11AC3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07AC23" w14:textId="4F2029E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63C0D7" w14:textId="79EBCA68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E9B0F9" w14:textId="768E24D4" w:rsidR="00F95C31" w:rsidRPr="00491A42" w:rsidRDefault="00673AE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2754,44149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3B6D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73B7D" w14:textId="4DDEC8B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6DAC6" w14:textId="10000043" w:rsidR="00F95C31" w:rsidRPr="00491A42" w:rsidRDefault="00673AE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3 643,81209</w:t>
            </w:r>
          </w:p>
        </w:tc>
      </w:tr>
      <w:tr w:rsidR="00F95C31" w:rsidRPr="00491A42" w14:paraId="761DD5F2" w14:textId="2101450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5844D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8C6355" w14:textId="189B2D7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CB808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0EB44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26DD9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0F9C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8F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A348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2D440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97B30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C28B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7333D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98E23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195E8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B8F1A" w14:textId="4CE8ABF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19A3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34E2A751" w14:textId="28AF160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BE1436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E3053A" w14:textId="142CA06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4C81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5064A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799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415DE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C6C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C576B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6747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31EC7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4909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90BE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4B668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8B4A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9244E" w14:textId="094CEF7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CD0D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08C31208" w14:textId="6FC00505" w:rsidTr="00F907FD">
        <w:trPr>
          <w:gridAfter w:val="1"/>
          <w:wAfter w:w="6" w:type="pct"/>
          <w:trHeight w:val="317"/>
        </w:trPr>
        <w:tc>
          <w:tcPr>
            <w:tcW w:w="381" w:type="pct"/>
            <w:vMerge w:val="restart"/>
            <w:vAlign w:val="center"/>
          </w:tcPr>
          <w:p w14:paraId="42FF6B56" w14:textId="654757C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2.8. Расходы на текущий и капитальный ремонт в учреждениях физической культуры и спорта (МБУ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A320" w14:textId="3E1C4134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D72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7C1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2312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438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71A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7E4D2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0BE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7EE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140E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1B47" w14:textId="7B989106" w:rsidR="00F95C31" w:rsidRPr="0010423C" w:rsidRDefault="0017427E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3449,63107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437F" w14:textId="50CF41AF" w:rsidR="00F95C31" w:rsidRPr="0010423C" w:rsidRDefault="0017427E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2000,00000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044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B68" w14:textId="4647DDA6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D778B" w14:textId="6AF40421" w:rsidR="00F95C31" w:rsidRPr="0010423C" w:rsidRDefault="0017427E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5 449,631,07</w:t>
            </w:r>
          </w:p>
        </w:tc>
      </w:tr>
      <w:tr w:rsidR="00F95C31" w:rsidRPr="00491A42" w14:paraId="23BD1A9F" w14:textId="4227B342" w:rsidTr="00F907FD">
        <w:trPr>
          <w:gridAfter w:val="1"/>
          <w:wAfter w:w="6" w:type="pct"/>
          <w:trHeight w:val="300"/>
        </w:trPr>
        <w:tc>
          <w:tcPr>
            <w:tcW w:w="381" w:type="pct"/>
            <w:vMerge/>
            <w:vAlign w:val="center"/>
          </w:tcPr>
          <w:p w14:paraId="62887ED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73A8D" w14:textId="134D28F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06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1BF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CE2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1A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8E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88A2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81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F16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015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6F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BC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A45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19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BB4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E40099A" w14:textId="05727561" w:rsidTr="00F907FD">
        <w:trPr>
          <w:gridAfter w:val="1"/>
          <w:wAfter w:w="6" w:type="pct"/>
          <w:trHeight w:val="270"/>
        </w:trPr>
        <w:tc>
          <w:tcPr>
            <w:tcW w:w="381" w:type="pct"/>
            <w:vMerge/>
            <w:vAlign w:val="center"/>
          </w:tcPr>
          <w:p w14:paraId="28AE4E5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0BC5" w14:textId="3E2D105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51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E47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D3F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8F8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79E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635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24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C7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B1BD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00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D86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A5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1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DBD0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E6B3BAC" w14:textId="7630A143" w:rsidTr="00F907FD">
        <w:trPr>
          <w:gridAfter w:val="1"/>
          <w:wAfter w:w="6" w:type="pct"/>
          <w:trHeight w:val="240"/>
        </w:trPr>
        <w:tc>
          <w:tcPr>
            <w:tcW w:w="381" w:type="pct"/>
            <w:vMerge/>
            <w:vAlign w:val="center"/>
          </w:tcPr>
          <w:p w14:paraId="48795B5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BD18" w14:textId="77421F2D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2D2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190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B73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F0D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B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596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DED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0A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3FBE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45CC2" w14:textId="666A6D98" w:rsidR="00F95C31" w:rsidRPr="00491A42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3449,63107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638E" w14:textId="6912EE71" w:rsidR="00F95C31" w:rsidRPr="00491A42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319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D12" w14:textId="10DB6EC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7DBA" w14:textId="3DB60E2E" w:rsidR="00F95C31" w:rsidRPr="00491A42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5 449,63107</w:t>
            </w:r>
          </w:p>
        </w:tc>
      </w:tr>
      <w:tr w:rsidR="00F95C31" w:rsidRPr="00491A42" w14:paraId="6DE4B668" w14:textId="23B51CEC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6B324E3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C516" w14:textId="577349A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864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2E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521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F21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2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DE93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3D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78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4BB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D87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F6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829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2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3525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1F7C793" w14:textId="2E48FB9D" w:rsidTr="00F907FD">
        <w:trPr>
          <w:gridAfter w:val="1"/>
          <w:wAfter w:w="6" w:type="pct"/>
          <w:trHeight w:val="345"/>
        </w:trPr>
        <w:tc>
          <w:tcPr>
            <w:tcW w:w="381" w:type="pct"/>
            <w:vMerge/>
            <w:vAlign w:val="center"/>
          </w:tcPr>
          <w:p w14:paraId="766136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6F6468" w14:textId="7ACE4D8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B9C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A403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5DC92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FADB3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FB1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2840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A84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F47C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6AC46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FD97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790B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3876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575E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98E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4F676AC7" w14:textId="5BE861A0" w:rsidTr="00F907FD">
        <w:trPr>
          <w:gridAfter w:val="1"/>
          <w:wAfter w:w="6" w:type="pct"/>
          <w:trHeight w:val="514"/>
        </w:trPr>
        <w:tc>
          <w:tcPr>
            <w:tcW w:w="381" w:type="pct"/>
            <w:vMerge w:val="restart"/>
            <w:vAlign w:val="center"/>
          </w:tcPr>
          <w:p w14:paraId="0FCD48E6" w14:textId="7E7E60B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2.9.</w:t>
            </w:r>
          </w:p>
          <w:p w14:paraId="43CFB348" w14:textId="11F1293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материально-технической базы МБУ «ФОК «ОЛИМПИЕЦ» (приобретение мебели, приобретение тренажера,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приобретение осушителя)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C59" w14:textId="6CF988B3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87FC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41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6E3A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A68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B7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B4DCD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77D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EF5B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731E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FF71" w14:textId="3D40E6F9" w:rsidR="00F95C31" w:rsidRPr="0010423C" w:rsidRDefault="003F50B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615,19634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7F11" w14:textId="46ED4B45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BA64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B0C" w14:textId="279B69A5" w:rsidR="00F95C31" w:rsidRPr="00491A42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61169" w14:textId="5FF682B2" w:rsidR="00F95C31" w:rsidRPr="00491A42" w:rsidRDefault="003F50BA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615,19634</w:t>
            </w:r>
          </w:p>
        </w:tc>
      </w:tr>
      <w:tr w:rsidR="00F95C31" w:rsidRPr="00491A42" w14:paraId="78191CF9" w14:textId="165B1023" w:rsidTr="00F907FD">
        <w:trPr>
          <w:gridAfter w:val="1"/>
          <w:wAfter w:w="6" w:type="pct"/>
          <w:trHeight w:val="561"/>
        </w:trPr>
        <w:tc>
          <w:tcPr>
            <w:tcW w:w="381" w:type="pct"/>
            <w:vMerge/>
            <w:vAlign w:val="center"/>
          </w:tcPr>
          <w:p w14:paraId="3EE5E1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7441" w14:textId="4564121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A0B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F0F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B3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AC7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AD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861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9F6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34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128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969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2A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A0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46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6CB2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E14CFBF" w14:textId="14F71525" w:rsidTr="00F907FD">
        <w:trPr>
          <w:gridAfter w:val="1"/>
          <w:wAfter w:w="6" w:type="pct"/>
          <w:trHeight w:val="466"/>
        </w:trPr>
        <w:tc>
          <w:tcPr>
            <w:tcW w:w="381" w:type="pct"/>
            <w:vMerge/>
            <w:vAlign w:val="center"/>
          </w:tcPr>
          <w:p w14:paraId="01AEF8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26C1" w14:textId="1240C7F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8B5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74F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C25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B47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3B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F55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0A59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5DA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D58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2C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D028" w14:textId="186D709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870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14A" w14:textId="74B3B80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E1B7" w14:textId="0F00CCC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D13CB39" w14:textId="703E3533" w:rsidTr="00F907FD">
        <w:trPr>
          <w:gridAfter w:val="1"/>
          <w:wAfter w:w="6" w:type="pct"/>
          <w:trHeight w:val="515"/>
        </w:trPr>
        <w:tc>
          <w:tcPr>
            <w:tcW w:w="381" w:type="pct"/>
            <w:vMerge/>
            <w:vAlign w:val="center"/>
          </w:tcPr>
          <w:p w14:paraId="0ABBE60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6B22" w14:textId="5B148A29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EF1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02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03B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9A7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A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AE3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C3A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F9B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D5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4371" w14:textId="5058DB4A" w:rsidR="00F95C31" w:rsidRPr="00491A42" w:rsidRDefault="003F50B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615,19634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1420" w14:textId="3984C7C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F3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A0F" w14:textId="26C29492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BCE48" w14:textId="5B29B7C1" w:rsidR="00F95C31" w:rsidRPr="00491A42" w:rsidRDefault="003F50B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615,19634</w:t>
            </w:r>
          </w:p>
        </w:tc>
      </w:tr>
      <w:tr w:rsidR="00F95C31" w:rsidRPr="00491A42" w14:paraId="51932962" w14:textId="531A53C7" w:rsidTr="00F907FD">
        <w:trPr>
          <w:gridAfter w:val="1"/>
          <w:wAfter w:w="6" w:type="pct"/>
          <w:trHeight w:val="549"/>
        </w:trPr>
        <w:tc>
          <w:tcPr>
            <w:tcW w:w="381" w:type="pct"/>
            <w:vMerge/>
            <w:vAlign w:val="center"/>
          </w:tcPr>
          <w:p w14:paraId="2BFC4B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C167" w14:textId="0EA41CC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34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78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FAC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556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02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9B0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9F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59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026D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E6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F4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5B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0C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CCB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416C6BEC" w14:textId="0B0BFDEF" w:rsidTr="00F907FD">
        <w:trPr>
          <w:trHeight w:val="566"/>
        </w:trPr>
        <w:tc>
          <w:tcPr>
            <w:tcW w:w="381" w:type="pct"/>
            <w:vMerge/>
            <w:vAlign w:val="center"/>
          </w:tcPr>
          <w:p w14:paraId="2F80092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DEC581D" w14:textId="1834849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D31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6C09B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BEA56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138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0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A68F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E07AE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826A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5048C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05189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8E37E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0325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2B37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976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CB26014" w14:textId="3E953C01" w:rsidTr="00F907FD">
        <w:trPr>
          <w:gridAfter w:val="1"/>
          <w:wAfter w:w="6" w:type="pct"/>
          <w:trHeight w:val="566"/>
        </w:trPr>
        <w:tc>
          <w:tcPr>
            <w:tcW w:w="381" w:type="pct"/>
            <w:vMerge w:val="restart"/>
            <w:vAlign w:val="center"/>
          </w:tcPr>
          <w:p w14:paraId="7284FE4B" w14:textId="61CCBA5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2.10.</w:t>
            </w:r>
          </w:p>
          <w:p w14:paraId="516CE62B" w14:textId="19B7CE5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материально-технической базы МБУ ДО «СШ Динамо» (приобретение газонокосилки)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C6DB2F" w14:textId="56E520CC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D3729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DEEC03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10DF93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DAB84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21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1973F0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81834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95DA0B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DA81BC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AFC370" w14:textId="7CEEF7D8" w:rsidR="00F95C31" w:rsidRPr="0010423C" w:rsidRDefault="00E15D5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408,33333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E99E18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62C2AE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35D62" w14:textId="7A6BD4DA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BB918" w14:textId="47C3108C" w:rsidR="00F95C31" w:rsidRPr="0010423C" w:rsidRDefault="00E15D5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408,33333</w:t>
            </w:r>
          </w:p>
        </w:tc>
      </w:tr>
      <w:tr w:rsidR="00F95C31" w:rsidRPr="00491A42" w14:paraId="5F9217DC" w14:textId="677158A6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1A24FEE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53850A" w14:textId="2C605C72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238F0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33A4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4C56E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E6DC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419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1BB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0195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27E6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D137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41999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AD51A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23394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A4E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2D82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444726D" w14:textId="28AB8B42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661FDF2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C1D0D5" w14:textId="2034BB8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75758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29FF6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838D48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3E60B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B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99D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ABA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058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F998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40EA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EBF3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9A9F2A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FA6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A3A6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734557EA" w14:textId="3DC5617D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3966FE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2F9AD7" w14:textId="7EE7CEB8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411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1F35F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C65B2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732C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ED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D10D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2B25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04E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39E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556436" w14:textId="383461BC" w:rsidR="00F95C31" w:rsidRPr="00491A42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F22B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67158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AB102" w14:textId="067B8F8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9C3B6" w14:textId="01EEBFBB" w:rsidR="00F95C31" w:rsidRPr="00491A42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</w:tr>
      <w:tr w:rsidR="00F95C31" w:rsidRPr="00491A42" w14:paraId="6D0262FC" w14:textId="635F09C5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5D7E1C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08CC73" w14:textId="4D96FCA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98465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2D0883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507BBA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B66B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B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BC515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8A2B7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1D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11EE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029E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87ED5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A916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086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6B3C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726EA90F" w14:textId="74D21D1A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7D3E00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EA3D301" w14:textId="1CD621D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E2B3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D0132D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0967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EFFE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AD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CB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59B40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5D416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398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D0F5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2C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502E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C78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376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0360F01" w14:textId="6DAF1A7A" w:rsidTr="00F907FD">
        <w:trPr>
          <w:gridAfter w:val="1"/>
          <w:wAfter w:w="6" w:type="pct"/>
          <w:trHeight w:val="331"/>
        </w:trPr>
        <w:tc>
          <w:tcPr>
            <w:tcW w:w="381" w:type="pct"/>
            <w:vMerge w:val="restart"/>
            <w:vAlign w:val="center"/>
          </w:tcPr>
          <w:p w14:paraId="32097EE6" w14:textId="410813B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  <w:p w14:paraId="31560EB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4D7EDE5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(МБУ ДО «СШ Динамо»)</w:t>
            </w:r>
          </w:p>
          <w:p w14:paraId="172580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410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574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9331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9CC0" w14:textId="0FD27B14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5AF2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F705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2D06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E71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C9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6679E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F9A9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730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BAF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A2DE" w14:textId="102B0FD1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968,50000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E71A" w14:textId="105A18A4" w:rsidR="00F95C31" w:rsidRPr="0010423C" w:rsidRDefault="00E15D5A" w:rsidP="00893C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893CD3"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2C3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63" w14:textId="22751140" w:rsidR="00F95C31" w:rsidRPr="00491A42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7A936" w14:textId="16405184" w:rsidR="00F95C31" w:rsidRPr="00491A42" w:rsidRDefault="00E15D5A" w:rsidP="00893CD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r w:rsidR="00893CD3" w:rsidRPr="00491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</w:t>
            </w:r>
            <w:r w:rsidRPr="00491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,50000</w:t>
            </w:r>
          </w:p>
        </w:tc>
      </w:tr>
      <w:tr w:rsidR="00F95C31" w:rsidRPr="00491A42" w14:paraId="4E7151F2" w14:textId="0D05F81C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3CE0D8E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EB1F9" w14:textId="2CB596D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67F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2A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487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B68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1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0A2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8F1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D14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508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1478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EE4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99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A5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0A6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03D353E3" w14:textId="1C781DC8" w:rsidTr="00F907FD">
        <w:trPr>
          <w:gridAfter w:val="1"/>
          <w:wAfter w:w="6" w:type="pct"/>
          <w:trHeight w:val="340"/>
        </w:trPr>
        <w:tc>
          <w:tcPr>
            <w:tcW w:w="381" w:type="pct"/>
            <w:vMerge/>
            <w:vAlign w:val="center"/>
          </w:tcPr>
          <w:p w14:paraId="5ACEB81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ECDA" w14:textId="59BF93E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498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995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6FF9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EF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7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228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23F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44D3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38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0FF8" w14:textId="193F375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755,40000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8FF5" w14:textId="36C7375C" w:rsidR="00F95C31" w:rsidRPr="00491A42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1215,00000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C95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8E1" w14:textId="102B87A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47B7" w14:textId="5222CCF2" w:rsidR="00F95C31" w:rsidRPr="00491A42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1 970,40000</w:t>
            </w:r>
          </w:p>
        </w:tc>
      </w:tr>
      <w:tr w:rsidR="00F95C31" w:rsidRPr="00491A42" w14:paraId="2FB9C084" w14:textId="6B7F066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79E6B76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B5F3" w14:textId="36CDDFC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F96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B5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307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E58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50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8F45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D0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7A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23B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740D" w14:textId="37095CA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213,10000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F162" w14:textId="4F2FE69D" w:rsidR="00F95C31" w:rsidRPr="00491A42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E15D5A" w:rsidRPr="00491A42">
              <w:rPr>
                <w:rFonts w:ascii="Times New Roman" w:hAnsi="Times New Roman" w:cs="Times New Roman"/>
                <w:sz w:val="16"/>
                <w:szCs w:val="16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E349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ACF" w14:textId="6F23BDA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669CE" w14:textId="310752FC" w:rsidR="00F95C31" w:rsidRPr="00491A42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  <w:r w:rsidR="00E15D5A" w:rsidRPr="00491A42">
              <w:rPr>
                <w:rFonts w:ascii="Times New Roman" w:hAnsi="Times New Roman" w:cs="Times New Roman"/>
                <w:sz w:val="16"/>
                <w:szCs w:val="16"/>
              </w:rPr>
              <w:t>,10000</w:t>
            </w:r>
          </w:p>
        </w:tc>
      </w:tr>
      <w:tr w:rsidR="00F95C31" w:rsidRPr="00491A42" w14:paraId="07F7B0A2" w14:textId="088AE81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450D64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E893" w14:textId="500E38E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2B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9DB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4DF9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EF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3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199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1D5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3E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85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1B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329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83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B1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5A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1BB14E7" w14:textId="7B37FB02" w:rsidTr="00F907FD">
        <w:trPr>
          <w:gridAfter w:val="1"/>
          <w:wAfter w:w="6" w:type="pct"/>
          <w:trHeight w:val="218"/>
        </w:trPr>
        <w:tc>
          <w:tcPr>
            <w:tcW w:w="381" w:type="pct"/>
            <w:vMerge/>
            <w:vAlign w:val="center"/>
          </w:tcPr>
          <w:p w14:paraId="22DD9B1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A9437A5" w14:textId="5E3E86B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2790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EAFCD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F27AF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63BAF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0E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F12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CABD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E5D8B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B88C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C5D5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94D5C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9F59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0BA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5865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AA9" w:rsidRPr="00491A42" w14:paraId="24E19D8F" w14:textId="2D1E7B13" w:rsidTr="00F907FD">
        <w:trPr>
          <w:gridAfter w:val="1"/>
          <w:wAfter w:w="6" w:type="pct"/>
          <w:trHeight w:val="307"/>
        </w:trPr>
        <w:tc>
          <w:tcPr>
            <w:tcW w:w="381" w:type="pct"/>
            <w:vMerge w:val="restart"/>
            <w:tcBorders>
              <w:right w:val="single" w:sz="4" w:space="0" w:color="auto"/>
            </w:tcBorders>
            <w:vAlign w:val="center"/>
          </w:tcPr>
          <w:p w14:paraId="23487822" w14:textId="7B46151A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</w:p>
          <w:p w14:paraId="2E356660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51A5494A" w14:textId="7A8A1C6C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(МБУ ДО «РК СШ»)</w:t>
            </w:r>
          </w:p>
          <w:p w14:paraId="787E1465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160E7" w14:textId="32EF5CB1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3B49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2304B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7FBE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87557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51DC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35B28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FFA7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4F48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5E0B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27A27" w14:textId="77777777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FFD1" w14:textId="4CF09314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A51B" w14:textId="7A277512" w:rsidR="00227AA9" w:rsidRPr="0010423C" w:rsidRDefault="00227AA9" w:rsidP="00227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1488,30000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EC8" w14:textId="264CF991" w:rsidR="00227AA9" w:rsidRPr="00491A42" w:rsidRDefault="00227AA9" w:rsidP="00227A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5DC6" w14:textId="2BD7CCFC" w:rsidR="00227AA9" w:rsidRPr="00491A42" w:rsidRDefault="00227AA9" w:rsidP="00227A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1 488,30000</w:t>
            </w:r>
          </w:p>
        </w:tc>
      </w:tr>
      <w:tr w:rsidR="00227AA9" w:rsidRPr="00491A42" w14:paraId="397ACA69" w14:textId="1C526C91" w:rsidTr="00F907FD">
        <w:trPr>
          <w:gridAfter w:val="1"/>
          <w:wAfter w:w="6" w:type="pct"/>
          <w:trHeight w:val="157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2A4A4EE2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EE9E" w14:textId="3867302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F1E48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85CD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D48E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F37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9A39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7438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5751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A97F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5CA1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711F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6390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7915" w14:textId="77777777" w:rsidR="00227AA9" w:rsidRPr="000B48B9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71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BD56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AA9" w:rsidRPr="00491A42" w14:paraId="14879E31" w14:textId="48B2073C" w:rsidTr="00F907FD">
        <w:trPr>
          <w:gridAfter w:val="1"/>
          <w:wAfter w:w="6" w:type="pct"/>
          <w:trHeight w:val="244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3AA42F05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C9C05" w14:textId="00794878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576A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10E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4DDD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17F1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2762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4A23B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427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232A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E888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A75D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5B4C" w14:textId="444745CD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5B83" w14:textId="56C33038" w:rsidR="00227AA9" w:rsidRPr="000B48B9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1205,50000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F75" w14:textId="4404C2BD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C5D77" w14:textId="709AE4EB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1 205,50000</w:t>
            </w:r>
          </w:p>
        </w:tc>
      </w:tr>
      <w:tr w:rsidR="00227AA9" w:rsidRPr="00491A42" w14:paraId="33B2CEA3" w14:textId="3AA2968A" w:rsidTr="00F907FD">
        <w:trPr>
          <w:gridAfter w:val="1"/>
          <w:wAfter w:w="6" w:type="pct"/>
          <w:trHeight w:val="200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50436A75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7F820" w14:textId="10082A7B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B37F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0119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26DA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33BF4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9C6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FD9F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6453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9A65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F127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448E" w14:textId="77777777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B7D5" w14:textId="7D4D93A6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B5B" w14:textId="191DB7C7" w:rsidR="00227AA9" w:rsidRPr="000B48B9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282,80000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5A6" w14:textId="38466729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60DFE" w14:textId="0AC86166" w:rsidR="00227AA9" w:rsidRPr="00491A42" w:rsidRDefault="00227AA9" w:rsidP="00227A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282,80000</w:t>
            </w:r>
          </w:p>
        </w:tc>
      </w:tr>
      <w:tr w:rsidR="00F95C31" w:rsidRPr="00491A42" w14:paraId="67FA0F54" w14:textId="0AE8DE55" w:rsidTr="00F907FD">
        <w:trPr>
          <w:gridAfter w:val="1"/>
          <w:wAfter w:w="6" w:type="pct"/>
          <w:trHeight w:val="166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4D4661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FF45" w14:textId="553765B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B1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D8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5A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B1E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EAA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1DC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8A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5E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844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9BB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9CD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D5A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5B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6242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5F67395" w14:textId="3FE39209" w:rsidTr="00F907FD">
        <w:trPr>
          <w:gridAfter w:val="1"/>
          <w:wAfter w:w="6" w:type="pct"/>
          <w:trHeight w:val="192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0B18103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3FF9A" w14:textId="165B679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E192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AD1E7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77A7D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E6AF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F1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EB0C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4B3E8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9909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1CAD6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4F2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57617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42A1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0E0A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6438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62C6B4A" w14:textId="76664955" w:rsidTr="00F907FD">
        <w:trPr>
          <w:gridAfter w:val="1"/>
          <w:wAfter w:w="6" w:type="pct"/>
          <w:trHeight w:val="189"/>
        </w:trPr>
        <w:tc>
          <w:tcPr>
            <w:tcW w:w="381" w:type="pct"/>
            <w:vMerge w:val="restart"/>
            <w:vAlign w:val="center"/>
          </w:tcPr>
          <w:p w14:paraId="052678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3.Строительство физкультурно-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оздоровительного комплекса (ФОК) </w:t>
            </w:r>
          </w:p>
          <w:p w14:paraId="052625DF" w14:textId="5B55C9A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г. Петушки</w:t>
            </w:r>
          </w:p>
          <w:p w14:paraId="23878C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228652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2BC5D49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F537923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30090,00000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05AEF5D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78129,55592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D7D62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141715,96966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DBA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42A18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FA62B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6BC74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8794C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21334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78D60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BFAAE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93C2" w14:textId="18E2D34E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849F3" w14:textId="5C769C99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251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415,37231</w:t>
            </w:r>
          </w:p>
        </w:tc>
      </w:tr>
      <w:tr w:rsidR="00F95C31" w:rsidRPr="00491A42" w14:paraId="393D20CF" w14:textId="5F90A280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511CF2B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217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65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20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350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2C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9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FC1A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5B3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E9C0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4769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61B4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060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A4CC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E6C4A" w14:textId="46ACCE7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E0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431C59C7" w14:textId="4DDE4E40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9207B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7A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D32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3CE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5D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B680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7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A0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9C6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60F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C6BE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461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3900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EA8B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CDE4" w14:textId="3597227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CD71F" w14:textId="2A3E5D89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167768,46500</w:t>
            </w:r>
          </w:p>
        </w:tc>
      </w:tr>
      <w:tr w:rsidR="00F95C31" w:rsidRPr="00491A42" w14:paraId="2F9D77D4" w14:textId="6AA2980E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1ACF8B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558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36D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BA8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20090,00000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E8B0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13129,55592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9B3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48947,50466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3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1B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AA1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09D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7F7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19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AAED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CA0A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1571" w14:textId="7C1C7408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02E98" w14:textId="7D247EA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83646,90731</w:t>
            </w:r>
          </w:p>
        </w:tc>
      </w:tr>
      <w:tr w:rsidR="00F95C31" w:rsidRPr="00491A42" w14:paraId="11057D13" w14:textId="3E1E2FCD" w:rsidTr="00F907FD">
        <w:trPr>
          <w:gridAfter w:val="1"/>
          <w:wAfter w:w="6" w:type="pct"/>
          <w:trHeight w:val="251"/>
        </w:trPr>
        <w:tc>
          <w:tcPr>
            <w:tcW w:w="381" w:type="pct"/>
            <w:vMerge/>
            <w:vAlign w:val="center"/>
          </w:tcPr>
          <w:p w14:paraId="470AC9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F48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8B2C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F87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1F09A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C33C3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CC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CA3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71B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CE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909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D6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654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ED9F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A85" w14:textId="19AC308A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8F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34E095EF" w14:textId="6B9D2C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A9C060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9F7F3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DFA6C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0D5B9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F4DC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D6AAC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2B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7959D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794FD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811A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99F1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8048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026F1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29A04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D4444" w14:textId="038E10DD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03FC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3597CA12" w14:textId="6127099B" w:rsidTr="00F907FD">
        <w:trPr>
          <w:gridAfter w:val="1"/>
          <w:wAfter w:w="6" w:type="pct"/>
          <w:trHeight w:val="140"/>
        </w:trPr>
        <w:tc>
          <w:tcPr>
            <w:tcW w:w="381" w:type="pct"/>
            <w:vMerge w:val="restart"/>
            <w:vAlign w:val="center"/>
          </w:tcPr>
          <w:p w14:paraId="26E4B24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4.Разработка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97AD47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F36B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42CD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D6F6A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C10664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3C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AECA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A85C4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E88575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548A70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4F8F41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377CAA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EE4050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66D9D" w14:textId="3769CB5F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859E6" w14:textId="2CEDBC9E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</w:tr>
      <w:tr w:rsidR="00F95C31" w:rsidRPr="00491A42" w14:paraId="1565DC3C" w14:textId="6FF869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FEA8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46378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C3B9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17B12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F40B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98C9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D7D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CF37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8E7F7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D699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8808B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325E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92DF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842D4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621A8" w14:textId="7F26381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3475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C0B9EC3" w14:textId="051F771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FBEB81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2A969C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4CCBB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2F268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E70CF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8875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B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7809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DE19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4A2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C969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AB01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64C9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3A3A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55F73" w14:textId="36DD10A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77A0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CFC26B4" w14:textId="684B0E5B" w:rsidTr="00F907FD">
        <w:trPr>
          <w:gridAfter w:val="1"/>
          <w:wAfter w:w="6" w:type="pct"/>
          <w:trHeight w:val="138"/>
        </w:trPr>
        <w:tc>
          <w:tcPr>
            <w:tcW w:w="381" w:type="pct"/>
            <w:vMerge/>
            <w:vAlign w:val="center"/>
          </w:tcPr>
          <w:p w14:paraId="54D66C7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0BF1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E575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7875F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51B59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B0F3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0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3BA7A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B57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7A66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8847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AF373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E5A9E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C3CFD4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48919" w14:textId="1BC6FC6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2B152" w14:textId="7383A11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F95C31" w:rsidRPr="00491A42" w14:paraId="6802A205" w14:textId="1753D7B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06577B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AEAD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4C8BC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9AE96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F99A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A6C27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B64D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8A68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9997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46CF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98581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79175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4F22EE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15765" w14:textId="1ACC269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6D62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57472999" w14:textId="1E19F0A9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80E7BF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B6D75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04DA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5F84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D66B4E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64A0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B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CC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7BC0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C479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18A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DE31C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2842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B6BAB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ABCBA" w14:textId="79FD190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24A6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5561CF89" w14:textId="17858FD2" w:rsidTr="00F907FD">
        <w:trPr>
          <w:gridAfter w:val="1"/>
          <w:wAfter w:w="6" w:type="pct"/>
          <w:trHeight w:val="634"/>
        </w:trPr>
        <w:tc>
          <w:tcPr>
            <w:tcW w:w="381" w:type="pct"/>
            <w:vMerge w:val="restart"/>
            <w:vAlign w:val="center"/>
          </w:tcPr>
          <w:p w14:paraId="6013C08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5.Расходы на строительство многофункциональной игровой площадки площадью 800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. с детским спортивно-оздоровительным комплексом в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г.Костерево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на проведение работ по строительству, реконструкции, капитальному ремонту, оснащению оборудованием объектов социальной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сферы и инженерной инфраструктуры, благоустройству территорий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CCDA3F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DD845D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2BF020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A7DDB5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F139AE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247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8D53A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B90097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5877B2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F4D583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AFC102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C28F8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EB9386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C7143" w14:textId="1A505FD4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B1CBD" w14:textId="48285C99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880,17200</w:t>
            </w:r>
          </w:p>
        </w:tc>
      </w:tr>
      <w:tr w:rsidR="00F95C31" w:rsidRPr="00491A42" w14:paraId="6E3154D5" w14:textId="4AC4405B" w:rsidTr="00F907FD">
        <w:trPr>
          <w:gridAfter w:val="1"/>
          <w:wAfter w:w="6" w:type="pct"/>
          <w:trHeight w:val="836"/>
        </w:trPr>
        <w:tc>
          <w:tcPr>
            <w:tcW w:w="381" w:type="pct"/>
            <w:vMerge/>
            <w:vAlign w:val="center"/>
          </w:tcPr>
          <w:p w14:paraId="24639D7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9C328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4C02A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0F43D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A9A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FAA7D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A7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9AEE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C189C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D06C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D465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4C922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90D8B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82563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77F09" w14:textId="1687242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5C8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0FCAECC" w14:textId="579DAEFE" w:rsidTr="00F907FD">
        <w:trPr>
          <w:gridAfter w:val="1"/>
          <w:wAfter w:w="6" w:type="pct"/>
          <w:trHeight w:val="840"/>
        </w:trPr>
        <w:tc>
          <w:tcPr>
            <w:tcW w:w="381" w:type="pct"/>
            <w:vMerge/>
            <w:vAlign w:val="center"/>
          </w:tcPr>
          <w:p w14:paraId="759064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5ACCC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F56A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5BDC0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15859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B395E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04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4C9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18B94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8923B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2B5F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F695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C20AB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CE599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2D2C5" w14:textId="36C423D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F31B8" w14:textId="4F75276F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4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880,17200</w:t>
            </w:r>
          </w:p>
        </w:tc>
      </w:tr>
      <w:tr w:rsidR="00F95C31" w:rsidRPr="00491A42" w14:paraId="61745012" w14:textId="2195EE8F" w:rsidTr="00F907FD">
        <w:trPr>
          <w:gridAfter w:val="1"/>
          <w:wAfter w:w="6" w:type="pct"/>
          <w:trHeight w:val="712"/>
        </w:trPr>
        <w:tc>
          <w:tcPr>
            <w:tcW w:w="381" w:type="pct"/>
            <w:vMerge/>
            <w:vAlign w:val="center"/>
          </w:tcPr>
          <w:p w14:paraId="58CAC3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5AD1F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A459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00072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1FFB8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021EA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D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6843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FAAE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12097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018C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75BB1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66A3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19E71A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5C787" w14:textId="534F3B3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DB2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52B8196" w14:textId="27367E84" w:rsidTr="00F907FD">
        <w:trPr>
          <w:gridAfter w:val="1"/>
          <w:wAfter w:w="6" w:type="pct"/>
          <w:trHeight w:val="710"/>
        </w:trPr>
        <w:tc>
          <w:tcPr>
            <w:tcW w:w="381" w:type="pct"/>
            <w:vMerge/>
            <w:vAlign w:val="center"/>
          </w:tcPr>
          <w:p w14:paraId="4630AE1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492686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BB903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9901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DD58BF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67A4B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25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819F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78A18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D868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333DD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D70D2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1FB08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FE0683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35F4B" w14:textId="567B3656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0590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11C4B87A" w14:textId="51A9F39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1719F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E4B83E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0FFBB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38DAF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364CF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3381E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9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5B45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9571F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41AE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DDBB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7F98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0602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07F43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FAD36" w14:textId="6F0A0FA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214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5CB299A9" w14:textId="5AFF245C" w:rsidTr="00F907FD">
        <w:trPr>
          <w:gridAfter w:val="1"/>
          <w:wAfter w:w="6" w:type="pct"/>
          <w:trHeight w:val="586"/>
        </w:trPr>
        <w:tc>
          <w:tcPr>
            <w:tcW w:w="381" w:type="pct"/>
            <w:vMerge w:val="restart"/>
            <w:vAlign w:val="center"/>
          </w:tcPr>
          <w:p w14:paraId="047D956A" w14:textId="55DC650F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6.Исполнение функций технического заказчика с правом оказания услуг по осуществлению строительного контроля и ведение авторского надзора</w:t>
            </w:r>
            <w:r w:rsidR="00122378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по объекту: Центр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0D9B8B5" w14:textId="766A6D5A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8FD03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34C83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F1E33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A56FF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F0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D2544C" w14:textId="4AA54ED1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F8CD84" w14:textId="1AD978CE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0F5A0" w14:textId="7F205F0D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BEF9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4B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46F511" w14:textId="7451D59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34744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D9F3D" w14:textId="426C2592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2D3F6" w14:textId="3C5C9E0E" w:rsidR="00F95C31" w:rsidRPr="00491A42" w:rsidRDefault="00C56C48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206,11000</w:t>
            </w:r>
          </w:p>
        </w:tc>
      </w:tr>
      <w:tr w:rsidR="00F95C31" w:rsidRPr="00491A42" w14:paraId="0A719FA3" w14:textId="23D9998E" w:rsidTr="00F907FD">
        <w:trPr>
          <w:gridAfter w:val="1"/>
          <w:wAfter w:w="6" w:type="pct"/>
          <w:trHeight w:val="548"/>
        </w:trPr>
        <w:tc>
          <w:tcPr>
            <w:tcW w:w="381" w:type="pct"/>
            <w:vMerge/>
            <w:vAlign w:val="center"/>
          </w:tcPr>
          <w:p w14:paraId="57507F6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633DEA4" w14:textId="1085657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126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44E815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C4C9A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79372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0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E96C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EAC42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73FC0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98C66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FF3A4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6C654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753AF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3F31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E48FD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FF702DD" w14:textId="07010558" w:rsidTr="00F907FD">
        <w:trPr>
          <w:gridAfter w:val="1"/>
          <w:wAfter w:w="6" w:type="pct"/>
          <w:trHeight w:val="565"/>
        </w:trPr>
        <w:tc>
          <w:tcPr>
            <w:tcW w:w="381" w:type="pct"/>
            <w:vMerge/>
            <w:vAlign w:val="center"/>
          </w:tcPr>
          <w:p w14:paraId="301B8A1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B8D95AF" w14:textId="2C8EC565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B421A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67CF88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568D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7CBEF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6C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DCFC8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9FF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6515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AC1A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32D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87CC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77BB5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B5C7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6C0A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22EDBC22" w14:textId="3620342A" w:rsidTr="00F907FD">
        <w:trPr>
          <w:gridAfter w:val="1"/>
          <w:wAfter w:w="6" w:type="pct"/>
          <w:trHeight w:val="627"/>
        </w:trPr>
        <w:tc>
          <w:tcPr>
            <w:tcW w:w="381" w:type="pct"/>
            <w:vMerge/>
            <w:vAlign w:val="center"/>
          </w:tcPr>
          <w:p w14:paraId="1A2A3B6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1366FE8" w14:textId="5CE514D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FF0A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70C4B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3745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80537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20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D2AA89" w14:textId="236C349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E53272" w14:textId="60DFE26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CD0FD0" w14:textId="17EB68E4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E474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93FB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ED0853" w14:textId="3D960E6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65134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123F8" w14:textId="72B794B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E0A73" w14:textId="4C2B053F" w:rsidR="00F95C31" w:rsidRPr="00491A42" w:rsidRDefault="00C56C48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2206,11000</w:t>
            </w:r>
          </w:p>
        </w:tc>
      </w:tr>
      <w:tr w:rsidR="00F95C31" w:rsidRPr="00491A42" w14:paraId="76600566" w14:textId="70F7D5CE" w:rsidTr="00F907FD">
        <w:trPr>
          <w:gridAfter w:val="1"/>
          <w:wAfter w:w="6" w:type="pct"/>
          <w:trHeight w:val="675"/>
        </w:trPr>
        <w:tc>
          <w:tcPr>
            <w:tcW w:w="381" w:type="pct"/>
            <w:vMerge/>
            <w:vAlign w:val="center"/>
          </w:tcPr>
          <w:p w14:paraId="7B8DC2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7A6C17" w14:textId="202766C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9157F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1E78B1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D1048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A8321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3C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DDD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4E1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199C6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1C8F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D7E31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2F625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DB6E0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9E48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246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64F603D4" w14:textId="5981D1A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F39D5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DAF4A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60E8387F" w14:textId="10B43DB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C3FD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B9336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5E7A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C41D4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F9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88147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55A2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DFF32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0752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1B9D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66EE4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FCFC89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069C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3E0E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4FDA7A6A" w14:textId="5A998B78" w:rsidTr="00E37CFD">
        <w:trPr>
          <w:gridAfter w:val="1"/>
          <w:wAfter w:w="6" w:type="pct"/>
          <w:trHeight w:val="571"/>
        </w:trPr>
        <w:tc>
          <w:tcPr>
            <w:tcW w:w="381" w:type="pct"/>
            <w:vMerge w:val="restart"/>
            <w:vAlign w:val="center"/>
          </w:tcPr>
          <w:p w14:paraId="3841FAF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7.Денежные премии спортсменам Петушинского района - чемпионам и призерам Олимпийских игр,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Паралимпийских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игр,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Сурдлимпийских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игр, официальных международных и всероссийских соревнований, а также их тренерам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45FF11" w14:textId="77777777" w:rsidR="00F95C31" w:rsidRPr="0010423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71C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ED0E8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52209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FD6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2E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2317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31A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0E30A2" w14:textId="7777777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6C8395" w14:textId="7FF3A79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009E9C" w14:textId="068E39A5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D171FB" w14:textId="1941A61C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C4FADE" w14:textId="66991182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E8394" w14:textId="6DE8AD3B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85BA0" w14:textId="726D8087" w:rsidR="00F95C31" w:rsidRPr="00491A42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491A42" w14:paraId="5144E745" w14:textId="19E3FBE3" w:rsidTr="00E37CFD">
        <w:trPr>
          <w:gridAfter w:val="1"/>
          <w:wAfter w:w="6" w:type="pct"/>
          <w:trHeight w:val="695"/>
        </w:trPr>
        <w:tc>
          <w:tcPr>
            <w:tcW w:w="381" w:type="pct"/>
            <w:vMerge/>
            <w:vAlign w:val="center"/>
          </w:tcPr>
          <w:p w14:paraId="0B97107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D5EBA6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211AB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09D10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A462B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AEAD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2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F257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C54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A362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12A76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D964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6A020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98363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D5650" w14:textId="29D8CF5F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2ECE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03ED3C6B" w14:textId="57A7A6A2" w:rsidTr="00E37CFD">
        <w:trPr>
          <w:gridAfter w:val="1"/>
          <w:wAfter w:w="6" w:type="pct"/>
          <w:trHeight w:val="667"/>
        </w:trPr>
        <w:tc>
          <w:tcPr>
            <w:tcW w:w="381" w:type="pct"/>
            <w:vMerge/>
            <w:vAlign w:val="center"/>
          </w:tcPr>
          <w:p w14:paraId="5B69225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799D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550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E2F8A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69A8B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7A0EA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F7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3DE1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AF0B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32763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D5FD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18DD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2C7FA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4901C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9E2C4" w14:textId="5365D458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0722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55B340BF" w14:textId="60F0DA9A" w:rsidTr="00E37CFD">
        <w:trPr>
          <w:gridAfter w:val="1"/>
          <w:wAfter w:w="6" w:type="pct"/>
          <w:trHeight w:val="701"/>
        </w:trPr>
        <w:tc>
          <w:tcPr>
            <w:tcW w:w="381" w:type="pct"/>
            <w:vMerge/>
            <w:vAlign w:val="center"/>
          </w:tcPr>
          <w:p w14:paraId="3F3385B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9DF48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BAD59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0763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E4FC7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B565A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38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92F6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BC317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C2CB7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58720" w14:textId="41714EFB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1DCC1D" w14:textId="4D21FE0D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2C472E" w14:textId="4A48278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B7B49FA" w14:textId="542C8070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B396F7" w14:textId="702DA5DC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F3E95" w14:textId="499EE7C1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491A42" w14:paraId="4A001D80" w14:textId="041627F5" w:rsidTr="00E37CFD">
        <w:trPr>
          <w:gridAfter w:val="1"/>
          <w:wAfter w:w="6" w:type="pct"/>
          <w:trHeight w:val="669"/>
        </w:trPr>
        <w:tc>
          <w:tcPr>
            <w:tcW w:w="381" w:type="pct"/>
            <w:vMerge/>
            <w:vAlign w:val="center"/>
          </w:tcPr>
          <w:p w14:paraId="58C7B00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FB827A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D5ECD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ECA0F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E72267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FB5F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8C6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37BE4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C986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C011CC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7792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70AAC8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54A90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C02C20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53A72" w14:textId="13D1A063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78A9D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491A42" w14:paraId="4441F0D6" w14:textId="21BD10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01789B8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F376B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1D265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53B161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C89E05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3001B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0EE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CCB1F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195B19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C8C212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CA0D46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BFD04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639FA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8AAFE3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AF626" w14:textId="40D9FB4E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DED70" w14:textId="77777777" w:rsidR="00F95C31" w:rsidRPr="00491A42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663FC17" w14:textId="15D5C672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3FA1D3D9" w14:textId="77777777" w:rsidR="00BC79A5" w:rsidRPr="00491A42" w:rsidRDefault="00BC79A5" w:rsidP="00F95C31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Содержание объектов 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спортивной инфраструктуры муниципальной собственности для занятий физической культурой и спортом</w:t>
            </w:r>
          </w:p>
          <w:p w14:paraId="30C12446" w14:textId="793E062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(МБУ ДО «РК СШ», МБУ ДО «СШ Динамо», МБУ «ФОК «Олимпиец») 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65CC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31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2851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93D0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A4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B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9E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3895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DABB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20BAA" w14:textId="58CF3970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162D70" w14:textId="33120D56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D9C965" w14:textId="437350EA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EDDFC4" w14:textId="62181B6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0323C" w14:textId="1B24F19B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ABADC" w14:textId="3822EA0B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28 061,10000</w:t>
            </w:r>
          </w:p>
        </w:tc>
      </w:tr>
      <w:tr w:rsidR="00BC79A5" w:rsidRPr="00491A42" w14:paraId="65D0A810" w14:textId="646B2AF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4CAE5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190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26CC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F8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595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9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40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395A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053E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758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514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3ED5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95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4E45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64422" w14:textId="75AE285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CC8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271E4AC" w14:textId="14BE7FF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10CC54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88D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D97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EBBE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C55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6D6E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1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12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E8A7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A91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A9C84" w14:textId="7F98893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634088" w14:textId="30739FE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AF6D4F" w14:textId="656875C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2695,80000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A7A5B" w14:textId="33832C6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2695,80000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1499E" w14:textId="750908F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2695,800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FB03E" w14:textId="630CF8B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28 061,10000</w:t>
            </w:r>
          </w:p>
        </w:tc>
      </w:tr>
      <w:tr w:rsidR="00BC79A5" w:rsidRPr="00491A42" w14:paraId="185B7458" w14:textId="76D61F6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465E96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CB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8B5B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0A4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16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84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63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E7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17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EE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B21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AFF7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A7D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079330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AE2CC" w14:textId="7BA4E88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FDE8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78EF1407" w14:textId="058914C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78B0B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EEB5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811B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BB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2DF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1929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A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3EF2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93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F0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84F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4BA7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5CFCC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8E1B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B0C2F" w14:textId="44A6441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DC7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78EBA935" w14:textId="0643CE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6E050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F822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186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4EF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8A8E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3B9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C9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16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E33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AABE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2BA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ED8A6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E441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D8996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DE30A" w14:textId="1BBF8622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44E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362BE01" w14:textId="77777777" w:rsidTr="00BF1100">
        <w:trPr>
          <w:gridAfter w:val="1"/>
          <w:wAfter w:w="6" w:type="pct"/>
          <w:trHeight w:val="728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04DBFFC6" w14:textId="66DB41C9" w:rsidR="00BC79A5" w:rsidRPr="00491A42" w:rsidRDefault="00BC79A5" w:rsidP="00FF3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9.Исполнение функций технического заказчика с правом оказания услуг по осуществлению строительного контроля и ведение авторского надзора по объекту: </w:t>
            </w:r>
          </w:p>
          <w:p w14:paraId="0BC015D6" w14:textId="06F011FF" w:rsidR="00BC79A5" w:rsidRPr="00491A42" w:rsidRDefault="00BC79A5" w:rsidP="00FF3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Многофункциональная спортивная площадка по адресу: Владимирская область,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6791" w14:textId="4A03D926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C01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998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9E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96F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6B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A06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8009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C7601" w14:textId="6F2B64E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7DE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12B8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4CF1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0D7C02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F2E6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5B9B9" w14:textId="6ECBC27E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</w:tr>
      <w:tr w:rsidR="00BC79A5" w:rsidRPr="00491A42" w14:paraId="5623C14F" w14:textId="77777777" w:rsidTr="00FF3FD0">
        <w:trPr>
          <w:gridAfter w:val="1"/>
          <w:wAfter w:w="6" w:type="pct"/>
          <w:trHeight w:val="844"/>
        </w:trPr>
        <w:tc>
          <w:tcPr>
            <w:tcW w:w="381" w:type="pct"/>
            <w:vMerge/>
            <w:shd w:val="clear" w:color="auto" w:fill="auto"/>
            <w:vAlign w:val="center"/>
          </w:tcPr>
          <w:p w14:paraId="4697F00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F6A45" w14:textId="52C12A7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C85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E5AF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99C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B942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1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EB5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3AD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3AD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4FE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78EE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5735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CBCBAA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51BF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992D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264CA26" w14:textId="77777777" w:rsidTr="00FF3FD0">
        <w:trPr>
          <w:gridAfter w:val="1"/>
          <w:wAfter w:w="6" w:type="pct"/>
          <w:trHeight w:val="547"/>
        </w:trPr>
        <w:tc>
          <w:tcPr>
            <w:tcW w:w="381" w:type="pct"/>
            <w:vMerge/>
            <w:shd w:val="clear" w:color="auto" w:fill="auto"/>
            <w:vAlign w:val="center"/>
          </w:tcPr>
          <w:p w14:paraId="7FE3D7D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C94CB" w14:textId="23AC081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51E6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CAD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DCF4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B3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C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6649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E56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DA9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5964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F3A4E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09C38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49EDFD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D43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CC2A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8F2ED04" w14:textId="77777777" w:rsidTr="00BF1100">
        <w:trPr>
          <w:gridAfter w:val="1"/>
          <w:wAfter w:w="6" w:type="pct"/>
          <w:trHeight w:val="736"/>
        </w:trPr>
        <w:tc>
          <w:tcPr>
            <w:tcW w:w="381" w:type="pct"/>
            <w:vMerge/>
            <w:shd w:val="clear" w:color="auto" w:fill="auto"/>
            <w:vAlign w:val="center"/>
          </w:tcPr>
          <w:p w14:paraId="131134C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25371" w14:textId="6F5F5F9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7E2C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3C62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4D80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0379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AA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0BE7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75A7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701B8" w14:textId="19F1594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9ABE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E5E39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58E3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2383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962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46E29" w14:textId="5AFADC3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</w:tr>
      <w:tr w:rsidR="00BC79A5" w:rsidRPr="00491A42" w14:paraId="0A903E57" w14:textId="77777777" w:rsidTr="00FF3FD0">
        <w:trPr>
          <w:gridAfter w:val="1"/>
          <w:wAfter w:w="6" w:type="pct"/>
          <w:trHeight w:val="715"/>
        </w:trPr>
        <w:tc>
          <w:tcPr>
            <w:tcW w:w="381" w:type="pct"/>
            <w:vMerge/>
            <w:shd w:val="clear" w:color="auto" w:fill="auto"/>
            <w:vAlign w:val="center"/>
          </w:tcPr>
          <w:p w14:paraId="62A0110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B43BE" w14:textId="2383463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29A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F4E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AC43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BC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6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5D0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9A7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A26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D2E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5937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C2730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1C4CDA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188E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E09F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EDA2605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4973F2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E2802" w14:textId="0FC15BF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17B1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BFB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08D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60E5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AC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A26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FBD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68F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92D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FFC3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0575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8C519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1D5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102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41A2396" w14:textId="10F3C6D0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67458210" w14:textId="3C7C6C8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10.Строительство многофункциональной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спортивной площадки по адресу: Владимирская область,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9B7E25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4345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D12D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CE9F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41EF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87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B519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4BE4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58AA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542998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C5D4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240579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87D9E0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2DD22" w14:textId="6432CFDA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EE5E9" w14:textId="03AD6E2E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38 178,60000</w:t>
            </w:r>
          </w:p>
        </w:tc>
      </w:tr>
      <w:tr w:rsidR="00BC79A5" w:rsidRPr="00491A42" w14:paraId="23522CD3" w14:textId="1600EA3E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9D421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A0AE7C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AFB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4657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9669D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672F6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0A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593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78B9D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E900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25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636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2D24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BD34A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BD90A" w14:textId="5EBE0BB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71B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E6105A6" w14:textId="4477229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28E6C7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CE445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42C7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8EC6C5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06172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B33E8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1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1B2A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3EEE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5F1B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AF281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A2AAD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1C1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B6CD6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222E2" w14:textId="47B7E40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6413D" w14:textId="2F6896F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29 779,30000</w:t>
            </w:r>
          </w:p>
        </w:tc>
      </w:tr>
      <w:tr w:rsidR="00BC79A5" w:rsidRPr="00491A42" w14:paraId="7ED80DCE" w14:textId="237E582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2B16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FDBA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DC3B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7EEC6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A50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0D2E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A9AE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68B3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6830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0BF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021D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EDCF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0296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FE1D8" w14:textId="17D78FF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7C447" w14:textId="5A73E9F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8 399,30000</w:t>
            </w:r>
          </w:p>
        </w:tc>
      </w:tr>
      <w:tr w:rsidR="00BC79A5" w:rsidRPr="00491A42" w14:paraId="165AE0AC" w14:textId="703E23D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1969F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61BD3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A510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6FE0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C0DD9C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6776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D2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BFB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AEE0A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C7C0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F9F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899F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D9A7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EFE7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C6D54" w14:textId="2954D15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26F2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93E075F" w14:textId="31E13AE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769DFF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3C179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6664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21BDB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767E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DAB82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DD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8D9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787AD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0E77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DB0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B85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2D6A5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E26E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490A7" w14:textId="4F9D4EBC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D615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50B1F33" w14:textId="1CEEF6E8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1BADA3E7" w14:textId="3B5072E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11.Строительство Спортивного корпуса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586F8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C7BED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BF05954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FB997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9FBA0A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7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FE8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67F60F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775F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465E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565F3" w14:textId="503BA72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BC65" w14:textId="1D0EDB4D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/>
                <w:b/>
                <w:sz w:val="16"/>
                <w:szCs w:val="16"/>
              </w:rPr>
              <w:t>71524,81000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41D4E5" w14:textId="02B0D7C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/>
                <w:b/>
                <w:sz w:val="16"/>
                <w:szCs w:val="16"/>
              </w:rPr>
              <w:t>64737,51000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C5378" w14:textId="444A8710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2F2D5" w14:textId="7D034B2D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136 262,32000</w:t>
            </w:r>
          </w:p>
        </w:tc>
      </w:tr>
      <w:tr w:rsidR="00BC79A5" w:rsidRPr="00491A42" w14:paraId="15922AE4" w14:textId="5D12635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B8C3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943A0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93F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C649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FADA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9376F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7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EF3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D9DB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B312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28E5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F58A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CFCB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1F339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206F9" w14:textId="4591315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A177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7AE8207C" w14:textId="61BB1A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3843BA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F152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027A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17272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4522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388A1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83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872B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689C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FD42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4AE5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4E9A2" w14:textId="64B6650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63A877" w14:textId="514C1C8D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/>
                <w:sz w:val="16"/>
                <w:szCs w:val="16"/>
              </w:rPr>
              <w:t>56691,70000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971D0B" w14:textId="692280AD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/>
                <w:sz w:val="16"/>
                <w:szCs w:val="16"/>
              </w:rPr>
              <w:t>51193,90000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2DB6A" w14:textId="64D145BE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8BE3" w14:textId="1DE1FF88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107 885,60000</w:t>
            </w:r>
          </w:p>
        </w:tc>
      </w:tr>
      <w:tr w:rsidR="00BC79A5" w:rsidRPr="00491A42" w14:paraId="1FA96768" w14:textId="2C3BA66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63330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EAD1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71C8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B163E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5834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DC0A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88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E4B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DD710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4699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8A9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29C88" w14:textId="25A2690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BCDD8" w14:textId="7F60BF6B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14833,11000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207983" w14:textId="646CD99C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13543,61000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4B966" w14:textId="739BD952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AFB1C" w14:textId="1F8FED28" w:rsidR="00BC79A5" w:rsidRPr="0010423C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28 376,72000</w:t>
            </w:r>
          </w:p>
        </w:tc>
      </w:tr>
      <w:tr w:rsidR="00BC79A5" w:rsidRPr="00491A42" w14:paraId="648B31DF" w14:textId="4CAD7C4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0F0C31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400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9AB50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20591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0779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CD77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31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12CAE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FF1A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AB294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B8B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080B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DA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4271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A17AD" w14:textId="23E264D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64D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A577A3C" w14:textId="11F4428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B0512A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AA48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AA0FD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2E57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ACFD8B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A73C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283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8958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12CE4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81455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4E5E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5345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361BE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4E4CE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8C057" w14:textId="730FEC2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86CA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8B9" w:rsidRPr="00491A42" w14:paraId="6B3C83B6" w14:textId="1194DFCA" w:rsidTr="000B48B9">
        <w:trPr>
          <w:gridAfter w:val="1"/>
          <w:wAfter w:w="6" w:type="pct"/>
          <w:trHeight w:val="431"/>
        </w:trPr>
        <w:tc>
          <w:tcPr>
            <w:tcW w:w="381" w:type="pct"/>
            <w:vMerge w:val="restart"/>
            <w:vAlign w:val="center"/>
          </w:tcPr>
          <w:p w14:paraId="44985698" w14:textId="186E1F4A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14:paraId="233EF0E5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Приведение муниципальных учреждений спортивной подготовки в нормативное состояние</w:t>
            </w:r>
          </w:p>
          <w:p w14:paraId="6BC77624" w14:textId="40AC355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C2B74" w14:textId="0F1EA6A6" w:rsidR="000B48B9" w:rsidRPr="000B48B9" w:rsidRDefault="000B48B9" w:rsidP="000B4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DC08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DF0B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D956A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FD57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D9EF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D6BE3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9093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1838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D463" w14:textId="77777777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D513" w14:textId="66BADF6F" w:rsidR="000B48B9" w:rsidRPr="00491A42" w:rsidRDefault="000B48B9" w:rsidP="000B4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4471,40000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FE16" w14:textId="2E916B30" w:rsidR="000B48B9" w:rsidRPr="00491A42" w:rsidRDefault="000B48B9" w:rsidP="000B4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98816651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6503,95100</w:t>
            </w:r>
            <w:bookmarkEnd w:id="2"/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0DFA7713" w14:textId="09A3FAFC" w:rsidR="000B48B9" w:rsidRPr="00491A42" w:rsidRDefault="000B48B9" w:rsidP="000B4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2BC">
              <w:rPr>
                <w:rFonts w:ascii="Times New Roman" w:hAnsi="Times New Roman" w:cs="Times New Roman"/>
                <w:b/>
                <w:sz w:val="16"/>
                <w:szCs w:val="16"/>
              </w:rPr>
              <w:t>6503,95100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8A7" w14:textId="1EFFB824" w:rsidR="000B48B9" w:rsidRPr="00491A42" w:rsidRDefault="000B48B9" w:rsidP="000B4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2BC">
              <w:rPr>
                <w:rFonts w:ascii="Times New Roman" w:hAnsi="Times New Roman" w:cs="Times New Roman"/>
                <w:b/>
                <w:sz w:val="16"/>
                <w:szCs w:val="16"/>
              </w:rPr>
              <w:t>6503,95100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0DEB" w14:textId="7A8E383E" w:rsidR="000B48B9" w:rsidRPr="000B48B9" w:rsidRDefault="000B48B9" w:rsidP="000B48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23 983,25300</w:t>
            </w:r>
          </w:p>
        </w:tc>
      </w:tr>
      <w:tr w:rsidR="00BC79A5" w:rsidRPr="00491A42" w14:paraId="73D60447" w14:textId="6E21EDFA" w:rsidTr="00F907FD">
        <w:trPr>
          <w:gridAfter w:val="1"/>
          <w:wAfter w:w="6" w:type="pct"/>
          <w:trHeight w:val="402"/>
        </w:trPr>
        <w:tc>
          <w:tcPr>
            <w:tcW w:w="381" w:type="pct"/>
            <w:vMerge/>
            <w:vAlign w:val="center"/>
          </w:tcPr>
          <w:p w14:paraId="15CC8AA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77D8" w14:textId="5B1724C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7C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A3FB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75A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1C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6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658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4DA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BF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E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2F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A4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1A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C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906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02CA7D44" w14:textId="63700117" w:rsidTr="00673AED">
        <w:trPr>
          <w:gridAfter w:val="1"/>
          <w:wAfter w:w="6" w:type="pct"/>
          <w:trHeight w:val="390"/>
        </w:trPr>
        <w:tc>
          <w:tcPr>
            <w:tcW w:w="381" w:type="pct"/>
            <w:vMerge/>
            <w:vAlign w:val="center"/>
          </w:tcPr>
          <w:p w14:paraId="42D71879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ABC7" w14:textId="2AE8BE3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D89F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711BE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98E3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27C4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41E0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C06A4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9A5F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EB5B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C86B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79DA" w14:textId="3D3593E5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3487,70000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676E4" w14:textId="4AAEEAAE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BC260" w14:textId="6E7342C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A389" w14:textId="651573BC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6B99A" w14:textId="2008E36C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19 292,30000</w:t>
            </w:r>
          </w:p>
        </w:tc>
      </w:tr>
      <w:tr w:rsidR="00BC79A5" w:rsidRPr="00491A42" w14:paraId="419ABA94" w14:textId="0C271CD1" w:rsidTr="00673AE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C898852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8808" w14:textId="60D40A1F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775E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3088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B404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B26D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98C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B738E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E44E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5661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C378" w14:textId="77777777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B293" w14:textId="153B4993" w:rsidR="00BC79A5" w:rsidRPr="00491A42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983,70000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A565" w14:textId="73A1DE95" w:rsidR="00BC79A5" w:rsidRPr="00491A42" w:rsidRDefault="000B48B9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1235,75100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CE10" w14:textId="1383EC6E" w:rsidR="00BC79A5" w:rsidRPr="00491A42" w:rsidRDefault="000B48B9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1235,75100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265" w14:textId="4E87B444" w:rsidR="00BC79A5" w:rsidRPr="00491A42" w:rsidRDefault="000B48B9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1235,75100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93A64" w14:textId="78BD9EF3" w:rsidR="00BC79A5" w:rsidRPr="00491A42" w:rsidRDefault="000B48B9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4 690,95300</w:t>
            </w:r>
          </w:p>
        </w:tc>
      </w:tr>
      <w:tr w:rsidR="00BC79A5" w:rsidRPr="00491A42" w14:paraId="4ECB3C17" w14:textId="58257518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C68AA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21D3" w14:textId="548B262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817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1FC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01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17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79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113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FA4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D1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648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98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A5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8B2A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2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9EB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1540CFB" w14:textId="4DB0033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2F9C28B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4D369B9" w14:textId="32AE746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8BA5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4EF67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5317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290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A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C28E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55AA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D36E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4A54B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0D7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6CE7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EF16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D22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830F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D53E49D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 w:val="restart"/>
            <w:vAlign w:val="center"/>
          </w:tcPr>
          <w:p w14:paraId="1D4934EC" w14:textId="519E6A99" w:rsidR="00BC79A5" w:rsidRPr="00491A42" w:rsidRDefault="00BC79A5" w:rsidP="00E11F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r w:rsidR="00BA286F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инициативных проектов 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801488" w14:textId="1F61419A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A0743A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7D892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C2A7C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D6C1E6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48C8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9EB49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42611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4505C9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FBBEEC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8217B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91292" w14:textId="2E8E5CA3" w:rsidR="00BC79A5" w:rsidRPr="000B48B9" w:rsidRDefault="00214A10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14283,08900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49A4F4C" w14:textId="1BE07DA7" w:rsidR="00BC79A5" w:rsidRPr="000B48B9" w:rsidRDefault="0039523F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1500,00000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0E270" w14:textId="3312D50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BB5A2" w14:textId="2F0812E4" w:rsidR="00BC79A5" w:rsidRPr="00491A42" w:rsidRDefault="00214A10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17 283,08900</w:t>
            </w:r>
          </w:p>
        </w:tc>
      </w:tr>
      <w:tr w:rsidR="00BC79A5" w:rsidRPr="00491A42" w14:paraId="7C2AD6A6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7031941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90C5409" w14:textId="65F222DC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0B0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91C9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EA12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E0FE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4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C49B9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921D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B73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F7F1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CDE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EE56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807C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C57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A548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62D5FA1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493362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571637" w14:textId="1D3E785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C1D3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A7E2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C6AB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BEBCC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6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0D20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9562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F3E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01C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0329C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65DA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69531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5AD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8F1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F66306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36B087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D4EE168" w14:textId="1D7CDD7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2A310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A839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BE604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7FCE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84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CF73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5DC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47C1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E6F2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F1A6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88086A" w14:textId="198E5C18" w:rsidR="00BC79A5" w:rsidRPr="00491A42" w:rsidRDefault="00214A10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14283,08900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9B7A10C" w14:textId="125B9A98" w:rsidR="00BC79A5" w:rsidRPr="00491A42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A41B2" w14:textId="5D63C9F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71890" w14:textId="4D437C4D" w:rsidR="00BC79A5" w:rsidRPr="00491A42" w:rsidRDefault="00214A10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17 283,08900</w:t>
            </w:r>
          </w:p>
        </w:tc>
      </w:tr>
      <w:tr w:rsidR="00BC79A5" w:rsidRPr="00491A42" w14:paraId="320720DB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01183DE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0C31AC" w14:textId="3AC52EB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DA4A0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7033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22413B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594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01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B311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D770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FA8E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3BE4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A9D5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6771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86D1B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3A1D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36C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74262AE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1892198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7EAA776" w14:textId="25DB66D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73C0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368A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5BB0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9C6C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A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CC23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2762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B209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0E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17050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28BE1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12B0A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F1C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792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085" w:rsidRPr="00491A42" w14:paraId="225AC083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 w:val="restart"/>
            <w:vAlign w:val="center"/>
          </w:tcPr>
          <w:p w14:paraId="116C42B0" w14:textId="07D2211B" w:rsidR="00DB5085" w:rsidRPr="00491A42" w:rsidRDefault="00673AED" w:rsidP="009D20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  <w:r w:rsidR="00DB5085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2048" w:rsidRPr="00491A42">
              <w:rPr>
                <w:rFonts w:ascii="Times New Roman" w:hAnsi="Times New Roman" w:cs="Times New Roman"/>
                <w:sz w:val="16"/>
                <w:szCs w:val="16"/>
              </w:rPr>
              <w:t>Оснащение</w:t>
            </w:r>
            <w:r w:rsidR="00DB5085"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спортивной инфраструктуры спортивно-технологическим оборудованием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1470A32" w14:textId="5B0DAE7C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5ED2BE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C78DCD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97E174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B0F78E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E950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A47D1A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601C86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32FE7E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5A225C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E4DD32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067C5D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7DDD447" w14:textId="7ACE6F83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4145,43200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8621" w14:textId="77777777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4E976DC3" w14:textId="5A8BA7F1" w:rsidR="00DB5085" w:rsidRPr="000B48B9" w:rsidRDefault="00DB5085" w:rsidP="00DB50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4 145,43200</w:t>
            </w:r>
          </w:p>
        </w:tc>
      </w:tr>
      <w:tr w:rsidR="00DB5085" w:rsidRPr="00491A42" w14:paraId="07665FC6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0E981FE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D0DCC18" w14:textId="36EBA0C4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B9E5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D75A7B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B714D3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A6AB1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1D72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199B2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62AB05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47B5F5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1C5B5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E9ACD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998F54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1C325A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4804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797B39D3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085" w:rsidRPr="00491A42" w14:paraId="08B38EE1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7D74D5D0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63B972F" w14:textId="08835141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239B0D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00054E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D87B65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02A77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1910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2E4C8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3BEA4F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98A2CE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AA84F6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BBC030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C8BDB8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22EBE0" w14:textId="779C8BF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3357,80000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FB46A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3178F74A" w14:textId="3AB6A21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3 357,80000</w:t>
            </w:r>
          </w:p>
        </w:tc>
      </w:tr>
      <w:tr w:rsidR="00DB5085" w:rsidRPr="00491A42" w14:paraId="1C3457F5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6B7CFBAB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4CFB639" w14:textId="30D0DA1E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8E8027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D70AA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CC12C4C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CD21DA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4B30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89439B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F382FA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F4796D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E324D0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080DB6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02EA44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2E202CD" w14:textId="4B25555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787,63200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252FB" w14:textId="7777777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3F863F3A" w14:textId="3B5582E7" w:rsidR="00DB5085" w:rsidRPr="00491A42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787,63200</w:t>
            </w:r>
          </w:p>
        </w:tc>
      </w:tr>
      <w:tr w:rsidR="0039523F" w:rsidRPr="00491A42" w14:paraId="7B71E3E1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1F1F1B36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763ABDB" w14:textId="574C90E1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C49DBE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E449CE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F03E1F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8C26BE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E0D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E7945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2F3006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5215A6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152F03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B95849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7CCC53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6B763E5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01691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E925E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23F" w:rsidRPr="00491A42" w14:paraId="335C7055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5B4036BB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98097D9" w14:textId="2F5EFBBB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4E3998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046D4A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E16708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3A6BC3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C0BF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A36656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99C0E5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89C7E3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C6403C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9AFF6E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4623A9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5D2D83F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EB82A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BDD7A" w14:textId="77777777" w:rsidR="0039523F" w:rsidRPr="00491A42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AB8F8B5" w14:textId="4E9F69E8" w:rsidTr="00F907FD">
        <w:trPr>
          <w:gridAfter w:val="1"/>
          <w:wAfter w:w="6" w:type="pct"/>
          <w:trHeight w:val="330"/>
        </w:trPr>
        <w:tc>
          <w:tcPr>
            <w:tcW w:w="381" w:type="pct"/>
            <w:vMerge w:val="restart"/>
            <w:vAlign w:val="center"/>
          </w:tcPr>
          <w:p w14:paraId="013FB219" w14:textId="63B5596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 Реализация мероприятий в рамках регионального проекта «Спорт - норма жизни», национального проекта «Демография»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1DB0" w14:textId="149389C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89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CC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43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54B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C321" w14:textId="7D4A49F1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11456,36000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189E0" w14:textId="254D8F8A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96541,82577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3BC1" w14:textId="04B1893A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63793,98709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3734" w14:textId="6C796FEE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A826F" w14:textId="619B0F3E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AD2C" w14:textId="7B63B665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4A73" w14:textId="25AD10A1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F2F9" w14:textId="6C481DD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217" w14:textId="2615B7ED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D69A" w14:textId="3AF3F722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177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385,27286</w:t>
            </w:r>
          </w:p>
        </w:tc>
      </w:tr>
      <w:tr w:rsidR="00BC79A5" w:rsidRPr="00491A42" w14:paraId="4EAF3B13" w14:textId="571EAE7E" w:rsidTr="00F907FD">
        <w:trPr>
          <w:gridAfter w:val="1"/>
          <w:wAfter w:w="6" w:type="pct"/>
          <w:trHeight w:val="375"/>
        </w:trPr>
        <w:tc>
          <w:tcPr>
            <w:tcW w:w="381" w:type="pct"/>
            <w:vMerge/>
            <w:vAlign w:val="center"/>
          </w:tcPr>
          <w:p w14:paraId="2F82D1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6FC9" w14:textId="1779B75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60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85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488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BEA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1BC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59E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9B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0C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F44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85B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42A6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C8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DD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9051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2DA9B7A" w14:textId="0674E308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266295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1511" w14:textId="2DB8A80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E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006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C0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EC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532" w14:textId="1DA02BA1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9331,30000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23D95" w14:textId="355B7140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3C5F" w14:textId="109BBEC6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C7AE" w14:textId="54B80B63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1668" w14:textId="2BD53F89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7676" w14:textId="7B22794D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7ACA" w14:textId="671065E9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5CC5" w14:textId="3B592C97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CB0" w14:textId="147C31F2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658BC" w14:textId="79859398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137364,20000</w:t>
            </w:r>
          </w:p>
        </w:tc>
      </w:tr>
      <w:tr w:rsidR="00BC79A5" w:rsidRPr="00491A42" w14:paraId="76668E12" w14:textId="6FFBBE45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72F26B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76EA" w14:textId="656CDD9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DFA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D7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33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ED7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708" w14:textId="244A0E3C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2125,06000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BB575" w14:textId="10E593A9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23892,92577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2FEF" w14:textId="6D80D46C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12772,28709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A2E9" w14:textId="1CB9E662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C29A" w14:textId="1CFDD66F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4E76" w14:textId="770D414E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C767" w14:textId="002A6FBC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9FA5" w14:textId="7494811F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5FD" w14:textId="664D8D42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F3EB3" w14:textId="0235D589" w:rsidR="00BC79A5" w:rsidRPr="000B48B9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sz w:val="16"/>
                <w:szCs w:val="16"/>
              </w:rPr>
              <w:t>40021,07286</w:t>
            </w:r>
          </w:p>
        </w:tc>
      </w:tr>
      <w:tr w:rsidR="00BC79A5" w:rsidRPr="00491A42" w14:paraId="6677A617" w14:textId="63C1A1DC" w:rsidTr="00F907FD">
        <w:trPr>
          <w:gridAfter w:val="1"/>
          <w:wAfter w:w="6" w:type="pct"/>
          <w:trHeight w:val="450"/>
        </w:trPr>
        <w:tc>
          <w:tcPr>
            <w:tcW w:w="381" w:type="pct"/>
            <w:vMerge/>
            <w:vAlign w:val="center"/>
          </w:tcPr>
          <w:p w14:paraId="4B208D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3739" w14:textId="12B792C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6B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1B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37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68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1B3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50A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94F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3FD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D85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D1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EB0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EBB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32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B731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5C0EEDF" w14:textId="21D1D528" w:rsidTr="00F907FD">
        <w:trPr>
          <w:gridAfter w:val="1"/>
          <w:wAfter w:w="6" w:type="pct"/>
          <w:trHeight w:val="465"/>
        </w:trPr>
        <w:tc>
          <w:tcPr>
            <w:tcW w:w="381" w:type="pct"/>
            <w:vMerge/>
            <w:vAlign w:val="center"/>
          </w:tcPr>
          <w:p w14:paraId="046EE04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C9F2424" w14:textId="6E080BE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3A47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6E266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76EE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B0D3E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DEB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733ED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3DA91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8C0C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D6D8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A7CE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D6B4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7E726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592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B34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4BF12C4" w14:textId="6443CD68" w:rsidTr="00F907FD">
        <w:trPr>
          <w:gridAfter w:val="1"/>
          <w:wAfter w:w="6" w:type="pct"/>
          <w:trHeight w:val="131"/>
        </w:trPr>
        <w:tc>
          <w:tcPr>
            <w:tcW w:w="381" w:type="pct"/>
            <w:vMerge w:val="restart"/>
            <w:vAlign w:val="center"/>
          </w:tcPr>
          <w:p w14:paraId="404C5088" w14:textId="6F9ACC1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Р5.1.Строительство Центра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BA4075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794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0C94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499CEA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98F0F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F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5B06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92646,83077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65EF89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53807,68709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34C5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B54D59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526B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8A72E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6B3036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607" w14:textId="2B20A36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C07DE" w14:textId="562740F6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146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454,51786</w:t>
            </w:r>
          </w:p>
        </w:tc>
      </w:tr>
      <w:tr w:rsidR="00BC79A5" w:rsidRPr="00491A42" w14:paraId="105FCF89" w14:textId="49F3E50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3FDC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F8C2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5708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EBD7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B929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8433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8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D8F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8D03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D7DE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7498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B73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55A3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03F5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BBA" w14:textId="222574F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5B6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33C77DE" w14:textId="24CE991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6A980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BD38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31CA5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2BFC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09275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A9D7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28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B81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69610,80000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26FA2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41655,30000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58BAB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09A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2405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198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FBFF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18E" w14:textId="4938FAEB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687D" w14:textId="36A3E94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111266,10000</w:t>
            </w:r>
          </w:p>
        </w:tc>
      </w:tr>
      <w:tr w:rsidR="00BC79A5" w:rsidRPr="00491A42" w14:paraId="4425BD95" w14:textId="03BF3835" w:rsidTr="00F907FD">
        <w:trPr>
          <w:gridAfter w:val="1"/>
          <w:wAfter w:w="6" w:type="pct"/>
          <w:trHeight w:val="204"/>
        </w:trPr>
        <w:tc>
          <w:tcPr>
            <w:tcW w:w="381" w:type="pct"/>
            <w:vMerge/>
            <w:vAlign w:val="center"/>
          </w:tcPr>
          <w:p w14:paraId="01CF4C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C8D7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705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62682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46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27F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FD2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C9F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23036,03077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9202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12152,38709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80F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656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5964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60E4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EB0D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348" w14:textId="4F6FEF0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C0CEA" w14:textId="0F12631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35188,41786</w:t>
            </w:r>
          </w:p>
        </w:tc>
      </w:tr>
      <w:tr w:rsidR="00BC79A5" w:rsidRPr="00491A42" w14:paraId="7A57C62D" w14:textId="679BB49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E6E17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6427A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52567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CACA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CA329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044FE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56EC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862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3CF2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DFCF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20DA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7E458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7FE70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EEEB1" w14:textId="3F84C4D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ADE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F98D74D" w14:textId="269AB53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5AB04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62A28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0AE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25D66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89E497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5286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C6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132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A70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3D1D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59C4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8A5E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1A0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3F0E6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5AB48" w14:textId="3CCE2A7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96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127AA2D" w14:textId="4D1FC94E" w:rsidTr="00F907FD">
        <w:trPr>
          <w:gridAfter w:val="1"/>
          <w:wAfter w:w="6" w:type="pct"/>
          <w:trHeight w:val="138"/>
        </w:trPr>
        <w:tc>
          <w:tcPr>
            <w:tcW w:w="381" w:type="pct"/>
            <w:vMerge w:val="restart"/>
            <w:vAlign w:val="center"/>
          </w:tcPr>
          <w:p w14:paraId="35887F69" w14:textId="674B1C4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Р5.2.Реализация программ спортивной 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подготовки в соответствии с требованиями федеральных стандартов спортивной подготовки (МБУ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8CC233" w14:textId="77777777" w:rsidR="00BC79A5" w:rsidRPr="000B48B9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8B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FD50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BCB748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D04177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C32D1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6BC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501,30000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22BE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746,79000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1C137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248DEF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65D667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DEF95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0F98B4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67DEC1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20A08" w14:textId="508D5656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A85E2" w14:textId="2C8CF8C4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248,09000</w:t>
            </w:r>
          </w:p>
        </w:tc>
      </w:tr>
      <w:tr w:rsidR="00BC79A5" w:rsidRPr="00491A42" w14:paraId="3483BE0F" w14:textId="64F4AEB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9B84E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B988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B6C0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15801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10E8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F77F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C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510F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5836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3B78B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9201E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FDF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40BA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335792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FEEAA" w14:textId="58D94B9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0BF4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7792363" w14:textId="5930EAB2" w:rsidTr="00F907FD">
        <w:trPr>
          <w:gridAfter w:val="1"/>
          <w:wAfter w:w="6" w:type="pct"/>
          <w:trHeight w:val="460"/>
        </w:trPr>
        <w:tc>
          <w:tcPr>
            <w:tcW w:w="381" w:type="pct"/>
            <w:vMerge/>
            <w:vAlign w:val="center"/>
          </w:tcPr>
          <w:p w14:paraId="3D1F23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A853F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AAF2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B2A6B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780C2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B6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B3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476,20000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DB9E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582,50000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82C5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49C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74BE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4A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1251D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8179F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98968" w14:textId="3013C9BC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89E88" w14:textId="2D0B930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1058,70000</w:t>
            </w:r>
          </w:p>
        </w:tc>
      </w:tr>
      <w:tr w:rsidR="00BC79A5" w:rsidRPr="00491A42" w14:paraId="65115936" w14:textId="299E63DF" w:rsidTr="00F907FD">
        <w:trPr>
          <w:gridAfter w:val="1"/>
          <w:wAfter w:w="6" w:type="pct"/>
          <w:trHeight w:val="98"/>
        </w:trPr>
        <w:tc>
          <w:tcPr>
            <w:tcW w:w="381" w:type="pct"/>
            <w:vMerge/>
            <w:vAlign w:val="center"/>
          </w:tcPr>
          <w:p w14:paraId="6D4F672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361DD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246C2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559E8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AEBD9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D088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A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25,10000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B1BA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164,29000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D113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D614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CB0C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0969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EF73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1332E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F3F04" w14:textId="69139DA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A20CD" w14:textId="1BC82A8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189,39000</w:t>
            </w:r>
          </w:p>
        </w:tc>
      </w:tr>
      <w:tr w:rsidR="00BC79A5" w:rsidRPr="00491A42" w14:paraId="64FA5B36" w14:textId="3071A680" w:rsidTr="00F907FD">
        <w:trPr>
          <w:gridAfter w:val="1"/>
          <w:wAfter w:w="6" w:type="pct"/>
          <w:trHeight w:val="415"/>
        </w:trPr>
        <w:tc>
          <w:tcPr>
            <w:tcW w:w="381" w:type="pct"/>
            <w:vMerge/>
            <w:vAlign w:val="center"/>
          </w:tcPr>
          <w:p w14:paraId="659867D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D5CE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FBAF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94BE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561DF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76B5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5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3F42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0BB4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193F7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A56A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357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5196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FA285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AD0D6" w14:textId="5384905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D420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C475377" w14:textId="4A8AC7A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38A0CA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14E51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A5B5F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96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FD4C4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6337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4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7AF5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1FD7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8FE4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35FB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E005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FF5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3A475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E9F70" w14:textId="38F0A01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B5D4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7BBDB27E" w14:textId="7D192968" w:rsidTr="00F907FD">
        <w:trPr>
          <w:gridAfter w:val="1"/>
          <w:wAfter w:w="6" w:type="pct"/>
          <w:trHeight w:val="221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6D9C9011" w14:textId="570D71C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Р5.3. Приобретение спортивного оборудования и инвентаря для приведения муниципальных учреждений спортивной подготовки в нормативное состояние </w:t>
            </w:r>
          </w:p>
          <w:p w14:paraId="0759FCE3" w14:textId="0820388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73F4C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0E3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32CE1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6AB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4949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2E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2758,70000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AF134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3148,20500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3DF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2817,50000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92FA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6D39F" w14:textId="424EC444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913117" w14:textId="54AFEE9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4E6EC" w14:textId="06826D83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B8EE7ED" w14:textId="014D1DF2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B9B9D" w14:textId="3564101A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6882C" w14:textId="37303CD0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317,50500</w:t>
            </w:r>
          </w:p>
        </w:tc>
      </w:tr>
      <w:tr w:rsidR="00BC79A5" w:rsidRPr="00491A42" w14:paraId="0F52EE76" w14:textId="37AB7B32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377591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C7DF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A81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7E06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7BD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651E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1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8B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6D6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1EB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B894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2F56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2835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2350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ED4B4" w14:textId="34645BD2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1ED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CD056D7" w14:textId="4D911976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shd w:val="clear" w:color="auto" w:fill="auto"/>
            <w:vAlign w:val="center"/>
          </w:tcPr>
          <w:p w14:paraId="7B92DC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F534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A6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66F2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1F9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E14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4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2620,80000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C8C0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2455,60000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40C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2197,60000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195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A12D" w14:textId="0B6DBE3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0B3B66" w14:textId="2308591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A23B" w14:textId="300DF8A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0538547" w14:textId="7C60FE7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673AB" w14:textId="6BD72BF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934A" w14:textId="4DE8822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11636,30000</w:t>
            </w:r>
          </w:p>
        </w:tc>
      </w:tr>
      <w:tr w:rsidR="00BC79A5" w:rsidRPr="00491A42" w14:paraId="13D56DAD" w14:textId="2C9FC7F9" w:rsidTr="00F907FD">
        <w:trPr>
          <w:gridAfter w:val="1"/>
          <w:wAfter w:w="6" w:type="pct"/>
          <w:trHeight w:val="230"/>
        </w:trPr>
        <w:tc>
          <w:tcPr>
            <w:tcW w:w="381" w:type="pct"/>
            <w:vMerge/>
            <w:shd w:val="clear" w:color="auto" w:fill="auto"/>
            <w:vAlign w:val="center"/>
          </w:tcPr>
          <w:p w14:paraId="4FA049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F41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C2B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1F9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5116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A6D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9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137,90000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22C0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692,60500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0A1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619,90000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B1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011F" w14:textId="5C245A5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D9CC83" w14:textId="084AF6A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7BE04" w14:textId="41056D9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2E6EFC" w14:textId="124D781B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1862E" w14:textId="100D95E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7753A" w14:textId="0D7657A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2681,20500</w:t>
            </w:r>
          </w:p>
        </w:tc>
      </w:tr>
      <w:tr w:rsidR="00BC79A5" w:rsidRPr="00491A42" w14:paraId="44DAC362" w14:textId="33DC3E83" w:rsidTr="00F907FD">
        <w:trPr>
          <w:gridAfter w:val="1"/>
          <w:wAfter w:w="6" w:type="pct"/>
          <w:trHeight w:val="269"/>
        </w:trPr>
        <w:tc>
          <w:tcPr>
            <w:tcW w:w="381" w:type="pct"/>
            <w:vMerge/>
            <w:shd w:val="clear" w:color="auto" w:fill="auto"/>
            <w:vAlign w:val="center"/>
          </w:tcPr>
          <w:p w14:paraId="7DDD4C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14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6356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B47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2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574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9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1782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AE88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748A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AFE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9A5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9C05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F31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5CB73" w14:textId="5A64918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709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FDBE682" w14:textId="5B10C3EC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178660D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D00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C40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F6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AB6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388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40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56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003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156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79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2F9C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0CB0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6E9F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88390" w14:textId="3099055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1C5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40A3DA4" w14:textId="69C1D60C" w:rsidTr="00F907FD">
        <w:trPr>
          <w:gridAfter w:val="1"/>
          <w:wAfter w:w="6" w:type="pct"/>
          <w:trHeight w:val="203"/>
        </w:trPr>
        <w:tc>
          <w:tcPr>
            <w:tcW w:w="381" w:type="pct"/>
            <w:vMerge w:val="restart"/>
            <w:vAlign w:val="center"/>
          </w:tcPr>
          <w:p w14:paraId="1F186A1A" w14:textId="1E677FA2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Р5.4.Строительство многофункциональной игровой площадки площадью 800 м2 с детским спортивно-оздоровительным комплексом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6AB1FDF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258D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4838F5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BDCFA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D4A399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B35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A43B1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3A30F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36B69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FC89B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CF565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F067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5156B27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72CB1" w14:textId="4E36311D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D6758" w14:textId="5099C796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731,86000</w:t>
            </w:r>
          </w:p>
        </w:tc>
      </w:tr>
      <w:tr w:rsidR="00BC79A5" w:rsidRPr="00491A42" w14:paraId="76B93D4C" w14:textId="7B5D7F6F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7EBB76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8E71F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B5A5E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AB5CA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0E27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694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B6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C452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261D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3619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8E540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3A2E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146AB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A664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F854A" w14:textId="01BC94D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EB7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04822284" w14:textId="507ADFA3" w:rsidTr="00F907FD">
        <w:trPr>
          <w:gridAfter w:val="1"/>
          <w:wAfter w:w="6" w:type="pct"/>
          <w:trHeight w:val="397"/>
        </w:trPr>
        <w:tc>
          <w:tcPr>
            <w:tcW w:w="381" w:type="pct"/>
            <w:vMerge/>
            <w:vAlign w:val="center"/>
          </w:tcPr>
          <w:p w14:paraId="3B718F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E9B54A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0B70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D92CD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9A8E1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4931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A4C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54BF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39F85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F9897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A580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AF16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4FFB1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F7041" w14:textId="6A35E11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24556" w14:textId="2F4AF8C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</w:tr>
      <w:tr w:rsidR="00BC79A5" w:rsidRPr="00491A42" w14:paraId="50CAE5C8" w14:textId="1D244F58" w:rsidTr="00F907FD">
        <w:trPr>
          <w:gridAfter w:val="1"/>
          <w:wAfter w:w="6" w:type="pct"/>
          <w:trHeight w:val="262"/>
        </w:trPr>
        <w:tc>
          <w:tcPr>
            <w:tcW w:w="381" w:type="pct"/>
            <w:vMerge/>
            <w:vAlign w:val="center"/>
          </w:tcPr>
          <w:p w14:paraId="0F72DE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4D15E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30CC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E318F7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5A72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36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2B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F773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27A22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8424C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82EC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BF71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03D03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97FC9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81FDA" w14:textId="2B2C5AC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4ADAD" w14:textId="3BD3107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</w:tr>
      <w:tr w:rsidR="00BC79A5" w:rsidRPr="00491A42" w14:paraId="5CCD6B4D" w14:textId="4053ECE0" w:rsidTr="00F907FD">
        <w:trPr>
          <w:gridAfter w:val="1"/>
          <w:wAfter w:w="6" w:type="pct"/>
          <w:trHeight w:val="421"/>
        </w:trPr>
        <w:tc>
          <w:tcPr>
            <w:tcW w:w="381" w:type="pct"/>
            <w:vMerge/>
            <w:vAlign w:val="center"/>
          </w:tcPr>
          <w:p w14:paraId="12DDFF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A3778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2D8C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6B3A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9B183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02DE7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87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B87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E671C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8E8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FE329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4D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E9AF5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76FD3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F8F4A1" w14:textId="74C2276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322B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D8AAB9F" w14:textId="1706A472" w:rsidTr="00F907F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F9A46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C86314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31D99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8973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1101D6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5DF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FC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4128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76C5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78AD7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A389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FC8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E04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30358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6C906" w14:textId="781DFAEC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F6E3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C38CBDD" w14:textId="59740D06" w:rsidTr="00F907FD">
        <w:trPr>
          <w:gridAfter w:val="1"/>
          <w:wAfter w:w="6" w:type="pct"/>
          <w:trHeight w:val="122"/>
        </w:trPr>
        <w:tc>
          <w:tcPr>
            <w:tcW w:w="381" w:type="pct"/>
            <w:vMerge w:val="restart"/>
            <w:vAlign w:val="center"/>
          </w:tcPr>
          <w:p w14:paraId="6BE6AE54" w14:textId="32E6189E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5.5.Оснащение объектов спортивной инфраструкт</w:t>
            </w: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уры спортивно-технологическим оборудованием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BBAB5DE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DFC81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0CB86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0C4122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2B81C8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3A0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21CEC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C3B4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AA55A6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C6C1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9A0EC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4F4A2A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C525DA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CEB39" w14:textId="5DED4E86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489F4" w14:textId="368A9F08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464,50000</w:t>
            </w:r>
          </w:p>
        </w:tc>
      </w:tr>
      <w:tr w:rsidR="00BC79A5" w:rsidRPr="00491A42" w14:paraId="3C6FE669" w14:textId="2BF4B3AE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19F1B5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8C61B6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1607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2F4A5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447EF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C7B7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6A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DCE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C646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493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CA6EF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FCB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EF88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ACBA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DB6F0" w14:textId="0849FE4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DE5F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ABADD6E" w14:textId="16105174" w:rsidTr="00F907FD">
        <w:trPr>
          <w:trHeight w:val="329"/>
        </w:trPr>
        <w:tc>
          <w:tcPr>
            <w:tcW w:w="381" w:type="pct"/>
            <w:vMerge/>
            <w:vAlign w:val="center"/>
          </w:tcPr>
          <w:p w14:paraId="2BE7201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CC6D2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97576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0184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57543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47BE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3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C5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5384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CD67E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7D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264D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7D839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80B88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D163D" w14:textId="2DF02E3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907B" w14:textId="2EC746B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</w:tr>
      <w:tr w:rsidR="00BC79A5" w:rsidRPr="00491A42" w14:paraId="394A9B45" w14:textId="29A5FFFB" w:rsidTr="00F907FD">
        <w:trPr>
          <w:trHeight w:val="193"/>
        </w:trPr>
        <w:tc>
          <w:tcPr>
            <w:tcW w:w="381" w:type="pct"/>
            <w:vMerge/>
            <w:vAlign w:val="center"/>
          </w:tcPr>
          <w:p w14:paraId="5DCD926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277A57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1454D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8CC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8C9F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3653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40C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502E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BD7E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B5AC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9C0F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16D4D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EFD36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92170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E406E" w14:textId="103E6A7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A0125" w14:textId="06F215E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</w:tr>
      <w:tr w:rsidR="00BC79A5" w:rsidRPr="00491A42" w14:paraId="723F6502" w14:textId="08E9DF94" w:rsidTr="00F907FD">
        <w:trPr>
          <w:trHeight w:val="395"/>
        </w:trPr>
        <w:tc>
          <w:tcPr>
            <w:tcW w:w="381" w:type="pct"/>
            <w:vMerge/>
            <w:vAlign w:val="center"/>
          </w:tcPr>
          <w:p w14:paraId="7E3381B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03B5D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642F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813F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7717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D6A4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8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6FF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E100C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E80E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1CB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3940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6A41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2A70C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279" w14:textId="748AF01D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2F27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36EA714" w14:textId="4D98280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051301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36FE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D57A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D8EF5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663E83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0D5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2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2467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C7F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9A2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9AC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E24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F45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2EF52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3F6C5" w14:textId="2434B5CB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3DE7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3E0BA5B7" w14:textId="73899BAB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70C76FF" w14:textId="4615E49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6.Содержание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43DC81E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32D2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B714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9FCC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6859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3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702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88F4AC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1F66D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BA1A35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8C28A4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FD6B3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9711620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C5091" w14:textId="782C4945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5E882" w14:textId="7F03D211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168,80000</w:t>
            </w:r>
          </w:p>
        </w:tc>
      </w:tr>
      <w:tr w:rsidR="00BC79A5" w:rsidRPr="00491A42" w14:paraId="7336EC12" w14:textId="3791221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FE1428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FC3430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F091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8185E9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F2A7F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2397E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A6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B579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4C64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BED7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ED8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B57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EFAA2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BB042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F11B3" w14:textId="726A8D4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6291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C8EF9C7" w14:textId="740CFEB7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D0B6C0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A3CC56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6EC1D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0FF7E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A630B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A871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6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ED53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B9219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4A286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FD82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515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2B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D568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E90A0" w14:textId="4FFDDAD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49B02" w14:textId="282935B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</w:tr>
      <w:tr w:rsidR="00BC79A5" w:rsidRPr="00491A42" w14:paraId="3D48838F" w14:textId="2C6087A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41135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3335B5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44FD9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C0640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CAAE9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98EA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A3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CDA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A43C0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F559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A48B6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83E12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626C7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AA45C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DBE3" w14:textId="761F524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0C8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24AFFB5" w14:textId="2A5C434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21EBD4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47CEA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CF5A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C9CA0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58ED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46CA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5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56C3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A27F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130CA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DA37A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96676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98A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F19AF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1121CF" w14:textId="7E70802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D28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080D631" w14:textId="2A2BAA2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2407F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4768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4E2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96BC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D520F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9B8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7F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D62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310A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91F47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5B418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ECE36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BE13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F7CB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B16A8" w14:textId="1BD3733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C08D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C3E9CD8" w14:textId="29BD48F1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29A5E141" w14:textId="52E3B9A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6.1.Содержание объектов спортивной инфраструктуры муниципальной собственности для занятий физической и спортом (МБУ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BBF5114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965DA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492E2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1668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BD11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1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EC0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08CED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B088F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643315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08A45D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9667AB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7944C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378" w14:textId="720A321E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A3FF65" w14:textId="509EC00C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027,41083</w:t>
            </w:r>
          </w:p>
        </w:tc>
      </w:tr>
      <w:tr w:rsidR="00BC79A5" w:rsidRPr="00491A42" w14:paraId="7EF67411" w14:textId="77C3941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9140AE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F2D9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9EE75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1D95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F75FA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1C9DB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9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8A89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A8A5D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EDB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E935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C82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30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9C22D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C3EEB" w14:textId="2060E0C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4FE2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08A5474" w14:textId="42B95D94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FCFA0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E25A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D6506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D8559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59571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6E7B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4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F2E5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24C0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A67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60E2D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ADE0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543B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04827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B8998" w14:textId="36C58A5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7DDCA" w14:textId="4A47925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BC79A5" w:rsidRPr="00491A42" w14:paraId="771EC020" w14:textId="645735E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5D69D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658D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EC526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21B5F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44EDDA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9A6BE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F5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34991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E12E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CCE0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D769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F5BEC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A52D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53ACD4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CC001" w14:textId="7D0CF5B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C7CB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F4879A3" w14:textId="315B3239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1BD7CB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D656F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822C5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C978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7E8C5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A74B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B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BFA26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C5AEA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AB5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B057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26007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EC7B4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2B062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2D092" w14:textId="6BE1594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2761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6D032FC" w14:textId="29BDF302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A6F1A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63702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D3626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33D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18704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98CB8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6E42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FA7E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D95EB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13D6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3FFB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14E9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12FCB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9955" w14:textId="7099099F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051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00CCEDFD" w14:textId="577F3A28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C40D6F9" w14:textId="59808DEA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6.2.Содержание объектов спортивной инфраструктуры муниципальной собственности для занятий физической и спортом 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(МБУ ДО «СШ Динамо»)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83D7BD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839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D0A2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EE84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219C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13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0A55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63B91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D7FB0C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C6DF3D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F05F2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3E622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DE50C6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0A2A8" w14:textId="18834506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6E979" w14:textId="753A7F85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501,90000</w:t>
            </w:r>
          </w:p>
        </w:tc>
      </w:tr>
      <w:tr w:rsidR="00BC79A5" w:rsidRPr="00491A42" w14:paraId="30B9A229" w14:textId="40A737C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0D2A63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C3EE1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08A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9B543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C9C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FCFDE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DE1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8A5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C3D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49B7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1D37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E6DF1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08B0D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1287A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63419" w14:textId="0CCD67C4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31B7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BAF3D68" w14:textId="0115E7C5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8EDB2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71D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10C0F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C85D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C4AFD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9B71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47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06DE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46E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BCEB9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A811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B319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DB06A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789B3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C27CA" w14:textId="234CD67B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92ADC" w14:textId="563AA80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BC79A5" w:rsidRPr="00491A42" w14:paraId="1E3E7427" w14:textId="32147E8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6CD3B47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0C02D5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7A43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82B9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21AA8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8DD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7F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7890A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2558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A7BD1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0DD2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CEC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DE1F5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4DCFE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44882" w14:textId="78C94AF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77EF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133E83E" w14:textId="2365573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FAB63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2E133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ACC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8623A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31FE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BABC8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4D1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DB1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BF455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D3BA3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9C0F9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0E3F5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0A44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35CC8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B100F" w14:textId="0D2DB999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2A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6B42FF15" w14:textId="60D3B885" w:rsidTr="00F907FD">
        <w:trPr>
          <w:gridAfter w:val="1"/>
          <w:wAfter w:w="6" w:type="pct"/>
          <w:trHeight w:val="401"/>
        </w:trPr>
        <w:tc>
          <w:tcPr>
            <w:tcW w:w="381" w:type="pct"/>
            <w:vMerge/>
            <w:vAlign w:val="center"/>
          </w:tcPr>
          <w:p w14:paraId="0F614F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32E8F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44373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06C2F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719DD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C06E4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1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C5A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A9BE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0D2DE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A617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CD94B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0483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65298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038E2" w14:textId="60F4BF8B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AA0A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08DA839C" w14:textId="74AC2323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440B652" w14:textId="7881773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Р5.6.</w:t>
            </w:r>
            <w:r w:rsidRPr="00491A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3.Содержание объектов спортивной инфраструктуры муниципальной собственности для занятий физической и спортом (МБУ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9F0922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2E30A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00E0FB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7E12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655E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3A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D2C6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C587C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3B5F52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C49134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032525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B4F18F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FD4214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AAC2" w14:textId="2FE53511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CE42A" w14:textId="603B187C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04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639,48917</w:t>
            </w:r>
          </w:p>
        </w:tc>
      </w:tr>
      <w:tr w:rsidR="00BC79A5" w:rsidRPr="00491A42" w14:paraId="667CA369" w14:textId="6EF8CF8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1F7B4D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E071C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7A579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F7FAD8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2FD96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B3E5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C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473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0401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AED3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FB241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A40FF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049A5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80CC2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1FD3B" w14:textId="10DCF3C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E2F7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23D56F26" w14:textId="37D21D1A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695F15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157D2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3327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870E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2126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988B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7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2E5D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D0B65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EF3A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7B7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0A5C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83685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EEA75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727F9" w14:textId="79E220D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33DDF" w14:textId="5C31B463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BC79A5" w:rsidRPr="00491A42" w14:paraId="6331FFF5" w14:textId="2C2A167F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E15C9A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4E655D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775C0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12C40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F7E71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6911F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B1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B397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8AAC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6D5E2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C0E1C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2FF5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2B6BB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0FAE38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895A" w14:textId="03A7A1E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DD9D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8350DA5" w14:textId="34FA793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035580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7F18A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E282A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BB50C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5E1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6FCFC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30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337D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E299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27FEF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D5BC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6648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07E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0CD0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1F586" w14:textId="43F765E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85AD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13B4A2C9" w14:textId="4F2F347E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6591F0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0715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AC2B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39C8F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3E6F9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4C1A3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3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7C9F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D2F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4CED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6FD22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863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72F5C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A6EB03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B8831" w14:textId="57A184C0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A3C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10" w:rsidRPr="00214A10" w14:paraId="0BC0EEFE" w14:textId="07BB2901" w:rsidTr="00F907FD">
        <w:tc>
          <w:tcPr>
            <w:tcW w:w="381" w:type="pct"/>
            <w:vMerge w:val="restart"/>
            <w:vAlign w:val="center"/>
          </w:tcPr>
          <w:p w14:paraId="13D5AA7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 xml:space="preserve">Итого, в </w:t>
            </w:r>
            <w:proofErr w:type="spellStart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7" w:type="pct"/>
            <w:vAlign w:val="center"/>
          </w:tcPr>
          <w:p w14:paraId="06F9B94E" w14:textId="77777777" w:rsidR="00BC79A5" w:rsidRPr="0010423C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3546948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14345,34673</w:t>
            </w:r>
          </w:p>
        </w:tc>
        <w:tc>
          <w:tcPr>
            <w:tcW w:w="283" w:type="pct"/>
            <w:vAlign w:val="center"/>
          </w:tcPr>
          <w:p w14:paraId="6FBD5C9A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47075,13150</w:t>
            </w:r>
          </w:p>
        </w:tc>
        <w:tc>
          <w:tcPr>
            <w:tcW w:w="283" w:type="pct"/>
            <w:vAlign w:val="center"/>
          </w:tcPr>
          <w:p w14:paraId="4E96846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93271,60074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F62DC1A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162349,07716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CC7B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29118,72440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8B480D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141760,22825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57EB7E" w14:textId="77777777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115559,99786</w:t>
            </w:r>
          </w:p>
        </w:tc>
        <w:tc>
          <w:tcPr>
            <w:tcW w:w="282" w:type="pct"/>
            <w:vAlign w:val="center"/>
          </w:tcPr>
          <w:p w14:paraId="5FF239A2" w14:textId="012AE649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117964,54750</w:t>
            </w:r>
          </w:p>
        </w:tc>
        <w:tc>
          <w:tcPr>
            <w:tcW w:w="282" w:type="pct"/>
            <w:vAlign w:val="center"/>
          </w:tcPr>
          <w:p w14:paraId="6A99D53D" w14:textId="42DF7AA2" w:rsidR="00BC79A5" w:rsidRPr="00491A42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86218,41532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A9679C0" w14:textId="1B211E85" w:rsidR="00BC79A5" w:rsidRPr="00491A42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104903,29529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9C98680" w14:textId="2AE2B200" w:rsidR="00BC79A5" w:rsidRPr="00313CB5" w:rsidRDefault="000B48B9" w:rsidP="00214A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197</w:t>
            </w:r>
            <w:r w:rsidR="00214A10"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300</w:t>
            </w:r>
            <w:r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,77645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57EBAB" w14:textId="55F44D1C" w:rsidR="00BC79A5" w:rsidRPr="00491A42" w:rsidRDefault="00893CD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173561,67200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9CED6" w14:textId="2646CD20" w:rsidR="00BC79A5" w:rsidRPr="00491A42" w:rsidRDefault="009C760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b/>
                <w:sz w:val="16"/>
                <w:szCs w:val="16"/>
              </w:rPr>
              <w:t>103190,43000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D1B9" w14:textId="20F68BF7" w:rsidR="00BC79A5" w:rsidRPr="00214A10" w:rsidRDefault="000B48B9" w:rsidP="00214A1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1 386 </w:t>
            </w:r>
            <w:r w:rsidR="00214A10"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619</w:t>
            </w:r>
            <w:r w:rsidRPr="00313CB5">
              <w:rPr>
                <w:rFonts w:ascii="Times New Roman" w:hAnsi="Times New Roman" w:cs="Times New Roman"/>
                <w:b/>
                <w:sz w:val="16"/>
                <w:szCs w:val="16"/>
              </w:rPr>
              <w:t>,24320</w:t>
            </w:r>
          </w:p>
        </w:tc>
      </w:tr>
      <w:tr w:rsidR="00BC79A5" w:rsidRPr="00491A42" w14:paraId="2278C9A1" w14:textId="60D16F0C" w:rsidTr="00F907FD">
        <w:tc>
          <w:tcPr>
            <w:tcW w:w="381" w:type="pct"/>
            <w:vMerge/>
            <w:vAlign w:val="center"/>
          </w:tcPr>
          <w:p w14:paraId="039D348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0F4157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EE8B04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FBF6E2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F1D0C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0E2E0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CD4D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DEBD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78D3F5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0C3DB3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4BD114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C1A1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91F3F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C5DECE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A38FC" w14:textId="72F8C30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DFD3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4AA9C1F5" w14:textId="24D93A2B" w:rsidTr="00F907FD">
        <w:tc>
          <w:tcPr>
            <w:tcW w:w="381" w:type="pct"/>
            <w:vMerge/>
            <w:vAlign w:val="center"/>
          </w:tcPr>
          <w:p w14:paraId="0EDBF42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732BE7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0C168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C42A0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vAlign w:val="center"/>
          </w:tcPr>
          <w:p w14:paraId="5E8D344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A1C14D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9202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11211,47200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34398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E9018C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vAlign w:val="center"/>
          </w:tcPr>
          <w:p w14:paraId="69138C97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39783,30000</w:t>
            </w:r>
          </w:p>
        </w:tc>
        <w:tc>
          <w:tcPr>
            <w:tcW w:w="282" w:type="pct"/>
            <w:vAlign w:val="center"/>
          </w:tcPr>
          <w:p w14:paraId="2E057830" w14:textId="2926B675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7549,20000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2E0A288" w14:textId="561283D7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11025,90000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C7EDC3" w14:textId="6E77AEB5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65870,70000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F6BCDE" w14:textId="10DC17A1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63721,20000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907B6" w14:textId="25E792F3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7964,00000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95691" w14:textId="693742AE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498 564,83700</w:t>
            </w:r>
          </w:p>
        </w:tc>
      </w:tr>
      <w:tr w:rsidR="009C760A" w:rsidRPr="00491A42" w14:paraId="3CA1D276" w14:textId="54138B8E" w:rsidTr="00F907FD">
        <w:tc>
          <w:tcPr>
            <w:tcW w:w="381" w:type="pct"/>
            <w:vMerge/>
            <w:vAlign w:val="center"/>
          </w:tcPr>
          <w:p w14:paraId="6D82C31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C84646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E0CFC9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14345,34673</w:t>
            </w:r>
          </w:p>
        </w:tc>
        <w:tc>
          <w:tcPr>
            <w:tcW w:w="283" w:type="pct"/>
            <w:vAlign w:val="center"/>
          </w:tcPr>
          <w:p w14:paraId="23421A2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37075,1</w:t>
            </w:r>
            <w:r w:rsidRPr="00491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283" w:type="pct"/>
            <w:vAlign w:val="center"/>
          </w:tcPr>
          <w:p w14:paraId="39F1E49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28271,60074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FDC5FD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69580,61216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5CF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17907,25240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E741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69111,32825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538C82A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64538,29786</w:t>
            </w:r>
          </w:p>
        </w:tc>
        <w:tc>
          <w:tcPr>
            <w:tcW w:w="282" w:type="pct"/>
            <w:vAlign w:val="center"/>
          </w:tcPr>
          <w:p w14:paraId="0E63A803" w14:textId="5D2CAFD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78181,24750</w:t>
            </w:r>
          </w:p>
        </w:tc>
        <w:tc>
          <w:tcPr>
            <w:tcW w:w="282" w:type="pct"/>
            <w:vAlign w:val="center"/>
          </w:tcPr>
          <w:p w14:paraId="203129C6" w14:textId="68CE8C16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78669,21532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91C4AA1" w14:textId="030F757A" w:rsidR="00BC79A5" w:rsidRPr="0010423C" w:rsidRDefault="00D64EC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93877,39529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D67B0B7" w14:textId="57AF948D" w:rsidR="00BC79A5" w:rsidRPr="0010423C" w:rsidRDefault="000B48B9" w:rsidP="00214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CB5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  <w:r w:rsidR="00214A10" w:rsidRPr="00313CB5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  <w:r w:rsidRPr="00313CB5">
              <w:rPr>
                <w:rFonts w:ascii="Times New Roman" w:hAnsi="Times New Roman" w:cs="Times New Roman"/>
                <w:sz w:val="16"/>
                <w:szCs w:val="16"/>
              </w:rPr>
              <w:t>,07645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087355D" w14:textId="26FED417" w:rsidR="00BC79A5" w:rsidRPr="0010423C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109840,47200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5F75" w14:textId="7E610AD3" w:rsidR="00BC79A5" w:rsidRPr="0010423C" w:rsidRDefault="009C760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23C">
              <w:rPr>
                <w:rFonts w:ascii="Times New Roman" w:hAnsi="Times New Roman" w:cs="Times New Roman"/>
                <w:sz w:val="16"/>
                <w:szCs w:val="16"/>
              </w:rPr>
              <w:t>95226,43000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DA5D3" w14:textId="40A12ABF" w:rsidR="00BC79A5" w:rsidRPr="0010423C" w:rsidRDefault="00214A10" w:rsidP="00214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CB5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  <w:r w:rsidR="000B48B9" w:rsidRPr="00313CB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13CB5">
              <w:rPr>
                <w:rFonts w:ascii="Times New Roman" w:hAnsi="Times New Roman" w:cs="Times New Roman"/>
                <w:sz w:val="16"/>
                <w:szCs w:val="16"/>
              </w:rPr>
              <w:t>054</w:t>
            </w:r>
            <w:r w:rsidR="000B48B9" w:rsidRPr="00313CB5">
              <w:rPr>
                <w:rFonts w:ascii="Times New Roman" w:hAnsi="Times New Roman" w:cs="Times New Roman"/>
                <w:sz w:val="16"/>
                <w:szCs w:val="16"/>
              </w:rPr>
              <w:t>,40620</w:t>
            </w:r>
          </w:p>
        </w:tc>
      </w:tr>
      <w:tr w:rsidR="00BC79A5" w:rsidRPr="00491A42" w14:paraId="3487B484" w14:textId="2577BB80" w:rsidTr="00F907FD">
        <w:tc>
          <w:tcPr>
            <w:tcW w:w="381" w:type="pct"/>
            <w:vMerge/>
            <w:vAlign w:val="center"/>
          </w:tcPr>
          <w:p w14:paraId="2713D33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E9B5A85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8EC833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472F28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8D00B0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44C6EB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FED0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840BB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1C248D8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14661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5A5F5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B95FB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49A6EFD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3C33C0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3A0A286" w14:textId="7E170261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7D60F0E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491A42" w14:paraId="5960976C" w14:textId="078C5A99" w:rsidTr="00F907FD">
        <w:tc>
          <w:tcPr>
            <w:tcW w:w="381" w:type="pct"/>
            <w:vMerge/>
            <w:vAlign w:val="center"/>
          </w:tcPr>
          <w:p w14:paraId="5524EA84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445BD7F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A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02836810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63BE6C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3107C1E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765AF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D6D22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0874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6732F3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E68109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F0F10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5AE983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CBD363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402FA6C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1D66800" w14:textId="03E28488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2E7C5276" w14:textId="77777777" w:rsidR="00BC79A5" w:rsidRPr="00491A42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9DF8C0" w14:textId="5B4A26BA" w:rsidR="000B48B9" w:rsidRDefault="000B48B9" w:rsidP="004F5B4C">
      <w:pPr>
        <w:jc w:val="both"/>
      </w:pPr>
    </w:p>
    <w:p w14:paraId="7A47DC43" w14:textId="77777777" w:rsidR="000B48B9" w:rsidRPr="000B48B9" w:rsidRDefault="000B48B9" w:rsidP="000B48B9"/>
    <w:p w14:paraId="0EC90738" w14:textId="77777777" w:rsidR="000B48B9" w:rsidRPr="000B48B9" w:rsidRDefault="000B48B9" w:rsidP="000B48B9"/>
    <w:p w14:paraId="1598EDCB" w14:textId="00B7ECE6" w:rsidR="000C327A" w:rsidRPr="000B27FC" w:rsidRDefault="000C327A" w:rsidP="000B48B9">
      <w:pPr>
        <w:tabs>
          <w:tab w:val="left" w:pos="4101"/>
          <w:tab w:val="center" w:pos="7285"/>
        </w:tabs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327A" w:rsidRPr="000B27FC" w:rsidSect="00B962A9">
      <w:footerReference w:type="default" r:id="rId17"/>
      <w:pgSz w:w="16838" w:h="11906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6FA9" w14:textId="77777777" w:rsidR="00B47C2B" w:rsidRDefault="00B47C2B" w:rsidP="00BF66C0">
      <w:r>
        <w:separator/>
      </w:r>
    </w:p>
  </w:endnote>
  <w:endnote w:type="continuationSeparator" w:id="0">
    <w:p w14:paraId="2EE3090F" w14:textId="77777777" w:rsidR="00B47C2B" w:rsidRDefault="00B47C2B" w:rsidP="00B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D00B" w14:textId="77777777" w:rsidR="002D725F" w:rsidRDefault="002D725F" w:rsidP="00A24C8E">
    <w:pPr>
      <w:pStyle w:val="a7"/>
      <w:tabs>
        <w:tab w:val="clear" w:pos="4677"/>
        <w:tab w:val="clear" w:pos="9355"/>
        <w:tab w:val="left" w:pos="5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23A3" w14:textId="77777777" w:rsidR="00B47C2B" w:rsidRDefault="00B47C2B" w:rsidP="00BF66C0">
      <w:r>
        <w:separator/>
      </w:r>
    </w:p>
  </w:footnote>
  <w:footnote w:type="continuationSeparator" w:id="0">
    <w:p w14:paraId="7CA650D4" w14:textId="77777777" w:rsidR="00B47C2B" w:rsidRDefault="00B47C2B" w:rsidP="00BF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0926" w14:textId="272DBD6E" w:rsidR="00DA4D4D" w:rsidRDefault="00DA4D4D">
    <w:pPr>
      <w:pStyle w:val="a5"/>
    </w:pPr>
  </w:p>
  <w:p w14:paraId="02FBC19A" w14:textId="77777777" w:rsidR="002D725F" w:rsidRDefault="002D72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D3BC" w14:textId="1D2B465A" w:rsidR="002D725F" w:rsidRDefault="002D725F">
    <w:pPr>
      <w:pStyle w:val="a5"/>
    </w:pPr>
  </w:p>
  <w:p w14:paraId="796569A4" w14:textId="77777777" w:rsidR="002D725F" w:rsidRDefault="002D72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001"/>
    <w:multiLevelType w:val="hybridMultilevel"/>
    <w:tmpl w:val="882C63BE"/>
    <w:lvl w:ilvl="0" w:tplc="01A6973C">
      <w:start w:val="3"/>
      <w:numFmt w:val="decimal"/>
      <w:lvlText w:val="%1."/>
      <w:lvlJc w:val="left"/>
      <w:pPr>
        <w:ind w:left="3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4" w:hanging="360"/>
      </w:pPr>
    </w:lvl>
    <w:lvl w:ilvl="2" w:tplc="0419001B" w:tentative="1">
      <w:start w:val="1"/>
      <w:numFmt w:val="lowerRoman"/>
      <w:lvlText w:val="%3."/>
      <w:lvlJc w:val="right"/>
      <w:pPr>
        <w:ind w:left="4774" w:hanging="180"/>
      </w:pPr>
    </w:lvl>
    <w:lvl w:ilvl="3" w:tplc="0419000F" w:tentative="1">
      <w:start w:val="1"/>
      <w:numFmt w:val="decimal"/>
      <w:lvlText w:val="%4."/>
      <w:lvlJc w:val="left"/>
      <w:pPr>
        <w:ind w:left="5494" w:hanging="360"/>
      </w:pPr>
    </w:lvl>
    <w:lvl w:ilvl="4" w:tplc="04190019" w:tentative="1">
      <w:start w:val="1"/>
      <w:numFmt w:val="lowerLetter"/>
      <w:lvlText w:val="%5."/>
      <w:lvlJc w:val="left"/>
      <w:pPr>
        <w:ind w:left="6214" w:hanging="360"/>
      </w:pPr>
    </w:lvl>
    <w:lvl w:ilvl="5" w:tplc="0419001B" w:tentative="1">
      <w:start w:val="1"/>
      <w:numFmt w:val="lowerRoman"/>
      <w:lvlText w:val="%6."/>
      <w:lvlJc w:val="right"/>
      <w:pPr>
        <w:ind w:left="6934" w:hanging="180"/>
      </w:pPr>
    </w:lvl>
    <w:lvl w:ilvl="6" w:tplc="0419000F" w:tentative="1">
      <w:start w:val="1"/>
      <w:numFmt w:val="decimal"/>
      <w:lvlText w:val="%7."/>
      <w:lvlJc w:val="left"/>
      <w:pPr>
        <w:ind w:left="7654" w:hanging="360"/>
      </w:pPr>
    </w:lvl>
    <w:lvl w:ilvl="7" w:tplc="04190019" w:tentative="1">
      <w:start w:val="1"/>
      <w:numFmt w:val="lowerLetter"/>
      <w:lvlText w:val="%8."/>
      <w:lvlJc w:val="left"/>
      <w:pPr>
        <w:ind w:left="8374" w:hanging="360"/>
      </w:pPr>
    </w:lvl>
    <w:lvl w:ilvl="8" w:tplc="0419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1" w15:restartNumberingAfterBreak="0">
    <w:nsid w:val="1865122F"/>
    <w:multiLevelType w:val="multilevel"/>
    <w:tmpl w:val="A68266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8CC6E0E"/>
    <w:multiLevelType w:val="hybridMultilevel"/>
    <w:tmpl w:val="01F6807E"/>
    <w:lvl w:ilvl="0" w:tplc="236EB1F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CD649CF"/>
    <w:multiLevelType w:val="multilevel"/>
    <w:tmpl w:val="E592AB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7671714"/>
    <w:multiLevelType w:val="hybridMultilevel"/>
    <w:tmpl w:val="FA88D398"/>
    <w:lvl w:ilvl="0" w:tplc="F9F6137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3"/>
    <w:rsid w:val="00000388"/>
    <w:rsid w:val="00000971"/>
    <w:rsid w:val="000009F9"/>
    <w:rsid w:val="000013A8"/>
    <w:rsid w:val="00001AA9"/>
    <w:rsid w:val="00003085"/>
    <w:rsid w:val="00003C81"/>
    <w:rsid w:val="00004622"/>
    <w:rsid w:val="00004D2D"/>
    <w:rsid w:val="0000503A"/>
    <w:rsid w:val="000054E2"/>
    <w:rsid w:val="000062D4"/>
    <w:rsid w:val="00007CC2"/>
    <w:rsid w:val="00010299"/>
    <w:rsid w:val="000111EE"/>
    <w:rsid w:val="00011BF5"/>
    <w:rsid w:val="00011D64"/>
    <w:rsid w:val="00012010"/>
    <w:rsid w:val="000125C3"/>
    <w:rsid w:val="00013A94"/>
    <w:rsid w:val="00013DDA"/>
    <w:rsid w:val="00014A52"/>
    <w:rsid w:val="00016C22"/>
    <w:rsid w:val="00024058"/>
    <w:rsid w:val="00026D4C"/>
    <w:rsid w:val="00027D10"/>
    <w:rsid w:val="00027D36"/>
    <w:rsid w:val="00030E59"/>
    <w:rsid w:val="000315E2"/>
    <w:rsid w:val="00031DE2"/>
    <w:rsid w:val="00033169"/>
    <w:rsid w:val="000334C9"/>
    <w:rsid w:val="00033D03"/>
    <w:rsid w:val="000344E7"/>
    <w:rsid w:val="00035A0B"/>
    <w:rsid w:val="00035FDB"/>
    <w:rsid w:val="00036535"/>
    <w:rsid w:val="00036CE8"/>
    <w:rsid w:val="00042240"/>
    <w:rsid w:val="00042C4C"/>
    <w:rsid w:val="00044873"/>
    <w:rsid w:val="000459B1"/>
    <w:rsid w:val="00046D0A"/>
    <w:rsid w:val="0004771A"/>
    <w:rsid w:val="00047DE9"/>
    <w:rsid w:val="00050521"/>
    <w:rsid w:val="00051B49"/>
    <w:rsid w:val="00053D15"/>
    <w:rsid w:val="00053F49"/>
    <w:rsid w:val="00054C25"/>
    <w:rsid w:val="00054EEA"/>
    <w:rsid w:val="00055476"/>
    <w:rsid w:val="000576B4"/>
    <w:rsid w:val="0006019B"/>
    <w:rsid w:val="00060D84"/>
    <w:rsid w:val="00061363"/>
    <w:rsid w:val="000616B0"/>
    <w:rsid w:val="000644DE"/>
    <w:rsid w:val="000646A0"/>
    <w:rsid w:val="00064C11"/>
    <w:rsid w:val="00065B70"/>
    <w:rsid w:val="00066AAF"/>
    <w:rsid w:val="00066AF1"/>
    <w:rsid w:val="000678F8"/>
    <w:rsid w:val="00067D35"/>
    <w:rsid w:val="000703E3"/>
    <w:rsid w:val="000704D5"/>
    <w:rsid w:val="00070FD3"/>
    <w:rsid w:val="00071BB7"/>
    <w:rsid w:val="000722FB"/>
    <w:rsid w:val="00072884"/>
    <w:rsid w:val="00072978"/>
    <w:rsid w:val="00072A60"/>
    <w:rsid w:val="00072D62"/>
    <w:rsid w:val="00072EBE"/>
    <w:rsid w:val="00073336"/>
    <w:rsid w:val="00080490"/>
    <w:rsid w:val="00081024"/>
    <w:rsid w:val="0008234F"/>
    <w:rsid w:val="00082F5A"/>
    <w:rsid w:val="0008313B"/>
    <w:rsid w:val="000834A8"/>
    <w:rsid w:val="00083597"/>
    <w:rsid w:val="000841AA"/>
    <w:rsid w:val="00084311"/>
    <w:rsid w:val="000902DB"/>
    <w:rsid w:val="00091E9F"/>
    <w:rsid w:val="00091EE2"/>
    <w:rsid w:val="0009232B"/>
    <w:rsid w:val="00093344"/>
    <w:rsid w:val="00096734"/>
    <w:rsid w:val="00096FE2"/>
    <w:rsid w:val="00097086"/>
    <w:rsid w:val="00097725"/>
    <w:rsid w:val="000A155E"/>
    <w:rsid w:val="000A1F90"/>
    <w:rsid w:val="000A3A7C"/>
    <w:rsid w:val="000A4113"/>
    <w:rsid w:val="000A5219"/>
    <w:rsid w:val="000A561E"/>
    <w:rsid w:val="000A6118"/>
    <w:rsid w:val="000A7318"/>
    <w:rsid w:val="000A7CDA"/>
    <w:rsid w:val="000B0460"/>
    <w:rsid w:val="000B0D72"/>
    <w:rsid w:val="000B136E"/>
    <w:rsid w:val="000B1386"/>
    <w:rsid w:val="000B27FC"/>
    <w:rsid w:val="000B335B"/>
    <w:rsid w:val="000B33DB"/>
    <w:rsid w:val="000B48A9"/>
    <w:rsid w:val="000B48B9"/>
    <w:rsid w:val="000B5592"/>
    <w:rsid w:val="000B71E5"/>
    <w:rsid w:val="000B79A6"/>
    <w:rsid w:val="000B7DEC"/>
    <w:rsid w:val="000C0997"/>
    <w:rsid w:val="000C2C29"/>
    <w:rsid w:val="000C327A"/>
    <w:rsid w:val="000C438D"/>
    <w:rsid w:val="000C6843"/>
    <w:rsid w:val="000C7AF1"/>
    <w:rsid w:val="000C7B58"/>
    <w:rsid w:val="000C7D57"/>
    <w:rsid w:val="000D0006"/>
    <w:rsid w:val="000D2FBA"/>
    <w:rsid w:val="000D3629"/>
    <w:rsid w:val="000D5D2C"/>
    <w:rsid w:val="000D65BB"/>
    <w:rsid w:val="000E0983"/>
    <w:rsid w:val="000E1A8C"/>
    <w:rsid w:val="000E292A"/>
    <w:rsid w:val="000E4A6D"/>
    <w:rsid w:val="000E4E34"/>
    <w:rsid w:val="000E698C"/>
    <w:rsid w:val="000E7B0C"/>
    <w:rsid w:val="000E7C02"/>
    <w:rsid w:val="000F00A3"/>
    <w:rsid w:val="000F0C7E"/>
    <w:rsid w:val="000F0DF9"/>
    <w:rsid w:val="000F18EA"/>
    <w:rsid w:val="000F1FB9"/>
    <w:rsid w:val="000F4B69"/>
    <w:rsid w:val="000F5B11"/>
    <w:rsid w:val="000F61A9"/>
    <w:rsid w:val="000F6490"/>
    <w:rsid w:val="00100433"/>
    <w:rsid w:val="00100D7C"/>
    <w:rsid w:val="00100D7E"/>
    <w:rsid w:val="0010141E"/>
    <w:rsid w:val="0010423C"/>
    <w:rsid w:val="00104F68"/>
    <w:rsid w:val="00106B5D"/>
    <w:rsid w:val="0010752B"/>
    <w:rsid w:val="00110196"/>
    <w:rsid w:val="001134A3"/>
    <w:rsid w:val="0011366C"/>
    <w:rsid w:val="001147FD"/>
    <w:rsid w:val="001156FE"/>
    <w:rsid w:val="00116577"/>
    <w:rsid w:val="0011684F"/>
    <w:rsid w:val="00117595"/>
    <w:rsid w:val="00120D84"/>
    <w:rsid w:val="00121DCB"/>
    <w:rsid w:val="00122378"/>
    <w:rsid w:val="0012405E"/>
    <w:rsid w:val="00124BD0"/>
    <w:rsid w:val="00125407"/>
    <w:rsid w:val="0012590B"/>
    <w:rsid w:val="00126843"/>
    <w:rsid w:val="00126B35"/>
    <w:rsid w:val="00126D9F"/>
    <w:rsid w:val="001307BD"/>
    <w:rsid w:val="00130A16"/>
    <w:rsid w:val="00130AF5"/>
    <w:rsid w:val="00131EF8"/>
    <w:rsid w:val="00132638"/>
    <w:rsid w:val="001337FC"/>
    <w:rsid w:val="00133A3D"/>
    <w:rsid w:val="00134A15"/>
    <w:rsid w:val="00136B97"/>
    <w:rsid w:val="001370B1"/>
    <w:rsid w:val="00141105"/>
    <w:rsid w:val="00141A59"/>
    <w:rsid w:val="0014398E"/>
    <w:rsid w:val="00145331"/>
    <w:rsid w:val="001453A6"/>
    <w:rsid w:val="00145F80"/>
    <w:rsid w:val="001467E4"/>
    <w:rsid w:val="001468C0"/>
    <w:rsid w:val="001469AC"/>
    <w:rsid w:val="00147331"/>
    <w:rsid w:val="001478A1"/>
    <w:rsid w:val="001478B4"/>
    <w:rsid w:val="00147A41"/>
    <w:rsid w:val="0015141C"/>
    <w:rsid w:val="001530A4"/>
    <w:rsid w:val="00153435"/>
    <w:rsid w:val="00153DAE"/>
    <w:rsid w:val="00154833"/>
    <w:rsid w:val="001554D7"/>
    <w:rsid w:val="00155BF3"/>
    <w:rsid w:val="00155D48"/>
    <w:rsid w:val="00155E7B"/>
    <w:rsid w:val="00155FA5"/>
    <w:rsid w:val="00160955"/>
    <w:rsid w:val="00160A4C"/>
    <w:rsid w:val="001638C9"/>
    <w:rsid w:val="00164C53"/>
    <w:rsid w:val="00164E94"/>
    <w:rsid w:val="00166567"/>
    <w:rsid w:val="00167342"/>
    <w:rsid w:val="00167926"/>
    <w:rsid w:val="001711B7"/>
    <w:rsid w:val="00171A5B"/>
    <w:rsid w:val="00171FDC"/>
    <w:rsid w:val="00172EEB"/>
    <w:rsid w:val="0017421E"/>
    <w:rsid w:val="0017427E"/>
    <w:rsid w:val="00174DFF"/>
    <w:rsid w:val="001756B9"/>
    <w:rsid w:val="00175F5F"/>
    <w:rsid w:val="00176E76"/>
    <w:rsid w:val="0017714B"/>
    <w:rsid w:val="00180718"/>
    <w:rsid w:val="001807C5"/>
    <w:rsid w:val="00181101"/>
    <w:rsid w:val="001811B3"/>
    <w:rsid w:val="0018147F"/>
    <w:rsid w:val="0018207B"/>
    <w:rsid w:val="00183979"/>
    <w:rsid w:val="00184CAF"/>
    <w:rsid w:val="00185890"/>
    <w:rsid w:val="001904EA"/>
    <w:rsid w:val="001906B3"/>
    <w:rsid w:val="00192673"/>
    <w:rsid w:val="00192BB8"/>
    <w:rsid w:val="00193327"/>
    <w:rsid w:val="00193DC5"/>
    <w:rsid w:val="001941D7"/>
    <w:rsid w:val="00195A87"/>
    <w:rsid w:val="0019678A"/>
    <w:rsid w:val="00197130"/>
    <w:rsid w:val="00197AFF"/>
    <w:rsid w:val="00197C52"/>
    <w:rsid w:val="001A112E"/>
    <w:rsid w:val="001A12FF"/>
    <w:rsid w:val="001A1A6D"/>
    <w:rsid w:val="001A2440"/>
    <w:rsid w:val="001A281F"/>
    <w:rsid w:val="001A4648"/>
    <w:rsid w:val="001A4907"/>
    <w:rsid w:val="001A6D4E"/>
    <w:rsid w:val="001A76B7"/>
    <w:rsid w:val="001B01E5"/>
    <w:rsid w:val="001B1BFF"/>
    <w:rsid w:val="001B3B82"/>
    <w:rsid w:val="001B4276"/>
    <w:rsid w:val="001B5832"/>
    <w:rsid w:val="001B5E90"/>
    <w:rsid w:val="001B60F0"/>
    <w:rsid w:val="001B6C77"/>
    <w:rsid w:val="001B71BF"/>
    <w:rsid w:val="001B7A71"/>
    <w:rsid w:val="001B7B74"/>
    <w:rsid w:val="001C22C2"/>
    <w:rsid w:val="001C3D85"/>
    <w:rsid w:val="001C4DF0"/>
    <w:rsid w:val="001C5060"/>
    <w:rsid w:val="001C5C34"/>
    <w:rsid w:val="001C64A4"/>
    <w:rsid w:val="001C67A6"/>
    <w:rsid w:val="001C6D7B"/>
    <w:rsid w:val="001C6E19"/>
    <w:rsid w:val="001D1CCE"/>
    <w:rsid w:val="001D22D9"/>
    <w:rsid w:val="001D6F81"/>
    <w:rsid w:val="001D7921"/>
    <w:rsid w:val="001E082D"/>
    <w:rsid w:val="001E4A77"/>
    <w:rsid w:val="001E6EDD"/>
    <w:rsid w:val="001E7C34"/>
    <w:rsid w:val="001E7CAA"/>
    <w:rsid w:val="001F0E98"/>
    <w:rsid w:val="001F16D6"/>
    <w:rsid w:val="001F1992"/>
    <w:rsid w:val="001F1DB8"/>
    <w:rsid w:val="001F257E"/>
    <w:rsid w:val="001F3453"/>
    <w:rsid w:val="001F642C"/>
    <w:rsid w:val="001F6A36"/>
    <w:rsid w:val="001F6CB5"/>
    <w:rsid w:val="002008C7"/>
    <w:rsid w:val="00201509"/>
    <w:rsid w:val="00201AE6"/>
    <w:rsid w:val="00201E50"/>
    <w:rsid w:val="00201E6D"/>
    <w:rsid w:val="0020469F"/>
    <w:rsid w:val="00205018"/>
    <w:rsid w:val="002078AB"/>
    <w:rsid w:val="00211081"/>
    <w:rsid w:val="00211151"/>
    <w:rsid w:val="00212859"/>
    <w:rsid w:val="00212B68"/>
    <w:rsid w:val="00213BFC"/>
    <w:rsid w:val="00214A10"/>
    <w:rsid w:val="00217F1A"/>
    <w:rsid w:val="00221FD2"/>
    <w:rsid w:val="00223742"/>
    <w:rsid w:val="00224DA8"/>
    <w:rsid w:val="00224E3D"/>
    <w:rsid w:val="00227AA9"/>
    <w:rsid w:val="00230A45"/>
    <w:rsid w:val="002312AF"/>
    <w:rsid w:val="0023137C"/>
    <w:rsid w:val="00231C98"/>
    <w:rsid w:val="002320C2"/>
    <w:rsid w:val="002324E9"/>
    <w:rsid w:val="00233697"/>
    <w:rsid w:val="002337B0"/>
    <w:rsid w:val="0023391C"/>
    <w:rsid w:val="00235950"/>
    <w:rsid w:val="00235DE2"/>
    <w:rsid w:val="0024033D"/>
    <w:rsid w:val="00240F1B"/>
    <w:rsid w:val="00242006"/>
    <w:rsid w:val="00242371"/>
    <w:rsid w:val="00244E2A"/>
    <w:rsid w:val="00245A1B"/>
    <w:rsid w:val="00245E37"/>
    <w:rsid w:val="002460AF"/>
    <w:rsid w:val="00246470"/>
    <w:rsid w:val="00246584"/>
    <w:rsid w:val="002469D7"/>
    <w:rsid w:val="00250382"/>
    <w:rsid w:val="00251441"/>
    <w:rsid w:val="00252DEA"/>
    <w:rsid w:val="00254152"/>
    <w:rsid w:val="00255778"/>
    <w:rsid w:val="00256532"/>
    <w:rsid w:val="00257CD9"/>
    <w:rsid w:val="002633B6"/>
    <w:rsid w:val="00263989"/>
    <w:rsid w:val="00264325"/>
    <w:rsid w:val="002661E7"/>
    <w:rsid w:val="00267787"/>
    <w:rsid w:val="0027052E"/>
    <w:rsid w:val="00270798"/>
    <w:rsid w:val="0027092C"/>
    <w:rsid w:val="00271A19"/>
    <w:rsid w:val="00271A6D"/>
    <w:rsid w:val="0027455F"/>
    <w:rsid w:val="00274E82"/>
    <w:rsid w:val="00280AA5"/>
    <w:rsid w:val="00281585"/>
    <w:rsid w:val="002828D7"/>
    <w:rsid w:val="00284DDD"/>
    <w:rsid w:val="00285843"/>
    <w:rsid w:val="00286B7E"/>
    <w:rsid w:val="002914E0"/>
    <w:rsid w:val="00291A5F"/>
    <w:rsid w:val="00291E40"/>
    <w:rsid w:val="002920C5"/>
    <w:rsid w:val="00292E0F"/>
    <w:rsid w:val="0029310A"/>
    <w:rsid w:val="00293420"/>
    <w:rsid w:val="0029723D"/>
    <w:rsid w:val="002975F9"/>
    <w:rsid w:val="002A051D"/>
    <w:rsid w:val="002A1488"/>
    <w:rsid w:val="002A2E86"/>
    <w:rsid w:val="002A625F"/>
    <w:rsid w:val="002A6348"/>
    <w:rsid w:val="002A681E"/>
    <w:rsid w:val="002A7271"/>
    <w:rsid w:val="002B0BC6"/>
    <w:rsid w:val="002B3E83"/>
    <w:rsid w:val="002B405E"/>
    <w:rsid w:val="002B4558"/>
    <w:rsid w:val="002B753D"/>
    <w:rsid w:val="002B770D"/>
    <w:rsid w:val="002B7965"/>
    <w:rsid w:val="002C0B18"/>
    <w:rsid w:val="002C1A66"/>
    <w:rsid w:val="002C1FEF"/>
    <w:rsid w:val="002C302C"/>
    <w:rsid w:val="002C3324"/>
    <w:rsid w:val="002C3943"/>
    <w:rsid w:val="002C4292"/>
    <w:rsid w:val="002C4FF3"/>
    <w:rsid w:val="002C6034"/>
    <w:rsid w:val="002C6A55"/>
    <w:rsid w:val="002D0C5C"/>
    <w:rsid w:val="002D1CD8"/>
    <w:rsid w:val="002D24A0"/>
    <w:rsid w:val="002D427B"/>
    <w:rsid w:val="002D4AA4"/>
    <w:rsid w:val="002D5320"/>
    <w:rsid w:val="002D6BD1"/>
    <w:rsid w:val="002D725F"/>
    <w:rsid w:val="002E0DB7"/>
    <w:rsid w:val="002E319E"/>
    <w:rsid w:val="002E7F2F"/>
    <w:rsid w:val="002F08BC"/>
    <w:rsid w:val="002F0D43"/>
    <w:rsid w:val="002F0DF7"/>
    <w:rsid w:val="002F43D6"/>
    <w:rsid w:val="002F62C4"/>
    <w:rsid w:val="003011CB"/>
    <w:rsid w:val="0030220A"/>
    <w:rsid w:val="00302587"/>
    <w:rsid w:val="003031FF"/>
    <w:rsid w:val="00303528"/>
    <w:rsid w:val="00303C06"/>
    <w:rsid w:val="00305411"/>
    <w:rsid w:val="003056D7"/>
    <w:rsid w:val="00306FD6"/>
    <w:rsid w:val="003075E3"/>
    <w:rsid w:val="003076A9"/>
    <w:rsid w:val="003103EA"/>
    <w:rsid w:val="00310637"/>
    <w:rsid w:val="00312696"/>
    <w:rsid w:val="00312E98"/>
    <w:rsid w:val="00313CB5"/>
    <w:rsid w:val="003143CC"/>
    <w:rsid w:val="00314BB7"/>
    <w:rsid w:val="00316534"/>
    <w:rsid w:val="00316560"/>
    <w:rsid w:val="00317550"/>
    <w:rsid w:val="00321D06"/>
    <w:rsid w:val="003236CA"/>
    <w:rsid w:val="00323C16"/>
    <w:rsid w:val="00326723"/>
    <w:rsid w:val="003272CA"/>
    <w:rsid w:val="0033096D"/>
    <w:rsid w:val="0033182D"/>
    <w:rsid w:val="00331C54"/>
    <w:rsid w:val="00331E51"/>
    <w:rsid w:val="003327F0"/>
    <w:rsid w:val="00333C7B"/>
    <w:rsid w:val="00334667"/>
    <w:rsid w:val="003353AD"/>
    <w:rsid w:val="003354BD"/>
    <w:rsid w:val="003358DB"/>
    <w:rsid w:val="003361B2"/>
    <w:rsid w:val="00336704"/>
    <w:rsid w:val="003417B8"/>
    <w:rsid w:val="00341FB2"/>
    <w:rsid w:val="0034249B"/>
    <w:rsid w:val="00342DCA"/>
    <w:rsid w:val="00343BEB"/>
    <w:rsid w:val="00350E3A"/>
    <w:rsid w:val="00351285"/>
    <w:rsid w:val="00351C7D"/>
    <w:rsid w:val="00352096"/>
    <w:rsid w:val="00353DDF"/>
    <w:rsid w:val="00353ED6"/>
    <w:rsid w:val="00354977"/>
    <w:rsid w:val="003567D7"/>
    <w:rsid w:val="00356E5E"/>
    <w:rsid w:val="00357924"/>
    <w:rsid w:val="0036013F"/>
    <w:rsid w:val="0036038C"/>
    <w:rsid w:val="00360906"/>
    <w:rsid w:val="0036097B"/>
    <w:rsid w:val="00363402"/>
    <w:rsid w:val="00364569"/>
    <w:rsid w:val="0036458F"/>
    <w:rsid w:val="00370D69"/>
    <w:rsid w:val="00371858"/>
    <w:rsid w:val="00372BB0"/>
    <w:rsid w:val="00382F67"/>
    <w:rsid w:val="0038365C"/>
    <w:rsid w:val="00384808"/>
    <w:rsid w:val="00384B73"/>
    <w:rsid w:val="00386215"/>
    <w:rsid w:val="00387C50"/>
    <w:rsid w:val="0039009F"/>
    <w:rsid w:val="00390299"/>
    <w:rsid w:val="00390549"/>
    <w:rsid w:val="00392900"/>
    <w:rsid w:val="00392CCC"/>
    <w:rsid w:val="003931E6"/>
    <w:rsid w:val="00393980"/>
    <w:rsid w:val="003943E8"/>
    <w:rsid w:val="0039523F"/>
    <w:rsid w:val="00395601"/>
    <w:rsid w:val="00395BDF"/>
    <w:rsid w:val="0039725D"/>
    <w:rsid w:val="00397AFF"/>
    <w:rsid w:val="003A0F24"/>
    <w:rsid w:val="003A3AC5"/>
    <w:rsid w:val="003A4631"/>
    <w:rsid w:val="003A6016"/>
    <w:rsid w:val="003A678F"/>
    <w:rsid w:val="003A7608"/>
    <w:rsid w:val="003B026A"/>
    <w:rsid w:val="003B1ACD"/>
    <w:rsid w:val="003B489E"/>
    <w:rsid w:val="003B4CBD"/>
    <w:rsid w:val="003B6548"/>
    <w:rsid w:val="003B6F41"/>
    <w:rsid w:val="003B7FDC"/>
    <w:rsid w:val="003C0BC9"/>
    <w:rsid w:val="003C28AB"/>
    <w:rsid w:val="003C3193"/>
    <w:rsid w:val="003C39D7"/>
    <w:rsid w:val="003C3E6C"/>
    <w:rsid w:val="003C41B2"/>
    <w:rsid w:val="003C4A21"/>
    <w:rsid w:val="003C64C8"/>
    <w:rsid w:val="003D001C"/>
    <w:rsid w:val="003D0100"/>
    <w:rsid w:val="003D0E1D"/>
    <w:rsid w:val="003D0F9C"/>
    <w:rsid w:val="003D110D"/>
    <w:rsid w:val="003D2625"/>
    <w:rsid w:val="003D2BB4"/>
    <w:rsid w:val="003D2D48"/>
    <w:rsid w:val="003E020A"/>
    <w:rsid w:val="003E033B"/>
    <w:rsid w:val="003E1239"/>
    <w:rsid w:val="003E27ED"/>
    <w:rsid w:val="003E2D04"/>
    <w:rsid w:val="003F0A3D"/>
    <w:rsid w:val="003F1A5D"/>
    <w:rsid w:val="003F28BB"/>
    <w:rsid w:val="003F3600"/>
    <w:rsid w:val="003F45AF"/>
    <w:rsid w:val="003F4B35"/>
    <w:rsid w:val="003F50BA"/>
    <w:rsid w:val="003F6122"/>
    <w:rsid w:val="00401054"/>
    <w:rsid w:val="00402279"/>
    <w:rsid w:val="0040303C"/>
    <w:rsid w:val="0040460D"/>
    <w:rsid w:val="0040717F"/>
    <w:rsid w:val="0041070E"/>
    <w:rsid w:val="00411616"/>
    <w:rsid w:val="00411E6E"/>
    <w:rsid w:val="004123C8"/>
    <w:rsid w:val="004126AF"/>
    <w:rsid w:val="00412E99"/>
    <w:rsid w:val="004142E8"/>
    <w:rsid w:val="0041599D"/>
    <w:rsid w:val="00415EE3"/>
    <w:rsid w:val="00417527"/>
    <w:rsid w:val="00421A85"/>
    <w:rsid w:val="00423F75"/>
    <w:rsid w:val="00424E7E"/>
    <w:rsid w:val="004257DB"/>
    <w:rsid w:val="00425BB0"/>
    <w:rsid w:val="00426F19"/>
    <w:rsid w:val="00426FB5"/>
    <w:rsid w:val="004279C8"/>
    <w:rsid w:val="00431C3D"/>
    <w:rsid w:val="00431EB1"/>
    <w:rsid w:val="004345AE"/>
    <w:rsid w:val="004356C2"/>
    <w:rsid w:val="004436E6"/>
    <w:rsid w:val="0044429F"/>
    <w:rsid w:val="00445B53"/>
    <w:rsid w:val="00447533"/>
    <w:rsid w:val="00447734"/>
    <w:rsid w:val="0044787A"/>
    <w:rsid w:val="00450ADF"/>
    <w:rsid w:val="004519F3"/>
    <w:rsid w:val="00453E8F"/>
    <w:rsid w:val="00455FA0"/>
    <w:rsid w:val="00456879"/>
    <w:rsid w:val="00456967"/>
    <w:rsid w:val="00457489"/>
    <w:rsid w:val="00457D1E"/>
    <w:rsid w:val="00462A2D"/>
    <w:rsid w:val="0046398C"/>
    <w:rsid w:val="00464435"/>
    <w:rsid w:val="00464E0A"/>
    <w:rsid w:val="004667F1"/>
    <w:rsid w:val="00467C53"/>
    <w:rsid w:val="004729E3"/>
    <w:rsid w:val="004744F2"/>
    <w:rsid w:val="004748DF"/>
    <w:rsid w:val="00474E7B"/>
    <w:rsid w:val="004756EC"/>
    <w:rsid w:val="00476955"/>
    <w:rsid w:val="00477AFC"/>
    <w:rsid w:val="00477B7F"/>
    <w:rsid w:val="00481615"/>
    <w:rsid w:val="00481E54"/>
    <w:rsid w:val="004820D2"/>
    <w:rsid w:val="00484EEB"/>
    <w:rsid w:val="00484FB3"/>
    <w:rsid w:val="00485131"/>
    <w:rsid w:val="00485349"/>
    <w:rsid w:val="0048710F"/>
    <w:rsid w:val="00487C00"/>
    <w:rsid w:val="004913C8"/>
    <w:rsid w:val="00491788"/>
    <w:rsid w:val="00491A15"/>
    <w:rsid w:val="00491A42"/>
    <w:rsid w:val="00493BD4"/>
    <w:rsid w:val="00497471"/>
    <w:rsid w:val="00497788"/>
    <w:rsid w:val="004A0554"/>
    <w:rsid w:val="004A09C9"/>
    <w:rsid w:val="004A1B7E"/>
    <w:rsid w:val="004A65EC"/>
    <w:rsid w:val="004B20A5"/>
    <w:rsid w:val="004B33B4"/>
    <w:rsid w:val="004B347D"/>
    <w:rsid w:val="004B4315"/>
    <w:rsid w:val="004B5937"/>
    <w:rsid w:val="004B5985"/>
    <w:rsid w:val="004B5A76"/>
    <w:rsid w:val="004B5F52"/>
    <w:rsid w:val="004B6B23"/>
    <w:rsid w:val="004C0121"/>
    <w:rsid w:val="004C259E"/>
    <w:rsid w:val="004C309F"/>
    <w:rsid w:val="004C4313"/>
    <w:rsid w:val="004C610F"/>
    <w:rsid w:val="004C6800"/>
    <w:rsid w:val="004C6C41"/>
    <w:rsid w:val="004C6E55"/>
    <w:rsid w:val="004C735A"/>
    <w:rsid w:val="004C7617"/>
    <w:rsid w:val="004C7CCB"/>
    <w:rsid w:val="004D1E34"/>
    <w:rsid w:val="004D2188"/>
    <w:rsid w:val="004D339E"/>
    <w:rsid w:val="004D37B9"/>
    <w:rsid w:val="004D410E"/>
    <w:rsid w:val="004D44BB"/>
    <w:rsid w:val="004D4FDE"/>
    <w:rsid w:val="004D6202"/>
    <w:rsid w:val="004D64E6"/>
    <w:rsid w:val="004D6AE4"/>
    <w:rsid w:val="004D6B3A"/>
    <w:rsid w:val="004D6C42"/>
    <w:rsid w:val="004D70A6"/>
    <w:rsid w:val="004E028D"/>
    <w:rsid w:val="004E142A"/>
    <w:rsid w:val="004E199F"/>
    <w:rsid w:val="004E1D12"/>
    <w:rsid w:val="004E1DC4"/>
    <w:rsid w:val="004E5219"/>
    <w:rsid w:val="004E59E5"/>
    <w:rsid w:val="004F2028"/>
    <w:rsid w:val="004F32C8"/>
    <w:rsid w:val="004F3DD6"/>
    <w:rsid w:val="004F44E1"/>
    <w:rsid w:val="004F4CBD"/>
    <w:rsid w:val="004F58F4"/>
    <w:rsid w:val="004F5B4C"/>
    <w:rsid w:val="004F5CBD"/>
    <w:rsid w:val="004F5D1B"/>
    <w:rsid w:val="004F6E40"/>
    <w:rsid w:val="005005D7"/>
    <w:rsid w:val="00503408"/>
    <w:rsid w:val="00503A51"/>
    <w:rsid w:val="00503A6A"/>
    <w:rsid w:val="0050507E"/>
    <w:rsid w:val="00505370"/>
    <w:rsid w:val="0050647B"/>
    <w:rsid w:val="00511430"/>
    <w:rsid w:val="005114BE"/>
    <w:rsid w:val="0051153E"/>
    <w:rsid w:val="00513979"/>
    <w:rsid w:val="005150F3"/>
    <w:rsid w:val="005162E6"/>
    <w:rsid w:val="00520247"/>
    <w:rsid w:val="00521627"/>
    <w:rsid w:val="005221F1"/>
    <w:rsid w:val="00524C83"/>
    <w:rsid w:val="00525B5F"/>
    <w:rsid w:val="00525C0B"/>
    <w:rsid w:val="005318DB"/>
    <w:rsid w:val="00532C6B"/>
    <w:rsid w:val="00532CDC"/>
    <w:rsid w:val="00533048"/>
    <w:rsid w:val="0053313F"/>
    <w:rsid w:val="00533DC3"/>
    <w:rsid w:val="005356EF"/>
    <w:rsid w:val="00536565"/>
    <w:rsid w:val="00536684"/>
    <w:rsid w:val="00536DB5"/>
    <w:rsid w:val="00541B71"/>
    <w:rsid w:val="00542634"/>
    <w:rsid w:val="00542E7E"/>
    <w:rsid w:val="005431F3"/>
    <w:rsid w:val="00547BB6"/>
    <w:rsid w:val="00550B03"/>
    <w:rsid w:val="005535EC"/>
    <w:rsid w:val="005546C0"/>
    <w:rsid w:val="00555271"/>
    <w:rsid w:val="00555558"/>
    <w:rsid w:val="0055589A"/>
    <w:rsid w:val="00555B17"/>
    <w:rsid w:val="00557441"/>
    <w:rsid w:val="005575D5"/>
    <w:rsid w:val="00560FE5"/>
    <w:rsid w:val="00561B1B"/>
    <w:rsid w:val="00563435"/>
    <w:rsid w:val="00565414"/>
    <w:rsid w:val="005654FA"/>
    <w:rsid w:val="00565AF3"/>
    <w:rsid w:val="00566466"/>
    <w:rsid w:val="00566D0D"/>
    <w:rsid w:val="00566FAD"/>
    <w:rsid w:val="005677C8"/>
    <w:rsid w:val="0057092D"/>
    <w:rsid w:val="005740F6"/>
    <w:rsid w:val="00574B44"/>
    <w:rsid w:val="00575C2F"/>
    <w:rsid w:val="005772B3"/>
    <w:rsid w:val="00577A63"/>
    <w:rsid w:val="00582856"/>
    <w:rsid w:val="00582D56"/>
    <w:rsid w:val="005838B9"/>
    <w:rsid w:val="00583D56"/>
    <w:rsid w:val="005848A3"/>
    <w:rsid w:val="00585102"/>
    <w:rsid w:val="00585DAB"/>
    <w:rsid w:val="00587706"/>
    <w:rsid w:val="00587D93"/>
    <w:rsid w:val="00590168"/>
    <w:rsid w:val="00591636"/>
    <w:rsid w:val="00591F7F"/>
    <w:rsid w:val="00593421"/>
    <w:rsid w:val="0059461D"/>
    <w:rsid w:val="00595169"/>
    <w:rsid w:val="005955CA"/>
    <w:rsid w:val="005956DA"/>
    <w:rsid w:val="00597F57"/>
    <w:rsid w:val="005A13F8"/>
    <w:rsid w:val="005A1BC5"/>
    <w:rsid w:val="005A1EAF"/>
    <w:rsid w:val="005A28F3"/>
    <w:rsid w:val="005A2969"/>
    <w:rsid w:val="005A29E1"/>
    <w:rsid w:val="005A37E8"/>
    <w:rsid w:val="005A663B"/>
    <w:rsid w:val="005A7909"/>
    <w:rsid w:val="005A7AC6"/>
    <w:rsid w:val="005B17AD"/>
    <w:rsid w:val="005B3100"/>
    <w:rsid w:val="005B3541"/>
    <w:rsid w:val="005B425C"/>
    <w:rsid w:val="005B497A"/>
    <w:rsid w:val="005B4B69"/>
    <w:rsid w:val="005B56AC"/>
    <w:rsid w:val="005B762B"/>
    <w:rsid w:val="005B76AC"/>
    <w:rsid w:val="005C02F4"/>
    <w:rsid w:val="005C0FE8"/>
    <w:rsid w:val="005C3A99"/>
    <w:rsid w:val="005C4C80"/>
    <w:rsid w:val="005C4D67"/>
    <w:rsid w:val="005C4F9C"/>
    <w:rsid w:val="005C580C"/>
    <w:rsid w:val="005C5C7C"/>
    <w:rsid w:val="005C6363"/>
    <w:rsid w:val="005D0DCD"/>
    <w:rsid w:val="005D0DFA"/>
    <w:rsid w:val="005D1188"/>
    <w:rsid w:val="005D1706"/>
    <w:rsid w:val="005D27E7"/>
    <w:rsid w:val="005D40D3"/>
    <w:rsid w:val="005D50C4"/>
    <w:rsid w:val="005D639D"/>
    <w:rsid w:val="005D78B5"/>
    <w:rsid w:val="005D7C3B"/>
    <w:rsid w:val="005E11D3"/>
    <w:rsid w:val="005E1AAE"/>
    <w:rsid w:val="005E1B51"/>
    <w:rsid w:val="005E3473"/>
    <w:rsid w:val="005E4175"/>
    <w:rsid w:val="005F1677"/>
    <w:rsid w:val="005F1D93"/>
    <w:rsid w:val="005F3339"/>
    <w:rsid w:val="005F3C0F"/>
    <w:rsid w:val="005F42DC"/>
    <w:rsid w:val="005F47B5"/>
    <w:rsid w:val="005F481E"/>
    <w:rsid w:val="005F5836"/>
    <w:rsid w:val="006003C7"/>
    <w:rsid w:val="00600722"/>
    <w:rsid w:val="00602753"/>
    <w:rsid w:val="00604611"/>
    <w:rsid w:val="00607547"/>
    <w:rsid w:val="00607E2D"/>
    <w:rsid w:val="00610B31"/>
    <w:rsid w:val="00612069"/>
    <w:rsid w:val="00614B00"/>
    <w:rsid w:val="0061565A"/>
    <w:rsid w:val="00615860"/>
    <w:rsid w:val="00615A4A"/>
    <w:rsid w:val="00617AF9"/>
    <w:rsid w:val="00620BC7"/>
    <w:rsid w:val="006230AC"/>
    <w:rsid w:val="006236C6"/>
    <w:rsid w:val="0062409D"/>
    <w:rsid w:val="00625818"/>
    <w:rsid w:val="00627457"/>
    <w:rsid w:val="00627FD2"/>
    <w:rsid w:val="006303D9"/>
    <w:rsid w:val="00630626"/>
    <w:rsid w:val="00631C3E"/>
    <w:rsid w:val="0063275D"/>
    <w:rsid w:val="00632B1D"/>
    <w:rsid w:val="00633175"/>
    <w:rsid w:val="00633AC4"/>
    <w:rsid w:val="006340A9"/>
    <w:rsid w:val="00634708"/>
    <w:rsid w:val="00635AB4"/>
    <w:rsid w:val="00636568"/>
    <w:rsid w:val="00637760"/>
    <w:rsid w:val="00637BD6"/>
    <w:rsid w:val="00640F14"/>
    <w:rsid w:val="00641101"/>
    <w:rsid w:val="006428D5"/>
    <w:rsid w:val="00644044"/>
    <w:rsid w:val="006442BF"/>
    <w:rsid w:val="00645358"/>
    <w:rsid w:val="006458E6"/>
    <w:rsid w:val="006502E0"/>
    <w:rsid w:val="00650929"/>
    <w:rsid w:val="006527C0"/>
    <w:rsid w:val="00652F67"/>
    <w:rsid w:val="00654D9A"/>
    <w:rsid w:val="00655513"/>
    <w:rsid w:val="006568CE"/>
    <w:rsid w:val="00656FF2"/>
    <w:rsid w:val="006572BE"/>
    <w:rsid w:val="00660405"/>
    <w:rsid w:val="006617F2"/>
    <w:rsid w:val="00663516"/>
    <w:rsid w:val="006636D0"/>
    <w:rsid w:val="006647BB"/>
    <w:rsid w:val="00664998"/>
    <w:rsid w:val="00664E89"/>
    <w:rsid w:val="00664F8E"/>
    <w:rsid w:val="00665041"/>
    <w:rsid w:val="00665AAC"/>
    <w:rsid w:val="00667E8F"/>
    <w:rsid w:val="00670BE1"/>
    <w:rsid w:val="00672AD9"/>
    <w:rsid w:val="00673AED"/>
    <w:rsid w:val="00673AF3"/>
    <w:rsid w:val="00674FF8"/>
    <w:rsid w:val="00676CFB"/>
    <w:rsid w:val="0068082E"/>
    <w:rsid w:val="00683A33"/>
    <w:rsid w:val="00683EB0"/>
    <w:rsid w:val="00685A0F"/>
    <w:rsid w:val="00686A3F"/>
    <w:rsid w:val="00686D5B"/>
    <w:rsid w:val="00687C0D"/>
    <w:rsid w:val="006922A8"/>
    <w:rsid w:val="0069396D"/>
    <w:rsid w:val="00693D95"/>
    <w:rsid w:val="0069425D"/>
    <w:rsid w:val="0069461D"/>
    <w:rsid w:val="00694E06"/>
    <w:rsid w:val="006963C1"/>
    <w:rsid w:val="006A0524"/>
    <w:rsid w:val="006A1706"/>
    <w:rsid w:val="006A1ACC"/>
    <w:rsid w:val="006A1EF8"/>
    <w:rsid w:val="006A2FC4"/>
    <w:rsid w:val="006A374B"/>
    <w:rsid w:val="006A6D41"/>
    <w:rsid w:val="006A7975"/>
    <w:rsid w:val="006B017E"/>
    <w:rsid w:val="006B03F6"/>
    <w:rsid w:val="006B30E7"/>
    <w:rsid w:val="006B33C7"/>
    <w:rsid w:val="006B4B1A"/>
    <w:rsid w:val="006B4BAE"/>
    <w:rsid w:val="006B500A"/>
    <w:rsid w:val="006B598E"/>
    <w:rsid w:val="006B6E00"/>
    <w:rsid w:val="006B7435"/>
    <w:rsid w:val="006C1076"/>
    <w:rsid w:val="006C4704"/>
    <w:rsid w:val="006C49E1"/>
    <w:rsid w:val="006D4420"/>
    <w:rsid w:val="006D45D8"/>
    <w:rsid w:val="006D47CB"/>
    <w:rsid w:val="006D4AE1"/>
    <w:rsid w:val="006D5A28"/>
    <w:rsid w:val="006D5B2E"/>
    <w:rsid w:val="006D6677"/>
    <w:rsid w:val="006D6F24"/>
    <w:rsid w:val="006E0898"/>
    <w:rsid w:val="006E0E78"/>
    <w:rsid w:val="006E1094"/>
    <w:rsid w:val="006E217B"/>
    <w:rsid w:val="006E2AAB"/>
    <w:rsid w:val="006E2C6C"/>
    <w:rsid w:val="006E3B81"/>
    <w:rsid w:val="006E5E4F"/>
    <w:rsid w:val="006E6497"/>
    <w:rsid w:val="006E6AD6"/>
    <w:rsid w:val="006E728E"/>
    <w:rsid w:val="006F0E95"/>
    <w:rsid w:val="006F11B8"/>
    <w:rsid w:val="006F4561"/>
    <w:rsid w:val="006F7482"/>
    <w:rsid w:val="006F7E54"/>
    <w:rsid w:val="00700D76"/>
    <w:rsid w:val="00707285"/>
    <w:rsid w:val="00710449"/>
    <w:rsid w:val="007107C8"/>
    <w:rsid w:val="00710F49"/>
    <w:rsid w:val="00712324"/>
    <w:rsid w:val="00712C5E"/>
    <w:rsid w:val="00712D9F"/>
    <w:rsid w:val="00712FC5"/>
    <w:rsid w:val="00713864"/>
    <w:rsid w:val="00714ABD"/>
    <w:rsid w:val="007153EE"/>
    <w:rsid w:val="00716B5A"/>
    <w:rsid w:val="00717002"/>
    <w:rsid w:val="0071774B"/>
    <w:rsid w:val="00717FFA"/>
    <w:rsid w:val="00720A23"/>
    <w:rsid w:val="00720AA5"/>
    <w:rsid w:val="00721260"/>
    <w:rsid w:val="00721A66"/>
    <w:rsid w:val="007229BA"/>
    <w:rsid w:val="00723B92"/>
    <w:rsid w:val="007249A8"/>
    <w:rsid w:val="00724F11"/>
    <w:rsid w:val="0072678A"/>
    <w:rsid w:val="007278DA"/>
    <w:rsid w:val="00732E28"/>
    <w:rsid w:val="0073319D"/>
    <w:rsid w:val="00733B22"/>
    <w:rsid w:val="007352E0"/>
    <w:rsid w:val="007353DE"/>
    <w:rsid w:val="00735B39"/>
    <w:rsid w:val="00735D7F"/>
    <w:rsid w:val="007361C6"/>
    <w:rsid w:val="007365D2"/>
    <w:rsid w:val="007371C4"/>
    <w:rsid w:val="00740D21"/>
    <w:rsid w:val="007414DC"/>
    <w:rsid w:val="0074165B"/>
    <w:rsid w:val="0074191F"/>
    <w:rsid w:val="00742473"/>
    <w:rsid w:val="00743F8F"/>
    <w:rsid w:val="00744D9E"/>
    <w:rsid w:val="00746769"/>
    <w:rsid w:val="0074702F"/>
    <w:rsid w:val="0074779D"/>
    <w:rsid w:val="00747AF4"/>
    <w:rsid w:val="00757338"/>
    <w:rsid w:val="007575EF"/>
    <w:rsid w:val="00757E71"/>
    <w:rsid w:val="00760F8C"/>
    <w:rsid w:val="00762F3E"/>
    <w:rsid w:val="00763B3C"/>
    <w:rsid w:val="0076411E"/>
    <w:rsid w:val="007649FE"/>
    <w:rsid w:val="00764AED"/>
    <w:rsid w:val="007660C6"/>
    <w:rsid w:val="00766154"/>
    <w:rsid w:val="0076621E"/>
    <w:rsid w:val="007667D6"/>
    <w:rsid w:val="0076712E"/>
    <w:rsid w:val="007673E1"/>
    <w:rsid w:val="00767710"/>
    <w:rsid w:val="00770DB5"/>
    <w:rsid w:val="00771220"/>
    <w:rsid w:val="00771DDB"/>
    <w:rsid w:val="00774198"/>
    <w:rsid w:val="007747ED"/>
    <w:rsid w:val="00775DFB"/>
    <w:rsid w:val="00776804"/>
    <w:rsid w:val="007810B0"/>
    <w:rsid w:val="00782B63"/>
    <w:rsid w:val="007851BB"/>
    <w:rsid w:val="00790369"/>
    <w:rsid w:val="00791234"/>
    <w:rsid w:val="00792614"/>
    <w:rsid w:val="0079273F"/>
    <w:rsid w:val="0079374F"/>
    <w:rsid w:val="00794E94"/>
    <w:rsid w:val="0079580C"/>
    <w:rsid w:val="00796BE0"/>
    <w:rsid w:val="007A06D9"/>
    <w:rsid w:val="007A125F"/>
    <w:rsid w:val="007A1E71"/>
    <w:rsid w:val="007A256B"/>
    <w:rsid w:val="007A6244"/>
    <w:rsid w:val="007A6B5C"/>
    <w:rsid w:val="007A7112"/>
    <w:rsid w:val="007B1249"/>
    <w:rsid w:val="007B15AE"/>
    <w:rsid w:val="007B15DA"/>
    <w:rsid w:val="007B356A"/>
    <w:rsid w:val="007B3F2B"/>
    <w:rsid w:val="007B445E"/>
    <w:rsid w:val="007B5900"/>
    <w:rsid w:val="007B6137"/>
    <w:rsid w:val="007B6482"/>
    <w:rsid w:val="007B67CA"/>
    <w:rsid w:val="007C2FCB"/>
    <w:rsid w:val="007C4005"/>
    <w:rsid w:val="007C4434"/>
    <w:rsid w:val="007C79E5"/>
    <w:rsid w:val="007D03CC"/>
    <w:rsid w:val="007D0643"/>
    <w:rsid w:val="007D11C3"/>
    <w:rsid w:val="007D2109"/>
    <w:rsid w:val="007D3929"/>
    <w:rsid w:val="007E14B1"/>
    <w:rsid w:val="007E1520"/>
    <w:rsid w:val="007E2216"/>
    <w:rsid w:val="007E2555"/>
    <w:rsid w:val="007E2A79"/>
    <w:rsid w:val="007E4BD7"/>
    <w:rsid w:val="007E5037"/>
    <w:rsid w:val="007E5942"/>
    <w:rsid w:val="007E5D59"/>
    <w:rsid w:val="007E6372"/>
    <w:rsid w:val="007F16C4"/>
    <w:rsid w:val="007F376D"/>
    <w:rsid w:val="007F420E"/>
    <w:rsid w:val="007F5833"/>
    <w:rsid w:val="00800195"/>
    <w:rsid w:val="008003EC"/>
    <w:rsid w:val="00800ACD"/>
    <w:rsid w:val="00801A9C"/>
    <w:rsid w:val="00804DD4"/>
    <w:rsid w:val="00807DBF"/>
    <w:rsid w:val="00807E45"/>
    <w:rsid w:val="00812292"/>
    <w:rsid w:val="00813F55"/>
    <w:rsid w:val="00814ED2"/>
    <w:rsid w:val="00822D4F"/>
    <w:rsid w:val="00822E51"/>
    <w:rsid w:val="00826A8D"/>
    <w:rsid w:val="00826C1D"/>
    <w:rsid w:val="00826F51"/>
    <w:rsid w:val="00827408"/>
    <w:rsid w:val="00830B18"/>
    <w:rsid w:val="00831E10"/>
    <w:rsid w:val="0083353A"/>
    <w:rsid w:val="008335B7"/>
    <w:rsid w:val="0083410B"/>
    <w:rsid w:val="008344C0"/>
    <w:rsid w:val="00835407"/>
    <w:rsid w:val="008379DC"/>
    <w:rsid w:val="008417CF"/>
    <w:rsid w:val="0084286F"/>
    <w:rsid w:val="00844381"/>
    <w:rsid w:val="0084442A"/>
    <w:rsid w:val="0084545A"/>
    <w:rsid w:val="008508CE"/>
    <w:rsid w:val="0085188D"/>
    <w:rsid w:val="00851F01"/>
    <w:rsid w:val="008528BD"/>
    <w:rsid w:val="00852A82"/>
    <w:rsid w:val="00853F4D"/>
    <w:rsid w:val="00856285"/>
    <w:rsid w:val="00856718"/>
    <w:rsid w:val="008632C4"/>
    <w:rsid w:val="00864EF9"/>
    <w:rsid w:val="00865910"/>
    <w:rsid w:val="0086637B"/>
    <w:rsid w:val="008673F4"/>
    <w:rsid w:val="008704CF"/>
    <w:rsid w:val="00871511"/>
    <w:rsid w:val="00871764"/>
    <w:rsid w:val="00871847"/>
    <w:rsid w:val="0087275D"/>
    <w:rsid w:val="00872976"/>
    <w:rsid w:val="00872C9B"/>
    <w:rsid w:val="00880775"/>
    <w:rsid w:val="00880BBF"/>
    <w:rsid w:val="00881C9F"/>
    <w:rsid w:val="00881DF8"/>
    <w:rsid w:val="008843F8"/>
    <w:rsid w:val="00884F64"/>
    <w:rsid w:val="00886579"/>
    <w:rsid w:val="00886D64"/>
    <w:rsid w:val="008876CE"/>
    <w:rsid w:val="00892CB2"/>
    <w:rsid w:val="00893CD3"/>
    <w:rsid w:val="00893CF5"/>
    <w:rsid w:val="008953A8"/>
    <w:rsid w:val="008954F2"/>
    <w:rsid w:val="00895CC8"/>
    <w:rsid w:val="00895CEF"/>
    <w:rsid w:val="00895F52"/>
    <w:rsid w:val="00897F4B"/>
    <w:rsid w:val="008A0AE5"/>
    <w:rsid w:val="008A1097"/>
    <w:rsid w:val="008A3C29"/>
    <w:rsid w:val="008A5AE2"/>
    <w:rsid w:val="008A79AF"/>
    <w:rsid w:val="008B1B5D"/>
    <w:rsid w:val="008B220B"/>
    <w:rsid w:val="008B3727"/>
    <w:rsid w:val="008B384E"/>
    <w:rsid w:val="008B5E15"/>
    <w:rsid w:val="008B62B7"/>
    <w:rsid w:val="008C00FF"/>
    <w:rsid w:val="008C2EA3"/>
    <w:rsid w:val="008C301D"/>
    <w:rsid w:val="008C3261"/>
    <w:rsid w:val="008C599A"/>
    <w:rsid w:val="008D0BF2"/>
    <w:rsid w:val="008D2FDF"/>
    <w:rsid w:val="008D312B"/>
    <w:rsid w:val="008D3BD4"/>
    <w:rsid w:val="008D42C7"/>
    <w:rsid w:val="008D499E"/>
    <w:rsid w:val="008D6204"/>
    <w:rsid w:val="008D62E7"/>
    <w:rsid w:val="008E1641"/>
    <w:rsid w:val="008E31B5"/>
    <w:rsid w:val="008E3313"/>
    <w:rsid w:val="008E4ADA"/>
    <w:rsid w:val="008E53A2"/>
    <w:rsid w:val="008E57A2"/>
    <w:rsid w:val="008E5D41"/>
    <w:rsid w:val="008E6261"/>
    <w:rsid w:val="008F0056"/>
    <w:rsid w:val="008F19B1"/>
    <w:rsid w:val="008F1A60"/>
    <w:rsid w:val="008F2CD2"/>
    <w:rsid w:val="008F32B5"/>
    <w:rsid w:val="00902546"/>
    <w:rsid w:val="00902D1F"/>
    <w:rsid w:val="00904027"/>
    <w:rsid w:val="00904A87"/>
    <w:rsid w:val="0090514F"/>
    <w:rsid w:val="00905BA6"/>
    <w:rsid w:val="009063D5"/>
    <w:rsid w:val="00911327"/>
    <w:rsid w:val="0091457D"/>
    <w:rsid w:val="00915F9A"/>
    <w:rsid w:val="009161E7"/>
    <w:rsid w:val="00917816"/>
    <w:rsid w:val="009212E6"/>
    <w:rsid w:val="00923041"/>
    <w:rsid w:val="009231E8"/>
    <w:rsid w:val="00923596"/>
    <w:rsid w:val="0092600F"/>
    <w:rsid w:val="009263E8"/>
    <w:rsid w:val="009266E5"/>
    <w:rsid w:val="00927696"/>
    <w:rsid w:val="00933EC2"/>
    <w:rsid w:val="0093499D"/>
    <w:rsid w:val="00936604"/>
    <w:rsid w:val="009368DB"/>
    <w:rsid w:val="00937601"/>
    <w:rsid w:val="00940205"/>
    <w:rsid w:val="00940A44"/>
    <w:rsid w:val="00940C24"/>
    <w:rsid w:val="00940C57"/>
    <w:rsid w:val="009423D3"/>
    <w:rsid w:val="009430FB"/>
    <w:rsid w:val="00944A12"/>
    <w:rsid w:val="00944EC3"/>
    <w:rsid w:val="0094789D"/>
    <w:rsid w:val="00950865"/>
    <w:rsid w:val="0095137B"/>
    <w:rsid w:val="00951C83"/>
    <w:rsid w:val="009524D6"/>
    <w:rsid w:val="00953E32"/>
    <w:rsid w:val="00953E51"/>
    <w:rsid w:val="009573D9"/>
    <w:rsid w:val="009625AE"/>
    <w:rsid w:val="00967CB8"/>
    <w:rsid w:val="00971975"/>
    <w:rsid w:val="00973451"/>
    <w:rsid w:val="009751B7"/>
    <w:rsid w:val="00975704"/>
    <w:rsid w:val="00977196"/>
    <w:rsid w:val="00977854"/>
    <w:rsid w:val="00977EE5"/>
    <w:rsid w:val="0098039E"/>
    <w:rsid w:val="00981435"/>
    <w:rsid w:val="00981D92"/>
    <w:rsid w:val="00982BB2"/>
    <w:rsid w:val="00984492"/>
    <w:rsid w:val="00984A20"/>
    <w:rsid w:val="009851A9"/>
    <w:rsid w:val="00986B9D"/>
    <w:rsid w:val="00987B67"/>
    <w:rsid w:val="00987D8C"/>
    <w:rsid w:val="00987E35"/>
    <w:rsid w:val="00993562"/>
    <w:rsid w:val="00993D33"/>
    <w:rsid w:val="00994A5C"/>
    <w:rsid w:val="009A046D"/>
    <w:rsid w:val="009A0849"/>
    <w:rsid w:val="009A26AF"/>
    <w:rsid w:val="009A2D5A"/>
    <w:rsid w:val="009A3094"/>
    <w:rsid w:val="009A6887"/>
    <w:rsid w:val="009B0BBF"/>
    <w:rsid w:val="009B103E"/>
    <w:rsid w:val="009B22F2"/>
    <w:rsid w:val="009B30ED"/>
    <w:rsid w:val="009B4258"/>
    <w:rsid w:val="009B6127"/>
    <w:rsid w:val="009B6DC1"/>
    <w:rsid w:val="009B763F"/>
    <w:rsid w:val="009B7C1B"/>
    <w:rsid w:val="009C0BA8"/>
    <w:rsid w:val="009C374B"/>
    <w:rsid w:val="009C3A13"/>
    <w:rsid w:val="009C5045"/>
    <w:rsid w:val="009C54CB"/>
    <w:rsid w:val="009C70BF"/>
    <w:rsid w:val="009C760A"/>
    <w:rsid w:val="009C7EA5"/>
    <w:rsid w:val="009D0523"/>
    <w:rsid w:val="009D0605"/>
    <w:rsid w:val="009D0DA0"/>
    <w:rsid w:val="009D1A0E"/>
    <w:rsid w:val="009D2048"/>
    <w:rsid w:val="009D22C5"/>
    <w:rsid w:val="009D2B18"/>
    <w:rsid w:val="009D33F7"/>
    <w:rsid w:val="009D466B"/>
    <w:rsid w:val="009D5BC9"/>
    <w:rsid w:val="009D6B50"/>
    <w:rsid w:val="009D6E3B"/>
    <w:rsid w:val="009E0FFD"/>
    <w:rsid w:val="009E20B9"/>
    <w:rsid w:val="009E2C5A"/>
    <w:rsid w:val="009E34BF"/>
    <w:rsid w:val="009E4384"/>
    <w:rsid w:val="009E4770"/>
    <w:rsid w:val="009E4C2D"/>
    <w:rsid w:val="009E681C"/>
    <w:rsid w:val="009E7DE4"/>
    <w:rsid w:val="009F14B6"/>
    <w:rsid w:val="009F3121"/>
    <w:rsid w:val="009F36EA"/>
    <w:rsid w:val="009F477A"/>
    <w:rsid w:val="009F4CEF"/>
    <w:rsid w:val="009F4E8B"/>
    <w:rsid w:val="009F51E6"/>
    <w:rsid w:val="009F5C79"/>
    <w:rsid w:val="009F7458"/>
    <w:rsid w:val="00A00295"/>
    <w:rsid w:val="00A00B3B"/>
    <w:rsid w:val="00A02921"/>
    <w:rsid w:val="00A02B05"/>
    <w:rsid w:val="00A031B0"/>
    <w:rsid w:val="00A03791"/>
    <w:rsid w:val="00A061E0"/>
    <w:rsid w:val="00A06EE2"/>
    <w:rsid w:val="00A07805"/>
    <w:rsid w:val="00A07B87"/>
    <w:rsid w:val="00A10B86"/>
    <w:rsid w:val="00A1151F"/>
    <w:rsid w:val="00A135B6"/>
    <w:rsid w:val="00A135C5"/>
    <w:rsid w:val="00A13772"/>
    <w:rsid w:val="00A1380C"/>
    <w:rsid w:val="00A14B87"/>
    <w:rsid w:val="00A14C08"/>
    <w:rsid w:val="00A2192F"/>
    <w:rsid w:val="00A24C8E"/>
    <w:rsid w:val="00A24E7A"/>
    <w:rsid w:val="00A25836"/>
    <w:rsid w:val="00A274C1"/>
    <w:rsid w:val="00A27874"/>
    <w:rsid w:val="00A27EDB"/>
    <w:rsid w:val="00A304F7"/>
    <w:rsid w:val="00A30867"/>
    <w:rsid w:val="00A31E7F"/>
    <w:rsid w:val="00A31EA4"/>
    <w:rsid w:val="00A31F17"/>
    <w:rsid w:val="00A32A7A"/>
    <w:rsid w:val="00A32DE2"/>
    <w:rsid w:val="00A33C3C"/>
    <w:rsid w:val="00A34358"/>
    <w:rsid w:val="00A3558A"/>
    <w:rsid w:val="00A362A2"/>
    <w:rsid w:val="00A368EA"/>
    <w:rsid w:val="00A42102"/>
    <w:rsid w:val="00A43078"/>
    <w:rsid w:val="00A4373D"/>
    <w:rsid w:val="00A4511A"/>
    <w:rsid w:val="00A46680"/>
    <w:rsid w:val="00A52902"/>
    <w:rsid w:val="00A5445A"/>
    <w:rsid w:val="00A566D1"/>
    <w:rsid w:val="00A6062E"/>
    <w:rsid w:val="00A6072D"/>
    <w:rsid w:val="00A60BBD"/>
    <w:rsid w:val="00A626F8"/>
    <w:rsid w:val="00A63359"/>
    <w:rsid w:val="00A63EC5"/>
    <w:rsid w:val="00A6484A"/>
    <w:rsid w:val="00A66E06"/>
    <w:rsid w:val="00A676F3"/>
    <w:rsid w:val="00A67B2A"/>
    <w:rsid w:val="00A67BCD"/>
    <w:rsid w:val="00A706A8"/>
    <w:rsid w:val="00A71697"/>
    <w:rsid w:val="00A719F1"/>
    <w:rsid w:val="00A71B7A"/>
    <w:rsid w:val="00A72038"/>
    <w:rsid w:val="00A72554"/>
    <w:rsid w:val="00A7294E"/>
    <w:rsid w:val="00A7555E"/>
    <w:rsid w:val="00A802A0"/>
    <w:rsid w:val="00A804E2"/>
    <w:rsid w:val="00A80DE6"/>
    <w:rsid w:val="00A814DE"/>
    <w:rsid w:val="00A817FF"/>
    <w:rsid w:val="00A8332F"/>
    <w:rsid w:val="00A833CD"/>
    <w:rsid w:val="00A833F5"/>
    <w:rsid w:val="00A83947"/>
    <w:rsid w:val="00A84566"/>
    <w:rsid w:val="00A8505D"/>
    <w:rsid w:val="00A85655"/>
    <w:rsid w:val="00A90205"/>
    <w:rsid w:val="00A90AED"/>
    <w:rsid w:val="00A92ED7"/>
    <w:rsid w:val="00A942DA"/>
    <w:rsid w:val="00A94B61"/>
    <w:rsid w:val="00A94D78"/>
    <w:rsid w:val="00A95607"/>
    <w:rsid w:val="00AA35EB"/>
    <w:rsid w:val="00AA486B"/>
    <w:rsid w:val="00AB0C97"/>
    <w:rsid w:val="00AB1A88"/>
    <w:rsid w:val="00AB308B"/>
    <w:rsid w:val="00AB343D"/>
    <w:rsid w:val="00AB4090"/>
    <w:rsid w:val="00AB497B"/>
    <w:rsid w:val="00AC11E4"/>
    <w:rsid w:val="00AC26F5"/>
    <w:rsid w:val="00AC32EE"/>
    <w:rsid w:val="00AC3532"/>
    <w:rsid w:val="00AC496E"/>
    <w:rsid w:val="00AC5F89"/>
    <w:rsid w:val="00AC648C"/>
    <w:rsid w:val="00AC69A5"/>
    <w:rsid w:val="00AC6C2B"/>
    <w:rsid w:val="00AC6CEC"/>
    <w:rsid w:val="00AC7302"/>
    <w:rsid w:val="00AC7A76"/>
    <w:rsid w:val="00AD1D9D"/>
    <w:rsid w:val="00AD284E"/>
    <w:rsid w:val="00AD64C3"/>
    <w:rsid w:val="00AD6A1C"/>
    <w:rsid w:val="00AD7009"/>
    <w:rsid w:val="00AD7212"/>
    <w:rsid w:val="00AE0D34"/>
    <w:rsid w:val="00AE2CE7"/>
    <w:rsid w:val="00AE6808"/>
    <w:rsid w:val="00AE7393"/>
    <w:rsid w:val="00AF0370"/>
    <w:rsid w:val="00AF056C"/>
    <w:rsid w:val="00AF108A"/>
    <w:rsid w:val="00AF1107"/>
    <w:rsid w:val="00AF1EDA"/>
    <w:rsid w:val="00AF22CD"/>
    <w:rsid w:val="00AF31C9"/>
    <w:rsid w:val="00AF3FB6"/>
    <w:rsid w:val="00AF423F"/>
    <w:rsid w:val="00AF4FFB"/>
    <w:rsid w:val="00AF5BA0"/>
    <w:rsid w:val="00AF6C97"/>
    <w:rsid w:val="00AF6FD9"/>
    <w:rsid w:val="00B00048"/>
    <w:rsid w:val="00B001AA"/>
    <w:rsid w:val="00B00817"/>
    <w:rsid w:val="00B02504"/>
    <w:rsid w:val="00B02840"/>
    <w:rsid w:val="00B02D8A"/>
    <w:rsid w:val="00B03C77"/>
    <w:rsid w:val="00B0456C"/>
    <w:rsid w:val="00B071C8"/>
    <w:rsid w:val="00B1028B"/>
    <w:rsid w:val="00B10F3C"/>
    <w:rsid w:val="00B118BE"/>
    <w:rsid w:val="00B11F6B"/>
    <w:rsid w:val="00B1291C"/>
    <w:rsid w:val="00B132C5"/>
    <w:rsid w:val="00B134A1"/>
    <w:rsid w:val="00B1565C"/>
    <w:rsid w:val="00B165BD"/>
    <w:rsid w:val="00B17ACE"/>
    <w:rsid w:val="00B20187"/>
    <w:rsid w:val="00B20477"/>
    <w:rsid w:val="00B2060B"/>
    <w:rsid w:val="00B211BC"/>
    <w:rsid w:val="00B21822"/>
    <w:rsid w:val="00B22AEB"/>
    <w:rsid w:val="00B3002D"/>
    <w:rsid w:val="00B30E7F"/>
    <w:rsid w:val="00B3168F"/>
    <w:rsid w:val="00B31E8E"/>
    <w:rsid w:val="00B3457B"/>
    <w:rsid w:val="00B34DB0"/>
    <w:rsid w:val="00B35751"/>
    <w:rsid w:val="00B35E8B"/>
    <w:rsid w:val="00B35F3A"/>
    <w:rsid w:val="00B40A54"/>
    <w:rsid w:val="00B41B09"/>
    <w:rsid w:val="00B42261"/>
    <w:rsid w:val="00B46308"/>
    <w:rsid w:val="00B47B35"/>
    <w:rsid w:val="00B47C2B"/>
    <w:rsid w:val="00B50D78"/>
    <w:rsid w:val="00B51387"/>
    <w:rsid w:val="00B51608"/>
    <w:rsid w:val="00B51711"/>
    <w:rsid w:val="00B51D00"/>
    <w:rsid w:val="00B51ED3"/>
    <w:rsid w:val="00B52B9C"/>
    <w:rsid w:val="00B53C9D"/>
    <w:rsid w:val="00B54324"/>
    <w:rsid w:val="00B56B01"/>
    <w:rsid w:val="00B60101"/>
    <w:rsid w:val="00B61098"/>
    <w:rsid w:val="00B618DC"/>
    <w:rsid w:val="00B65AF8"/>
    <w:rsid w:val="00B67D1C"/>
    <w:rsid w:val="00B7037F"/>
    <w:rsid w:val="00B70437"/>
    <w:rsid w:val="00B71295"/>
    <w:rsid w:val="00B725B8"/>
    <w:rsid w:val="00B72DE0"/>
    <w:rsid w:val="00B73E86"/>
    <w:rsid w:val="00B743E4"/>
    <w:rsid w:val="00B75BAB"/>
    <w:rsid w:val="00B76EAA"/>
    <w:rsid w:val="00B77BC2"/>
    <w:rsid w:val="00B82F47"/>
    <w:rsid w:val="00B833BD"/>
    <w:rsid w:val="00B84199"/>
    <w:rsid w:val="00B86288"/>
    <w:rsid w:val="00B87C44"/>
    <w:rsid w:val="00B90F22"/>
    <w:rsid w:val="00B91A8F"/>
    <w:rsid w:val="00B91B38"/>
    <w:rsid w:val="00B91E9E"/>
    <w:rsid w:val="00B925BD"/>
    <w:rsid w:val="00B937E9"/>
    <w:rsid w:val="00B94669"/>
    <w:rsid w:val="00B962A9"/>
    <w:rsid w:val="00B96313"/>
    <w:rsid w:val="00B976D4"/>
    <w:rsid w:val="00BA0DAA"/>
    <w:rsid w:val="00BA286F"/>
    <w:rsid w:val="00BA370B"/>
    <w:rsid w:val="00BA3BE8"/>
    <w:rsid w:val="00BA596B"/>
    <w:rsid w:val="00BA6621"/>
    <w:rsid w:val="00BA74DE"/>
    <w:rsid w:val="00BB091E"/>
    <w:rsid w:val="00BB3124"/>
    <w:rsid w:val="00BB5339"/>
    <w:rsid w:val="00BB6A6A"/>
    <w:rsid w:val="00BB6AF2"/>
    <w:rsid w:val="00BB724B"/>
    <w:rsid w:val="00BB7A72"/>
    <w:rsid w:val="00BC04AD"/>
    <w:rsid w:val="00BC176B"/>
    <w:rsid w:val="00BC1D56"/>
    <w:rsid w:val="00BC4432"/>
    <w:rsid w:val="00BC4649"/>
    <w:rsid w:val="00BC66A2"/>
    <w:rsid w:val="00BC6748"/>
    <w:rsid w:val="00BC6C27"/>
    <w:rsid w:val="00BC79A5"/>
    <w:rsid w:val="00BD37B5"/>
    <w:rsid w:val="00BD4288"/>
    <w:rsid w:val="00BD46B8"/>
    <w:rsid w:val="00BD51EA"/>
    <w:rsid w:val="00BD52B6"/>
    <w:rsid w:val="00BD55BC"/>
    <w:rsid w:val="00BD55D6"/>
    <w:rsid w:val="00BE330E"/>
    <w:rsid w:val="00BE389B"/>
    <w:rsid w:val="00BE4038"/>
    <w:rsid w:val="00BE58F3"/>
    <w:rsid w:val="00BE6246"/>
    <w:rsid w:val="00BE6270"/>
    <w:rsid w:val="00BF0E91"/>
    <w:rsid w:val="00BF1100"/>
    <w:rsid w:val="00BF20E6"/>
    <w:rsid w:val="00BF3FFC"/>
    <w:rsid w:val="00BF46D4"/>
    <w:rsid w:val="00BF5554"/>
    <w:rsid w:val="00BF66C0"/>
    <w:rsid w:val="00BF7E28"/>
    <w:rsid w:val="00C012A5"/>
    <w:rsid w:val="00C019C7"/>
    <w:rsid w:val="00C020D7"/>
    <w:rsid w:val="00C027B1"/>
    <w:rsid w:val="00C02965"/>
    <w:rsid w:val="00C04EF1"/>
    <w:rsid w:val="00C057C9"/>
    <w:rsid w:val="00C05805"/>
    <w:rsid w:val="00C06182"/>
    <w:rsid w:val="00C061FE"/>
    <w:rsid w:val="00C068D0"/>
    <w:rsid w:val="00C06AF6"/>
    <w:rsid w:val="00C1100C"/>
    <w:rsid w:val="00C113BB"/>
    <w:rsid w:val="00C129BE"/>
    <w:rsid w:val="00C12F5A"/>
    <w:rsid w:val="00C13118"/>
    <w:rsid w:val="00C14BC2"/>
    <w:rsid w:val="00C2075F"/>
    <w:rsid w:val="00C2090B"/>
    <w:rsid w:val="00C21A8A"/>
    <w:rsid w:val="00C21B92"/>
    <w:rsid w:val="00C234AE"/>
    <w:rsid w:val="00C24269"/>
    <w:rsid w:val="00C251DA"/>
    <w:rsid w:val="00C25232"/>
    <w:rsid w:val="00C265E3"/>
    <w:rsid w:val="00C30A15"/>
    <w:rsid w:val="00C30CA6"/>
    <w:rsid w:val="00C31C46"/>
    <w:rsid w:val="00C323D9"/>
    <w:rsid w:val="00C32970"/>
    <w:rsid w:val="00C3489D"/>
    <w:rsid w:val="00C34A8F"/>
    <w:rsid w:val="00C34B01"/>
    <w:rsid w:val="00C35E18"/>
    <w:rsid w:val="00C40DC5"/>
    <w:rsid w:val="00C411BD"/>
    <w:rsid w:val="00C419E4"/>
    <w:rsid w:val="00C42B81"/>
    <w:rsid w:val="00C433FF"/>
    <w:rsid w:val="00C44A64"/>
    <w:rsid w:val="00C44FE4"/>
    <w:rsid w:val="00C4636A"/>
    <w:rsid w:val="00C510DD"/>
    <w:rsid w:val="00C52D77"/>
    <w:rsid w:val="00C52D7D"/>
    <w:rsid w:val="00C53E4F"/>
    <w:rsid w:val="00C55BBA"/>
    <w:rsid w:val="00C562C9"/>
    <w:rsid w:val="00C56C48"/>
    <w:rsid w:val="00C5799D"/>
    <w:rsid w:val="00C6069B"/>
    <w:rsid w:val="00C6099E"/>
    <w:rsid w:val="00C60BD3"/>
    <w:rsid w:val="00C61B8E"/>
    <w:rsid w:val="00C62103"/>
    <w:rsid w:val="00C6269A"/>
    <w:rsid w:val="00C62824"/>
    <w:rsid w:val="00C63368"/>
    <w:rsid w:val="00C635D4"/>
    <w:rsid w:val="00C64E54"/>
    <w:rsid w:val="00C67DF4"/>
    <w:rsid w:val="00C70108"/>
    <w:rsid w:val="00C7041C"/>
    <w:rsid w:val="00C71461"/>
    <w:rsid w:val="00C71BC7"/>
    <w:rsid w:val="00C727EC"/>
    <w:rsid w:val="00C7293A"/>
    <w:rsid w:val="00C73CB9"/>
    <w:rsid w:val="00C74B57"/>
    <w:rsid w:val="00C75717"/>
    <w:rsid w:val="00C76B14"/>
    <w:rsid w:val="00C76FA0"/>
    <w:rsid w:val="00C76FA4"/>
    <w:rsid w:val="00C77583"/>
    <w:rsid w:val="00C775DE"/>
    <w:rsid w:val="00C82043"/>
    <w:rsid w:val="00C83608"/>
    <w:rsid w:val="00C84B78"/>
    <w:rsid w:val="00C858BE"/>
    <w:rsid w:val="00C8650E"/>
    <w:rsid w:val="00C86FB2"/>
    <w:rsid w:val="00C9045B"/>
    <w:rsid w:val="00C92D9D"/>
    <w:rsid w:val="00C93BE8"/>
    <w:rsid w:val="00C93EDE"/>
    <w:rsid w:val="00C9455C"/>
    <w:rsid w:val="00C95DB4"/>
    <w:rsid w:val="00C968E6"/>
    <w:rsid w:val="00C97E8E"/>
    <w:rsid w:val="00CA0A39"/>
    <w:rsid w:val="00CA1AAA"/>
    <w:rsid w:val="00CA2371"/>
    <w:rsid w:val="00CA2751"/>
    <w:rsid w:val="00CA2D74"/>
    <w:rsid w:val="00CA43A5"/>
    <w:rsid w:val="00CA568D"/>
    <w:rsid w:val="00CA745C"/>
    <w:rsid w:val="00CA7D92"/>
    <w:rsid w:val="00CB078A"/>
    <w:rsid w:val="00CB13C9"/>
    <w:rsid w:val="00CB2B60"/>
    <w:rsid w:val="00CB3B8A"/>
    <w:rsid w:val="00CB69B3"/>
    <w:rsid w:val="00CB6F75"/>
    <w:rsid w:val="00CC120D"/>
    <w:rsid w:val="00CC31BA"/>
    <w:rsid w:val="00CC575B"/>
    <w:rsid w:val="00CC6596"/>
    <w:rsid w:val="00CD0B04"/>
    <w:rsid w:val="00CD0C6A"/>
    <w:rsid w:val="00CD12A9"/>
    <w:rsid w:val="00CD19EB"/>
    <w:rsid w:val="00CD24F0"/>
    <w:rsid w:val="00CD2BEB"/>
    <w:rsid w:val="00CD2D8C"/>
    <w:rsid w:val="00CD2E54"/>
    <w:rsid w:val="00CD3153"/>
    <w:rsid w:val="00CD329B"/>
    <w:rsid w:val="00CD3CF2"/>
    <w:rsid w:val="00CD3F37"/>
    <w:rsid w:val="00CD6853"/>
    <w:rsid w:val="00CD6D51"/>
    <w:rsid w:val="00CE01E0"/>
    <w:rsid w:val="00CE1805"/>
    <w:rsid w:val="00CE3B57"/>
    <w:rsid w:val="00CE471E"/>
    <w:rsid w:val="00CE56DC"/>
    <w:rsid w:val="00CE5A27"/>
    <w:rsid w:val="00CE5C44"/>
    <w:rsid w:val="00CE5E0A"/>
    <w:rsid w:val="00CF1D68"/>
    <w:rsid w:val="00CF2A56"/>
    <w:rsid w:val="00CF4941"/>
    <w:rsid w:val="00CF5EC2"/>
    <w:rsid w:val="00D00F22"/>
    <w:rsid w:val="00D0285F"/>
    <w:rsid w:val="00D02FD3"/>
    <w:rsid w:val="00D03FD5"/>
    <w:rsid w:val="00D06E6B"/>
    <w:rsid w:val="00D07B7D"/>
    <w:rsid w:val="00D13AE5"/>
    <w:rsid w:val="00D13B33"/>
    <w:rsid w:val="00D141B8"/>
    <w:rsid w:val="00D15045"/>
    <w:rsid w:val="00D1755D"/>
    <w:rsid w:val="00D20817"/>
    <w:rsid w:val="00D21FF1"/>
    <w:rsid w:val="00D23FB7"/>
    <w:rsid w:val="00D25A21"/>
    <w:rsid w:val="00D2702E"/>
    <w:rsid w:val="00D27434"/>
    <w:rsid w:val="00D311DF"/>
    <w:rsid w:val="00D3123A"/>
    <w:rsid w:val="00D32416"/>
    <w:rsid w:val="00D34307"/>
    <w:rsid w:val="00D34E2D"/>
    <w:rsid w:val="00D364CC"/>
    <w:rsid w:val="00D376BC"/>
    <w:rsid w:val="00D376E2"/>
    <w:rsid w:val="00D37B26"/>
    <w:rsid w:val="00D37DB9"/>
    <w:rsid w:val="00D407FD"/>
    <w:rsid w:val="00D409EC"/>
    <w:rsid w:val="00D42B65"/>
    <w:rsid w:val="00D4307B"/>
    <w:rsid w:val="00D47838"/>
    <w:rsid w:val="00D5055E"/>
    <w:rsid w:val="00D50BBB"/>
    <w:rsid w:val="00D54C76"/>
    <w:rsid w:val="00D54F20"/>
    <w:rsid w:val="00D5635E"/>
    <w:rsid w:val="00D56F65"/>
    <w:rsid w:val="00D60B2B"/>
    <w:rsid w:val="00D610B9"/>
    <w:rsid w:val="00D641FA"/>
    <w:rsid w:val="00D6478F"/>
    <w:rsid w:val="00D64E6A"/>
    <w:rsid w:val="00D64EC1"/>
    <w:rsid w:val="00D67AF1"/>
    <w:rsid w:val="00D708EA"/>
    <w:rsid w:val="00D70945"/>
    <w:rsid w:val="00D756A6"/>
    <w:rsid w:val="00D765C5"/>
    <w:rsid w:val="00D76B27"/>
    <w:rsid w:val="00D76E80"/>
    <w:rsid w:val="00D77854"/>
    <w:rsid w:val="00D830A9"/>
    <w:rsid w:val="00D836A6"/>
    <w:rsid w:val="00D83904"/>
    <w:rsid w:val="00D83ED0"/>
    <w:rsid w:val="00D84F17"/>
    <w:rsid w:val="00D85737"/>
    <w:rsid w:val="00D86F0F"/>
    <w:rsid w:val="00D90042"/>
    <w:rsid w:val="00D913E0"/>
    <w:rsid w:val="00D917A5"/>
    <w:rsid w:val="00D92FC0"/>
    <w:rsid w:val="00D93342"/>
    <w:rsid w:val="00D934A5"/>
    <w:rsid w:val="00D9485A"/>
    <w:rsid w:val="00D95E29"/>
    <w:rsid w:val="00D96F8B"/>
    <w:rsid w:val="00D96FA9"/>
    <w:rsid w:val="00D97009"/>
    <w:rsid w:val="00DA1A47"/>
    <w:rsid w:val="00DA22D9"/>
    <w:rsid w:val="00DA2E1D"/>
    <w:rsid w:val="00DA4069"/>
    <w:rsid w:val="00DA4471"/>
    <w:rsid w:val="00DA45F3"/>
    <w:rsid w:val="00DA4D4D"/>
    <w:rsid w:val="00DA604B"/>
    <w:rsid w:val="00DB1A2C"/>
    <w:rsid w:val="00DB3058"/>
    <w:rsid w:val="00DB3A06"/>
    <w:rsid w:val="00DB4082"/>
    <w:rsid w:val="00DB4436"/>
    <w:rsid w:val="00DB5085"/>
    <w:rsid w:val="00DB58BC"/>
    <w:rsid w:val="00DB62DF"/>
    <w:rsid w:val="00DB69DA"/>
    <w:rsid w:val="00DB70DD"/>
    <w:rsid w:val="00DC0451"/>
    <w:rsid w:val="00DC05B2"/>
    <w:rsid w:val="00DC1B12"/>
    <w:rsid w:val="00DC1BB9"/>
    <w:rsid w:val="00DC232E"/>
    <w:rsid w:val="00DC259F"/>
    <w:rsid w:val="00DC2600"/>
    <w:rsid w:val="00DC328D"/>
    <w:rsid w:val="00DC39D9"/>
    <w:rsid w:val="00DC617E"/>
    <w:rsid w:val="00DC6F25"/>
    <w:rsid w:val="00DC77AC"/>
    <w:rsid w:val="00DD077D"/>
    <w:rsid w:val="00DD0B15"/>
    <w:rsid w:val="00DD21F7"/>
    <w:rsid w:val="00DD227C"/>
    <w:rsid w:val="00DD5126"/>
    <w:rsid w:val="00DD626E"/>
    <w:rsid w:val="00DD72BA"/>
    <w:rsid w:val="00DD761C"/>
    <w:rsid w:val="00DD7F62"/>
    <w:rsid w:val="00DE0145"/>
    <w:rsid w:val="00DE019F"/>
    <w:rsid w:val="00DE144F"/>
    <w:rsid w:val="00DE23DE"/>
    <w:rsid w:val="00DE250C"/>
    <w:rsid w:val="00DE357F"/>
    <w:rsid w:val="00DE4DED"/>
    <w:rsid w:val="00DE50C6"/>
    <w:rsid w:val="00DE516A"/>
    <w:rsid w:val="00DE7AD7"/>
    <w:rsid w:val="00DE7BE0"/>
    <w:rsid w:val="00DF11A1"/>
    <w:rsid w:val="00DF1E53"/>
    <w:rsid w:val="00DF41F9"/>
    <w:rsid w:val="00DF5D10"/>
    <w:rsid w:val="00DF61D3"/>
    <w:rsid w:val="00DF6787"/>
    <w:rsid w:val="00DF6EA3"/>
    <w:rsid w:val="00DF7843"/>
    <w:rsid w:val="00E00053"/>
    <w:rsid w:val="00E014E7"/>
    <w:rsid w:val="00E0182C"/>
    <w:rsid w:val="00E01D0B"/>
    <w:rsid w:val="00E01FCE"/>
    <w:rsid w:val="00E02AF3"/>
    <w:rsid w:val="00E04358"/>
    <w:rsid w:val="00E05236"/>
    <w:rsid w:val="00E055EB"/>
    <w:rsid w:val="00E057EB"/>
    <w:rsid w:val="00E076DD"/>
    <w:rsid w:val="00E07B79"/>
    <w:rsid w:val="00E11FE5"/>
    <w:rsid w:val="00E127A8"/>
    <w:rsid w:val="00E12A8A"/>
    <w:rsid w:val="00E13CD5"/>
    <w:rsid w:val="00E13FB3"/>
    <w:rsid w:val="00E142D5"/>
    <w:rsid w:val="00E158F4"/>
    <w:rsid w:val="00E15B54"/>
    <w:rsid w:val="00E15D5A"/>
    <w:rsid w:val="00E15DB6"/>
    <w:rsid w:val="00E15E1A"/>
    <w:rsid w:val="00E160C8"/>
    <w:rsid w:val="00E1641F"/>
    <w:rsid w:val="00E166E7"/>
    <w:rsid w:val="00E206D6"/>
    <w:rsid w:val="00E22A1F"/>
    <w:rsid w:val="00E237DE"/>
    <w:rsid w:val="00E23C7E"/>
    <w:rsid w:val="00E24779"/>
    <w:rsid w:val="00E25979"/>
    <w:rsid w:val="00E27A73"/>
    <w:rsid w:val="00E30BF8"/>
    <w:rsid w:val="00E32F4E"/>
    <w:rsid w:val="00E35FA3"/>
    <w:rsid w:val="00E379A0"/>
    <w:rsid w:val="00E37CFD"/>
    <w:rsid w:val="00E40D11"/>
    <w:rsid w:val="00E41DCA"/>
    <w:rsid w:val="00E4564A"/>
    <w:rsid w:val="00E45ACF"/>
    <w:rsid w:val="00E504B0"/>
    <w:rsid w:val="00E505D0"/>
    <w:rsid w:val="00E50AFD"/>
    <w:rsid w:val="00E516D4"/>
    <w:rsid w:val="00E51DFA"/>
    <w:rsid w:val="00E52423"/>
    <w:rsid w:val="00E52471"/>
    <w:rsid w:val="00E52D12"/>
    <w:rsid w:val="00E53966"/>
    <w:rsid w:val="00E53C9D"/>
    <w:rsid w:val="00E5413B"/>
    <w:rsid w:val="00E54C25"/>
    <w:rsid w:val="00E552C9"/>
    <w:rsid w:val="00E5658E"/>
    <w:rsid w:val="00E56F51"/>
    <w:rsid w:val="00E57D1A"/>
    <w:rsid w:val="00E57D1C"/>
    <w:rsid w:val="00E60253"/>
    <w:rsid w:val="00E60748"/>
    <w:rsid w:val="00E61954"/>
    <w:rsid w:val="00E63889"/>
    <w:rsid w:val="00E64019"/>
    <w:rsid w:val="00E64FB6"/>
    <w:rsid w:val="00E6513F"/>
    <w:rsid w:val="00E66E1D"/>
    <w:rsid w:val="00E67025"/>
    <w:rsid w:val="00E67C1C"/>
    <w:rsid w:val="00E71976"/>
    <w:rsid w:val="00E72A95"/>
    <w:rsid w:val="00E73395"/>
    <w:rsid w:val="00E73E4C"/>
    <w:rsid w:val="00E768BF"/>
    <w:rsid w:val="00E77685"/>
    <w:rsid w:val="00E80341"/>
    <w:rsid w:val="00E809F1"/>
    <w:rsid w:val="00E80EEE"/>
    <w:rsid w:val="00E823BE"/>
    <w:rsid w:val="00E82482"/>
    <w:rsid w:val="00E82CDB"/>
    <w:rsid w:val="00E83C53"/>
    <w:rsid w:val="00E87801"/>
    <w:rsid w:val="00E87980"/>
    <w:rsid w:val="00E87C88"/>
    <w:rsid w:val="00E905F7"/>
    <w:rsid w:val="00E906C5"/>
    <w:rsid w:val="00E90BB0"/>
    <w:rsid w:val="00E90F60"/>
    <w:rsid w:val="00E93CAF"/>
    <w:rsid w:val="00E9418B"/>
    <w:rsid w:val="00E94B2D"/>
    <w:rsid w:val="00E9503C"/>
    <w:rsid w:val="00E972F8"/>
    <w:rsid w:val="00E975FE"/>
    <w:rsid w:val="00E97837"/>
    <w:rsid w:val="00EA2FB6"/>
    <w:rsid w:val="00EA3D86"/>
    <w:rsid w:val="00EA4C2B"/>
    <w:rsid w:val="00EA57F5"/>
    <w:rsid w:val="00EB171B"/>
    <w:rsid w:val="00EB23E4"/>
    <w:rsid w:val="00EB2BEC"/>
    <w:rsid w:val="00EB2F01"/>
    <w:rsid w:val="00EB354C"/>
    <w:rsid w:val="00EB6BCD"/>
    <w:rsid w:val="00EB7C48"/>
    <w:rsid w:val="00EC0BF7"/>
    <w:rsid w:val="00EC0E6B"/>
    <w:rsid w:val="00EC2820"/>
    <w:rsid w:val="00EC2F77"/>
    <w:rsid w:val="00EC3110"/>
    <w:rsid w:val="00EC5BA9"/>
    <w:rsid w:val="00EC6DB8"/>
    <w:rsid w:val="00EC6EF6"/>
    <w:rsid w:val="00ED1F6D"/>
    <w:rsid w:val="00ED30B8"/>
    <w:rsid w:val="00ED4F8D"/>
    <w:rsid w:val="00ED517E"/>
    <w:rsid w:val="00ED60DF"/>
    <w:rsid w:val="00ED64B8"/>
    <w:rsid w:val="00ED73B4"/>
    <w:rsid w:val="00ED7558"/>
    <w:rsid w:val="00ED756A"/>
    <w:rsid w:val="00EE13EA"/>
    <w:rsid w:val="00EE53DF"/>
    <w:rsid w:val="00EE5E0D"/>
    <w:rsid w:val="00EE701E"/>
    <w:rsid w:val="00EF18BF"/>
    <w:rsid w:val="00EF3B7C"/>
    <w:rsid w:val="00EF4236"/>
    <w:rsid w:val="00EF4999"/>
    <w:rsid w:val="00EF4B74"/>
    <w:rsid w:val="00EF575D"/>
    <w:rsid w:val="00EF744B"/>
    <w:rsid w:val="00EF76DB"/>
    <w:rsid w:val="00F0073A"/>
    <w:rsid w:val="00F00AEC"/>
    <w:rsid w:val="00F02207"/>
    <w:rsid w:val="00F0261B"/>
    <w:rsid w:val="00F026AA"/>
    <w:rsid w:val="00F02B48"/>
    <w:rsid w:val="00F02DD4"/>
    <w:rsid w:val="00F0418B"/>
    <w:rsid w:val="00F04720"/>
    <w:rsid w:val="00F04F94"/>
    <w:rsid w:val="00F05AD0"/>
    <w:rsid w:val="00F05B06"/>
    <w:rsid w:val="00F06322"/>
    <w:rsid w:val="00F06BE5"/>
    <w:rsid w:val="00F108C2"/>
    <w:rsid w:val="00F11C5C"/>
    <w:rsid w:val="00F11E08"/>
    <w:rsid w:val="00F12629"/>
    <w:rsid w:val="00F14C26"/>
    <w:rsid w:val="00F16988"/>
    <w:rsid w:val="00F17183"/>
    <w:rsid w:val="00F21D69"/>
    <w:rsid w:val="00F22062"/>
    <w:rsid w:val="00F2331E"/>
    <w:rsid w:val="00F24189"/>
    <w:rsid w:val="00F25421"/>
    <w:rsid w:val="00F2651D"/>
    <w:rsid w:val="00F273FB"/>
    <w:rsid w:val="00F305F4"/>
    <w:rsid w:val="00F30B6F"/>
    <w:rsid w:val="00F32170"/>
    <w:rsid w:val="00F32E14"/>
    <w:rsid w:val="00F34B3E"/>
    <w:rsid w:val="00F370F1"/>
    <w:rsid w:val="00F37D04"/>
    <w:rsid w:val="00F42128"/>
    <w:rsid w:val="00F428E6"/>
    <w:rsid w:val="00F434A0"/>
    <w:rsid w:val="00F438D9"/>
    <w:rsid w:val="00F440F1"/>
    <w:rsid w:val="00F4451C"/>
    <w:rsid w:val="00F44D0A"/>
    <w:rsid w:val="00F465A7"/>
    <w:rsid w:val="00F47068"/>
    <w:rsid w:val="00F50090"/>
    <w:rsid w:val="00F513B2"/>
    <w:rsid w:val="00F51606"/>
    <w:rsid w:val="00F525AE"/>
    <w:rsid w:val="00F531D2"/>
    <w:rsid w:val="00F55604"/>
    <w:rsid w:val="00F569C7"/>
    <w:rsid w:val="00F56DF5"/>
    <w:rsid w:val="00F56EBB"/>
    <w:rsid w:val="00F570C0"/>
    <w:rsid w:val="00F61C20"/>
    <w:rsid w:val="00F6349C"/>
    <w:rsid w:val="00F66042"/>
    <w:rsid w:val="00F6604E"/>
    <w:rsid w:val="00F663FC"/>
    <w:rsid w:val="00F67B83"/>
    <w:rsid w:val="00F71F68"/>
    <w:rsid w:val="00F724D7"/>
    <w:rsid w:val="00F73361"/>
    <w:rsid w:val="00F746B8"/>
    <w:rsid w:val="00F774D5"/>
    <w:rsid w:val="00F776FE"/>
    <w:rsid w:val="00F80503"/>
    <w:rsid w:val="00F809DC"/>
    <w:rsid w:val="00F81921"/>
    <w:rsid w:val="00F81CC1"/>
    <w:rsid w:val="00F8221B"/>
    <w:rsid w:val="00F8298B"/>
    <w:rsid w:val="00F84BC9"/>
    <w:rsid w:val="00F8506A"/>
    <w:rsid w:val="00F900D9"/>
    <w:rsid w:val="00F905DC"/>
    <w:rsid w:val="00F907FD"/>
    <w:rsid w:val="00F90A25"/>
    <w:rsid w:val="00F921F7"/>
    <w:rsid w:val="00F95C31"/>
    <w:rsid w:val="00F95F30"/>
    <w:rsid w:val="00F97A6B"/>
    <w:rsid w:val="00F97E06"/>
    <w:rsid w:val="00FA088F"/>
    <w:rsid w:val="00FA0EA8"/>
    <w:rsid w:val="00FA2D30"/>
    <w:rsid w:val="00FA3397"/>
    <w:rsid w:val="00FA3815"/>
    <w:rsid w:val="00FA4A65"/>
    <w:rsid w:val="00FA72FF"/>
    <w:rsid w:val="00FA7723"/>
    <w:rsid w:val="00FB0107"/>
    <w:rsid w:val="00FB1692"/>
    <w:rsid w:val="00FB312B"/>
    <w:rsid w:val="00FB4DA8"/>
    <w:rsid w:val="00FB7746"/>
    <w:rsid w:val="00FB788D"/>
    <w:rsid w:val="00FC2556"/>
    <w:rsid w:val="00FC272C"/>
    <w:rsid w:val="00FC2D21"/>
    <w:rsid w:val="00FC5901"/>
    <w:rsid w:val="00FC7B41"/>
    <w:rsid w:val="00FD0F53"/>
    <w:rsid w:val="00FD1253"/>
    <w:rsid w:val="00FD1400"/>
    <w:rsid w:val="00FD1550"/>
    <w:rsid w:val="00FD3D3C"/>
    <w:rsid w:val="00FD6E26"/>
    <w:rsid w:val="00FE3D59"/>
    <w:rsid w:val="00FE4437"/>
    <w:rsid w:val="00FE5943"/>
    <w:rsid w:val="00FE6484"/>
    <w:rsid w:val="00FE6A3A"/>
    <w:rsid w:val="00FE6E64"/>
    <w:rsid w:val="00FE752E"/>
    <w:rsid w:val="00FE7ED5"/>
    <w:rsid w:val="00FF081F"/>
    <w:rsid w:val="00FF2965"/>
    <w:rsid w:val="00FF3E70"/>
    <w:rsid w:val="00FF3FD0"/>
    <w:rsid w:val="00FF4037"/>
    <w:rsid w:val="00FF5476"/>
    <w:rsid w:val="00FF580D"/>
    <w:rsid w:val="00FF5B5A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1A92"/>
  <w15:docId w15:val="{41CB3714-C83B-4E21-A7DD-A3B8DE3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C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E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6C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6C0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143CC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8953A8"/>
  </w:style>
  <w:style w:type="character" w:styleId="ab">
    <w:name w:val="annotation reference"/>
    <w:basedOn w:val="a0"/>
    <w:uiPriority w:val="99"/>
    <w:semiHidden/>
    <w:unhideWhenUsed/>
    <w:rsid w:val="007C44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44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4434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44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4434"/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01">
    <w:name w:val="fontstyle01"/>
    <w:basedOn w:val="a0"/>
    <w:rsid w:val="00DA447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0D02D870F4D0F97EBE80277F6B2B1E8ECCF29568713AAF5F565F1668C5FA10527D3370MAE8N" TargetMode="External"/><Relationship Id="rId13" Type="http://schemas.openxmlformats.org/officeDocument/2006/relationships/hyperlink" Target="consultantplus://offline/ref=277E654C85FDA563DA97130FCE1CAADAFF70E0892378627D40DBCAA5CA38776FFD1F080645298EF71A4961337AB57ABEB4M8E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7E654C85FDA563DA97130FCE1CAADAFF70E0892375667F42DECAA5CA38776FFD1F080645298EF71A4961337AB57ABEB4M8EB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2E92A17A5DEAEE4555377430F074F82E7CACB5EECD9C20C39E681C67o4z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7E654C85FDA563DA97130FCE1CAADAFF70E089237A63744ADDCAA5CA38776FFD1F080645298EF71A4961337AB57ABEB4M8EB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7E654C85FDA563DA970D02D870F4D0F97EBE83237E6B2B1E8ECCF29568713AAF5F565F1668C5FA10527D3370MAE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E654C85FDA563DA970D02D870F4D0F97EBA84227A6B2B1E8ECCF29568713ABD5F0E54126ED0AE49082A3E70AE66BEBE965C3448M0E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EF18-6610-4CA6-9226-53DC33D2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19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Олег О.А. Полукеев</cp:lastModifiedBy>
  <cp:revision>185</cp:revision>
  <cp:lastPrinted>2025-09-08T07:51:00Z</cp:lastPrinted>
  <dcterms:created xsi:type="dcterms:W3CDTF">2025-03-07T11:42:00Z</dcterms:created>
  <dcterms:modified xsi:type="dcterms:W3CDTF">2025-09-08T07:53:00Z</dcterms:modified>
</cp:coreProperties>
</file>